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86" w:rsidRPr="00805A8B" w:rsidRDefault="00D40B86" w:rsidP="00D40B86">
      <w:pPr>
        <w:pStyle w:val="Nagwek2"/>
        <w:numPr>
          <w:ilvl w:val="0"/>
          <w:numId w:val="0"/>
        </w:numPr>
        <w:spacing w:before="0" w:after="0" w:line="276" w:lineRule="auto"/>
        <w:jc w:val="right"/>
        <w:rPr>
          <w:b w:val="0"/>
          <w:i w:val="0"/>
          <w:sz w:val="22"/>
          <w:szCs w:val="22"/>
          <w:u w:val="single"/>
        </w:rPr>
      </w:pPr>
      <w:r w:rsidRPr="00805A8B">
        <w:rPr>
          <w:b w:val="0"/>
          <w:i w:val="0"/>
          <w:sz w:val="22"/>
          <w:szCs w:val="22"/>
          <w:u w:val="single"/>
        </w:rPr>
        <w:t xml:space="preserve">Załącznik nr 1 do SIWZ                                                                                                                                        </w:t>
      </w:r>
    </w:p>
    <w:p w:rsidR="00D40B86" w:rsidRPr="00805A8B" w:rsidRDefault="00D40B86" w:rsidP="00D40B86">
      <w:pPr>
        <w:pStyle w:val="Nagwek2"/>
        <w:numPr>
          <w:ilvl w:val="0"/>
          <w:numId w:val="0"/>
        </w:numPr>
        <w:tabs>
          <w:tab w:val="left" w:pos="1359"/>
        </w:tabs>
        <w:spacing w:before="0" w:after="0" w:line="276" w:lineRule="auto"/>
        <w:jc w:val="both"/>
        <w:rPr>
          <w:b w:val="0"/>
          <w:i w:val="0"/>
          <w:sz w:val="22"/>
          <w:szCs w:val="22"/>
        </w:rPr>
      </w:pPr>
      <w:r w:rsidRPr="00805A8B">
        <w:rPr>
          <w:b w:val="0"/>
          <w:i w:val="0"/>
          <w:sz w:val="22"/>
          <w:szCs w:val="22"/>
        </w:rPr>
        <w:t xml:space="preserve">               </w:t>
      </w:r>
      <w:r w:rsidRPr="00805A8B">
        <w:rPr>
          <w:b w:val="0"/>
          <w:i w:val="0"/>
          <w:sz w:val="22"/>
          <w:szCs w:val="22"/>
        </w:rPr>
        <w:tab/>
      </w:r>
    </w:p>
    <w:p w:rsidR="00D40B86" w:rsidRPr="00805A8B" w:rsidRDefault="00D40B86" w:rsidP="00D40B86">
      <w:pPr>
        <w:tabs>
          <w:tab w:val="left" w:pos="2505"/>
          <w:tab w:val="center" w:pos="7568"/>
          <w:tab w:val="left" w:pos="1356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05A8B">
        <w:rPr>
          <w:rFonts w:ascii="Arial" w:hAnsi="Arial" w:cs="Arial"/>
          <w:b/>
          <w:sz w:val="22"/>
          <w:szCs w:val="22"/>
        </w:rPr>
        <w:t>Formularz oferty</w:t>
      </w:r>
    </w:p>
    <w:p w:rsidR="00D40B86" w:rsidRPr="00805A8B" w:rsidRDefault="00D40B86" w:rsidP="00D40B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05A8B">
        <w:rPr>
          <w:rFonts w:ascii="Arial" w:hAnsi="Arial" w:cs="Arial"/>
          <w:sz w:val="22"/>
          <w:szCs w:val="22"/>
        </w:rPr>
        <w:t xml:space="preserve">w postępowaniu o udzielenie zamówienia publicznego, którego wartość szacunkowa przekracza wyrażoną w złotych równowartość kwoty 134 000 euro i nie przekracza kwoty 10 mln euro, prowadzonym na podstawie ustawy z dnia 29 stycznia 2004 r. Prawo zamówień publicznych (j. t. z 2013 </w:t>
      </w:r>
      <w:proofErr w:type="spellStart"/>
      <w:r w:rsidRPr="00805A8B">
        <w:rPr>
          <w:rFonts w:ascii="Arial" w:hAnsi="Arial" w:cs="Arial"/>
          <w:sz w:val="22"/>
          <w:szCs w:val="22"/>
        </w:rPr>
        <w:t>r.Dz</w:t>
      </w:r>
      <w:proofErr w:type="spellEnd"/>
      <w:r w:rsidRPr="00805A8B">
        <w:rPr>
          <w:rFonts w:ascii="Arial" w:hAnsi="Arial" w:cs="Arial"/>
          <w:sz w:val="22"/>
          <w:szCs w:val="22"/>
        </w:rPr>
        <w:t xml:space="preserve">. U. poz. 907 ze zm.), prowadzonym w trybie przetargu nieograniczonego na: </w:t>
      </w:r>
    </w:p>
    <w:p w:rsidR="00D40B86" w:rsidRPr="00805A8B" w:rsidRDefault="00D40B86" w:rsidP="00D40B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05A8B">
        <w:rPr>
          <w:rFonts w:ascii="Arial" w:hAnsi="Arial" w:cs="Arial"/>
          <w:b/>
          <w:sz w:val="22"/>
          <w:szCs w:val="22"/>
        </w:rPr>
        <w:t xml:space="preserve"> </w:t>
      </w:r>
    </w:p>
    <w:p w:rsidR="00D40B86" w:rsidRPr="00805A8B" w:rsidRDefault="00D40B86" w:rsidP="00D40B86">
      <w:pPr>
        <w:shd w:val="clear" w:color="auto" w:fill="FFFFFF"/>
        <w:spacing w:line="276" w:lineRule="auto"/>
        <w:ind w:left="14"/>
        <w:jc w:val="center"/>
        <w:rPr>
          <w:rFonts w:ascii="Arial" w:hAnsi="Arial" w:cs="Arial"/>
          <w:b/>
          <w:sz w:val="22"/>
          <w:szCs w:val="22"/>
        </w:rPr>
      </w:pPr>
      <w:r w:rsidRPr="00805A8B">
        <w:rPr>
          <w:rFonts w:ascii="Arial" w:hAnsi="Arial" w:cs="Arial"/>
          <w:b/>
          <w:sz w:val="22"/>
          <w:szCs w:val="22"/>
        </w:rPr>
        <w:t xml:space="preserve">Dostawa i montaż systemu wykrywania i monitorowania substancji olejowych na powierzchni wody oraz wykrywania i śledzenia małych obiektów </w:t>
      </w:r>
    </w:p>
    <w:p w:rsidR="00D40B86" w:rsidRPr="00805A8B" w:rsidRDefault="00D40B86" w:rsidP="00D40B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40B86" w:rsidRPr="00805A8B" w:rsidRDefault="00D40B86" w:rsidP="00D40B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40B86" w:rsidRPr="00805A8B" w:rsidRDefault="00D40B86" w:rsidP="00D40B8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05A8B">
        <w:rPr>
          <w:rFonts w:ascii="Arial" w:hAnsi="Arial" w:cs="Arial"/>
          <w:b/>
          <w:sz w:val="22"/>
          <w:szCs w:val="22"/>
        </w:rPr>
        <w:t>Nazwa i adres Zamawiającego:</w:t>
      </w:r>
    </w:p>
    <w:p w:rsidR="00D40B86" w:rsidRPr="00805A8B" w:rsidRDefault="00D40B86" w:rsidP="00D40B8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40B86" w:rsidRPr="00805A8B" w:rsidRDefault="00D40B86" w:rsidP="00D40B8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5A8B">
        <w:rPr>
          <w:rFonts w:ascii="Arial" w:hAnsi="Arial" w:cs="Arial"/>
          <w:b/>
          <w:sz w:val="22"/>
          <w:szCs w:val="22"/>
        </w:rPr>
        <w:t xml:space="preserve">Morska Służba Poszukiwania i Ratownictwa, ul. Hryniewickiego 10, 81 - 340 Gdynia </w:t>
      </w:r>
    </w:p>
    <w:p w:rsidR="00D40B86" w:rsidRPr="00805A8B" w:rsidRDefault="00D40B86" w:rsidP="00D40B86">
      <w:pPr>
        <w:spacing w:line="276" w:lineRule="auto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05A8B">
        <w:rPr>
          <w:rFonts w:ascii="Arial" w:hAnsi="Arial" w:cs="Arial"/>
          <w:b/>
          <w:sz w:val="22"/>
          <w:szCs w:val="22"/>
        </w:rPr>
        <w:t>Dane dotyczące Wykonawcy:</w:t>
      </w:r>
    </w:p>
    <w:p w:rsidR="00D40B86" w:rsidRPr="00805A8B" w:rsidRDefault="00D40B86" w:rsidP="00D40B86">
      <w:pPr>
        <w:spacing w:line="276" w:lineRule="auto"/>
        <w:rPr>
          <w:rFonts w:ascii="Arial" w:hAnsi="Arial" w:cs="Arial"/>
          <w:sz w:val="22"/>
          <w:szCs w:val="22"/>
        </w:rPr>
      </w:pPr>
      <w:r w:rsidRPr="00805A8B">
        <w:rPr>
          <w:rFonts w:ascii="Arial" w:hAnsi="Arial" w:cs="Arial"/>
          <w:sz w:val="22"/>
          <w:szCs w:val="22"/>
        </w:rPr>
        <w:t>Nazwa ……………..……………………………….………………………………………………..……….</w:t>
      </w:r>
    </w:p>
    <w:p w:rsidR="00D40B86" w:rsidRPr="00805A8B" w:rsidRDefault="00D40B86" w:rsidP="00D40B86">
      <w:pPr>
        <w:spacing w:line="276" w:lineRule="auto"/>
        <w:rPr>
          <w:rFonts w:ascii="Arial" w:hAnsi="Arial" w:cs="Arial"/>
          <w:sz w:val="22"/>
          <w:szCs w:val="22"/>
        </w:rPr>
      </w:pPr>
      <w:r w:rsidRPr="00805A8B">
        <w:rPr>
          <w:rFonts w:ascii="Arial" w:hAnsi="Arial" w:cs="Arial"/>
          <w:sz w:val="22"/>
          <w:szCs w:val="22"/>
        </w:rPr>
        <w:t>Siedziba:.………………..…………………………………………………………………………………</w:t>
      </w:r>
    </w:p>
    <w:p w:rsidR="00D40B86" w:rsidRPr="00805A8B" w:rsidRDefault="00D40B86" w:rsidP="00D40B86">
      <w:pPr>
        <w:spacing w:line="276" w:lineRule="auto"/>
        <w:rPr>
          <w:rFonts w:ascii="Arial" w:hAnsi="Arial" w:cs="Arial"/>
          <w:sz w:val="22"/>
          <w:szCs w:val="22"/>
        </w:rPr>
      </w:pPr>
      <w:r w:rsidRPr="00805A8B">
        <w:rPr>
          <w:rFonts w:ascii="Arial" w:hAnsi="Arial" w:cs="Arial"/>
          <w:sz w:val="22"/>
          <w:szCs w:val="22"/>
        </w:rPr>
        <w:t>NIP:…………………..………………</w:t>
      </w:r>
    </w:p>
    <w:p w:rsidR="00D40B86" w:rsidRPr="00805A8B" w:rsidRDefault="00D40B86" w:rsidP="00D40B8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05A8B">
        <w:rPr>
          <w:rFonts w:ascii="Arial" w:hAnsi="Arial" w:cs="Arial"/>
          <w:sz w:val="22"/>
          <w:szCs w:val="22"/>
        </w:rPr>
        <w:t>Regon:……………………………….</w:t>
      </w:r>
    </w:p>
    <w:p w:rsidR="00D40B86" w:rsidRPr="00805A8B" w:rsidRDefault="00D40B86" w:rsidP="00D40B8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05A8B">
        <w:rPr>
          <w:rFonts w:ascii="Arial" w:hAnsi="Arial" w:cs="Arial"/>
          <w:b/>
          <w:sz w:val="22"/>
          <w:szCs w:val="22"/>
        </w:rPr>
        <w:t>Dane kontaktowe Wykonawcy:</w:t>
      </w:r>
    </w:p>
    <w:p w:rsidR="00D40B86" w:rsidRPr="00805A8B" w:rsidRDefault="00D40B86" w:rsidP="00D40B86">
      <w:pPr>
        <w:spacing w:line="276" w:lineRule="auto"/>
        <w:rPr>
          <w:rFonts w:ascii="Arial" w:hAnsi="Arial" w:cs="Arial"/>
          <w:sz w:val="22"/>
          <w:szCs w:val="22"/>
        </w:rPr>
      </w:pPr>
      <w:r w:rsidRPr="00805A8B">
        <w:rPr>
          <w:rFonts w:ascii="Arial" w:hAnsi="Arial" w:cs="Arial"/>
          <w:sz w:val="22"/>
          <w:szCs w:val="22"/>
        </w:rPr>
        <w:t>Nr telefonu:…………………………………</w:t>
      </w:r>
    </w:p>
    <w:p w:rsidR="00D40B86" w:rsidRPr="00805A8B" w:rsidRDefault="00D40B86" w:rsidP="00D40B86">
      <w:pPr>
        <w:spacing w:line="276" w:lineRule="auto"/>
        <w:rPr>
          <w:rFonts w:ascii="Arial" w:hAnsi="Arial" w:cs="Arial"/>
          <w:sz w:val="22"/>
          <w:szCs w:val="22"/>
        </w:rPr>
      </w:pPr>
      <w:r w:rsidRPr="00805A8B">
        <w:rPr>
          <w:rFonts w:ascii="Arial" w:hAnsi="Arial" w:cs="Arial"/>
          <w:sz w:val="22"/>
          <w:szCs w:val="22"/>
        </w:rPr>
        <w:t>Nr faksu:</w:t>
      </w:r>
      <w:r w:rsidRPr="00805A8B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805A8B">
        <w:rPr>
          <w:rFonts w:ascii="Arial" w:hAnsi="Arial" w:cs="Arial"/>
          <w:sz w:val="22"/>
          <w:szCs w:val="22"/>
        </w:rPr>
        <w:t xml:space="preserve"> ……………..……………………</w:t>
      </w:r>
    </w:p>
    <w:p w:rsidR="00D40B86" w:rsidRPr="00805A8B" w:rsidRDefault="00D40B86" w:rsidP="00D40B86">
      <w:pPr>
        <w:spacing w:line="276" w:lineRule="auto"/>
        <w:rPr>
          <w:rFonts w:ascii="Arial" w:hAnsi="Arial" w:cs="Arial"/>
          <w:sz w:val="22"/>
          <w:szCs w:val="22"/>
        </w:rPr>
      </w:pPr>
      <w:r w:rsidRPr="00805A8B">
        <w:rPr>
          <w:rFonts w:ascii="Arial" w:hAnsi="Arial" w:cs="Arial"/>
          <w:sz w:val="22"/>
          <w:szCs w:val="22"/>
        </w:rPr>
        <w:t>Adres poczty elektronicznej:</w:t>
      </w:r>
      <w:r w:rsidRPr="00805A8B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805A8B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D40B86" w:rsidRDefault="00D40B86" w:rsidP="00D40B86">
      <w:pPr>
        <w:shd w:val="clear" w:color="auto" w:fill="FFFFFF"/>
        <w:spacing w:line="276" w:lineRule="auto"/>
        <w:ind w:left="14"/>
        <w:jc w:val="both"/>
        <w:rPr>
          <w:rFonts w:ascii="Arial" w:hAnsi="Arial" w:cs="Arial"/>
          <w:sz w:val="22"/>
          <w:szCs w:val="22"/>
        </w:rPr>
      </w:pPr>
      <w:r w:rsidRPr="00805A8B">
        <w:rPr>
          <w:rFonts w:ascii="Arial" w:hAnsi="Arial" w:cs="Arial"/>
          <w:sz w:val="22"/>
          <w:szCs w:val="22"/>
        </w:rPr>
        <w:t xml:space="preserve">W nawiązaniu do ogłoszenia o prowadzeniu niniejszego przetargu nieograniczonego oraz wymagań Specyfikacji Istotnych Warunków Zamówienia zobowiązuję się do wykonania przedmiotu zamówienia opisanego w SIWZ w postępowaniu o sygnaturze </w:t>
      </w:r>
      <w:proofErr w:type="spellStart"/>
      <w:r w:rsidRPr="00805A8B">
        <w:rPr>
          <w:rFonts w:ascii="Arial" w:hAnsi="Arial" w:cs="Arial"/>
          <w:sz w:val="22"/>
          <w:szCs w:val="22"/>
        </w:rPr>
        <w:t>NZ-ER</w:t>
      </w:r>
      <w:proofErr w:type="spellEnd"/>
      <w:r w:rsidRPr="00805A8B">
        <w:rPr>
          <w:rFonts w:ascii="Arial" w:hAnsi="Arial" w:cs="Arial"/>
          <w:sz w:val="22"/>
          <w:szCs w:val="22"/>
        </w:rPr>
        <w:t>/II/PN/</w:t>
      </w:r>
      <w:r>
        <w:rPr>
          <w:rFonts w:ascii="Arial" w:hAnsi="Arial" w:cs="Arial"/>
          <w:sz w:val="22"/>
          <w:szCs w:val="22"/>
        </w:rPr>
        <w:t>12</w:t>
      </w:r>
      <w:r w:rsidRPr="00805A8B">
        <w:rPr>
          <w:rFonts w:ascii="Arial" w:hAnsi="Arial" w:cs="Arial"/>
          <w:sz w:val="22"/>
          <w:szCs w:val="22"/>
        </w:rPr>
        <w:t xml:space="preserve">/15 </w:t>
      </w:r>
      <w:r w:rsidRPr="00805A8B">
        <w:rPr>
          <w:rFonts w:ascii="Arial" w:hAnsi="Arial" w:cs="Arial"/>
          <w:b/>
          <w:sz w:val="22"/>
          <w:szCs w:val="22"/>
        </w:rPr>
        <w:t>Dostawa i montaż systemu wykrywania i monitorowania substancji olejowych na powierzchni wody oraz wykrywania i</w:t>
      </w:r>
      <w:r>
        <w:rPr>
          <w:rFonts w:ascii="Arial" w:hAnsi="Arial" w:cs="Arial"/>
          <w:b/>
          <w:sz w:val="22"/>
          <w:szCs w:val="22"/>
        </w:rPr>
        <w:t> </w:t>
      </w:r>
      <w:r w:rsidRPr="00805A8B">
        <w:rPr>
          <w:rFonts w:ascii="Arial" w:hAnsi="Arial" w:cs="Arial"/>
          <w:b/>
          <w:sz w:val="22"/>
          <w:szCs w:val="22"/>
        </w:rPr>
        <w:t xml:space="preserve">śledzenia małych obiektów </w:t>
      </w:r>
      <w:r w:rsidRPr="00805A8B">
        <w:rPr>
          <w:rFonts w:ascii="Arial" w:hAnsi="Arial" w:cs="Arial"/>
          <w:sz w:val="22"/>
          <w:szCs w:val="22"/>
        </w:rPr>
        <w:t>oraz poniżej na następujących warunkach:</w:t>
      </w:r>
    </w:p>
    <w:p w:rsidR="00D40B86" w:rsidRDefault="00D40B86" w:rsidP="00D40B86">
      <w:pPr>
        <w:shd w:val="clear" w:color="auto" w:fill="FFFFFF"/>
        <w:spacing w:line="276" w:lineRule="auto"/>
        <w:ind w:left="14"/>
        <w:jc w:val="both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shd w:val="clear" w:color="auto" w:fill="FFFFFF"/>
        <w:spacing w:line="276" w:lineRule="auto"/>
        <w:ind w:left="14"/>
        <w:rPr>
          <w:rFonts w:ascii="Arial" w:hAnsi="Arial" w:cs="Arial"/>
          <w:b/>
          <w:sz w:val="22"/>
          <w:szCs w:val="22"/>
        </w:rPr>
      </w:pPr>
      <w:r w:rsidRPr="00805A8B">
        <w:rPr>
          <w:rFonts w:ascii="Arial" w:hAnsi="Arial" w:cs="Arial"/>
          <w:bCs/>
          <w:sz w:val="22"/>
          <w:szCs w:val="22"/>
        </w:rPr>
        <w:t xml:space="preserve">1. Oferujemy wykonanie przedmiotu zamówienia tj. </w:t>
      </w:r>
      <w:r w:rsidRPr="00805A8B">
        <w:rPr>
          <w:rFonts w:ascii="Arial" w:hAnsi="Arial" w:cs="Arial"/>
          <w:b/>
          <w:sz w:val="22"/>
          <w:szCs w:val="22"/>
        </w:rPr>
        <w:t xml:space="preserve">Dostawa i montaż systemu wykrywania i monitorowania substancji olejowych na powierzchni wody oraz wykrywania i śledzenia małych obiektów ................................... </w:t>
      </w:r>
      <w:r w:rsidRPr="00805A8B">
        <w:rPr>
          <w:rFonts w:ascii="Arial" w:hAnsi="Arial" w:cs="Arial"/>
          <w:i/>
          <w:sz w:val="22"/>
          <w:szCs w:val="22"/>
        </w:rPr>
        <w:t>(producent, nazwa systemu, model odpowiednio</w:t>
      </w:r>
      <w:r w:rsidRPr="00805A8B">
        <w:rPr>
          <w:rFonts w:ascii="Arial" w:hAnsi="Arial" w:cs="Arial"/>
          <w:b/>
          <w:sz w:val="22"/>
          <w:szCs w:val="22"/>
        </w:rPr>
        <w:t>)</w:t>
      </w:r>
    </w:p>
    <w:p w:rsidR="00D40B86" w:rsidRPr="00805A8B" w:rsidRDefault="00D40B86" w:rsidP="00D40B86">
      <w:pPr>
        <w:pStyle w:val="Tekstpodstawowy2"/>
        <w:spacing w:before="60" w:after="60" w:line="276" w:lineRule="auto"/>
        <w:rPr>
          <w:rFonts w:ascii="Arial" w:hAnsi="Arial" w:cs="Arial"/>
          <w:bCs/>
          <w:sz w:val="22"/>
          <w:szCs w:val="22"/>
        </w:rPr>
      </w:pPr>
      <w:r w:rsidRPr="00805A8B">
        <w:rPr>
          <w:rFonts w:ascii="Arial" w:hAnsi="Arial" w:cs="Arial"/>
          <w:bCs/>
          <w:sz w:val="22"/>
          <w:szCs w:val="22"/>
        </w:rPr>
        <w:t>za cenę:</w:t>
      </w:r>
    </w:p>
    <w:p w:rsidR="00D40B86" w:rsidRPr="00805A8B" w:rsidRDefault="00D40B86" w:rsidP="00D40B86">
      <w:pPr>
        <w:spacing w:line="276" w:lineRule="auto"/>
        <w:ind w:firstLine="284"/>
        <w:jc w:val="both"/>
        <w:rPr>
          <w:rFonts w:ascii="Arial" w:hAnsi="Arial" w:cs="Arial"/>
          <w:bCs/>
          <w:sz w:val="22"/>
          <w:szCs w:val="22"/>
        </w:rPr>
      </w:pPr>
      <w:r w:rsidRPr="00805A8B">
        <w:rPr>
          <w:rFonts w:ascii="Arial" w:hAnsi="Arial" w:cs="Arial"/>
          <w:bCs/>
          <w:sz w:val="22"/>
          <w:szCs w:val="22"/>
        </w:rPr>
        <w:t>1) wartość netto przedmiotu zamówienia wynosi:  ………….. złotych,</w:t>
      </w:r>
    </w:p>
    <w:p w:rsidR="00D40B86" w:rsidRPr="00805A8B" w:rsidRDefault="00D40B86" w:rsidP="00D40B86">
      <w:pPr>
        <w:spacing w:line="276" w:lineRule="auto"/>
        <w:ind w:firstLine="284"/>
        <w:jc w:val="both"/>
        <w:rPr>
          <w:rFonts w:ascii="Arial" w:hAnsi="Arial" w:cs="Arial"/>
          <w:bCs/>
          <w:sz w:val="22"/>
          <w:szCs w:val="22"/>
        </w:rPr>
      </w:pPr>
      <w:r w:rsidRPr="00805A8B">
        <w:rPr>
          <w:rFonts w:ascii="Arial" w:hAnsi="Arial" w:cs="Arial"/>
          <w:bCs/>
          <w:sz w:val="22"/>
          <w:szCs w:val="22"/>
        </w:rPr>
        <w:t>2) kwota podatku VAT w wysokości:……….. złotych, stawka podatku VAT ……,</w:t>
      </w:r>
    </w:p>
    <w:p w:rsidR="00D40B86" w:rsidRPr="00805A8B" w:rsidRDefault="00D40B86" w:rsidP="00D40B86">
      <w:pPr>
        <w:spacing w:line="276" w:lineRule="auto"/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r w:rsidRPr="00805A8B">
        <w:rPr>
          <w:rFonts w:ascii="Arial" w:hAnsi="Arial" w:cs="Arial"/>
          <w:bCs/>
          <w:sz w:val="22"/>
          <w:szCs w:val="22"/>
        </w:rPr>
        <w:t xml:space="preserve">3) </w:t>
      </w:r>
      <w:r w:rsidRPr="00805A8B">
        <w:rPr>
          <w:rFonts w:ascii="Arial" w:hAnsi="Arial" w:cs="Arial"/>
          <w:b/>
          <w:bCs/>
          <w:sz w:val="22"/>
          <w:szCs w:val="22"/>
        </w:rPr>
        <w:t xml:space="preserve">cena brutto przedmiotu zamówienia w wysokości: ......................................... złotych, </w:t>
      </w:r>
    </w:p>
    <w:p w:rsidR="00D40B86" w:rsidRPr="00805A8B" w:rsidRDefault="00D40B86" w:rsidP="00D40B86">
      <w:pPr>
        <w:spacing w:line="276" w:lineRule="auto"/>
        <w:ind w:firstLine="284"/>
        <w:rPr>
          <w:rFonts w:ascii="Arial" w:hAnsi="Arial" w:cs="Arial"/>
          <w:b/>
          <w:i/>
          <w:sz w:val="22"/>
          <w:szCs w:val="22"/>
        </w:rPr>
      </w:pPr>
      <w:r w:rsidRPr="00805A8B">
        <w:rPr>
          <w:rFonts w:ascii="Arial" w:hAnsi="Arial" w:cs="Arial"/>
          <w:b/>
          <w:i/>
          <w:sz w:val="22"/>
          <w:szCs w:val="22"/>
        </w:rPr>
        <w:t xml:space="preserve">   (słownie: …………………………………………………………………………………………..)</w:t>
      </w:r>
    </w:p>
    <w:p w:rsidR="00D40B86" w:rsidRPr="00805A8B" w:rsidRDefault="00D40B86" w:rsidP="00D40B86">
      <w:pPr>
        <w:tabs>
          <w:tab w:val="left" w:pos="567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805A8B">
        <w:rPr>
          <w:rFonts w:ascii="Arial" w:hAnsi="Arial" w:cs="Arial"/>
          <w:sz w:val="22"/>
          <w:szCs w:val="22"/>
        </w:rPr>
        <w:t xml:space="preserve">2. Oświadczam, że </w:t>
      </w:r>
      <w:r w:rsidRPr="00805A8B">
        <w:rPr>
          <w:rFonts w:ascii="Arial" w:hAnsi="Arial" w:cs="Arial"/>
          <w:b/>
          <w:sz w:val="22"/>
          <w:szCs w:val="22"/>
        </w:rPr>
        <w:t>przedmiot zamówienia zrealizuję sam/część zamówienia powierzę podwykonawcom……………………………………………………..................................……… ............................................………………………...……………………………………………………………………………………………………..….</w:t>
      </w:r>
      <w:r w:rsidRPr="00805A8B"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</w:p>
    <w:p w:rsidR="00D40B86" w:rsidRPr="00805A8B" w:rsidRDefault="00D40B86" w:rsidP="00D40B86">
      <w:pPr>
        <w:pStyle w:val="Tekstpodstawowy2"/>
        <w:spacing w:before="60" w:after="60" w:line="276" w:lineRule="auto"/>
        <w:rPr>
          <w:rFonts w:ascii="Arial" w:hAnsi="Arial" w:cs="Arial"/>
          <w:b/>
          <w:bCs/>
          <w:sz w:val="22"/>
          <w:szCs w:val="22"/>
        </w:rPr>
      </w:pPr>
      <w:r w:rsidRPr="00805A8B">
        <w:rPr>
          <w:rFonts w:ascii="Arial" w:hAnsi="Arial" w:cs="Arial"/>
          <w:b/>
          <w:bCs/>
          <w:sz w:val="22"/>
          <w:szCs w:val="22"/>
        </w:rPr>
        <w:t>3. Oferuję dostawę systemu  o cechach:</w:t>
      </w:r>
    </w:p>
    <w:p w:rsidR="00D40B86" w:rsidRDefault="00D40B86" w:rsidP="00D40B86">
      <w:pPr>
        <w:spacing w:line="276" w:lineRule="auto"/>
        <w:rPr>
          <w:rFonts w:ascii="Arial" w:hAnsi="Arial" w:cs="Arial"/>
          <w:sz w:val="22"/>
          <w:szCs w:val="22"/>
        </w:rPr>
      </w:pPr>
    </w:p>
    <w:p w:rsidR="00D40B86" w:rsidRDefault="00D40B86" w:rsidP="00D40B86">
      <w:pPr>
        <w:spacing w:line="276" w:lineRule="auto"/>
        <w:rPr>
          <w:rFonts w:ascii="Arial" w:hAnsi="Arial" w:cs="Arial"/>
          <w:sz w:val="22"/>
          <w:szCs w:val="22"/>
        </w:rPr>
      </w:pPr>
    </w:p>
    <w:p w:rsidR="00D40B86" w:rsidRDefault="00D40B86" w:rsidP="00D40B86">
      <w:pPr>
        <w:pStyle w:val="Bezodstpw"/>
      </w:pPr>
      <w:r>
        <w:t>Tabela 1. Tabela oceny funkcjonalnej oferty</w:t>
      </w:r>
    </w:p>
    <w:p w:rsidR="00D40B86" w:rsidRDefault="00D40B86" w:rsidP="00D40B86">
      <w:pPr>
        <w:pStyle w:val="Bezodstpw"/>
      </w:pPr>
    </w:p>
    <w:tbl>
      <w:tblPr>
        <w:tblW w:w="906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62"/>
        <w:gridCol w:w="1860"/>
        <w:gridCol w:w="1700"/>
        <w:gridCol w:w="861"/>
        <w:gridCol w:w="820"/>
        <w:gridCol w:w="820"/>
        <w:gridCol w:w="820"/>
        <w:gridCol w:w="820"/>
      </w:tblGrid>
      <w:tr w:rsidR="00D40B86" w:rsidRPr="00D47E2F" w:rsidTr="00C83720">
        <w:trPr>
          <w:trHeight w:val="270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Cecha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Element porównania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Wartość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Punktacja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Oferta 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Oferta B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Oferta C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Oferta D</w:t>
            </w:r>
          </w:p>
        </w:tc>
      </w:tr>
      <w:tr w:rsidR="00D40B86" w:rsidRPr="00D47E2F" w:rsidTr="00C83720">
        <w:trPr>
          <w:trHeight w:val="255"/>
        </w:trPr>
        <w:tc>
          <w:tcPr>
            <w:tcW w:w="13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Antena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Pióro anteny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8'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jc w:val="right"/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D40B86" w:rsidRPr="00D47E2F" w:rsidTr="00C83720">
        <w:trPr>
          <w:trHeight w:val="285"/>
        </w:trPr>
        <w:tc>
          <w:tcPr>
            <w:tcW w:w="1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12'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jc w:val="right"/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D40B86" w:rsidRPr="00D47E2F" w:rsidTr="00C83720">
        <w:trPr>
          <w:trHeight w:val="285"/>
        </w:trPr>
        <w:tc>
          <w:tcPr>
            <w:tcW w:w="1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Polaryzacja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Pozioma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jc w:val="right"/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D40B86" w:rsidRPr="00D47E2F" w:rsidTr="00C83720">
        <w:trPr>
          <w:trHeight w:val="300"/>
        </w:trPr>
        <w:tc>
          <w:tcPr>
            <w:tcW w:w="1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Pionowa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jc w:val="right"/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D40B86" w:rsidRPr="00D47E2F" w:rsidTr="00C83720">
        <w:trPr>
          <w:trHeight w:val="285"/>
        </w:trPr>
        <w:tc>
          <w:tcPr>
            <w:tcW w:w="1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0B86" w:rsidRPr="00D47E2F" w:rsidRDefault="00D40B86" w:rsidP="00C83720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Zakres regulacji prędkości obrotowej anteny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20-33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jc w:val="right"/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D40B86" w:rsidRPr="00D47E2F" w:rsidTr="00C83720">
        <w:trPr>
          <w:trHeight w:val="285"/>
        </w:trPr>
        <w:tc>
          <w:tcPr>
            <w:tcW w:w="1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20-44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jc w:val="right"/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D40B86" w:rsidRPr="00D47E2F" w:rsidTr="00C83720">
        <w:trPr>
          <w:trHeight w:val="300"/>
        </w:trPr>
        <w:tc>
          <w:tcPr>
            <w:tcW w:w="1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5-44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jc w:val="right"/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D40B86" w:rsidRPr="00D47E2F" w:rsidTr="00C83720">
        <w:trPr>
          <w:trHeight w:val="255"/>
        </w:trPr>
        <w:tc>
          <w:tcPr>
            <w:tcW w:w="13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B86" w:rsidRPr="00D47E2F" w:rsidRDefault="00D40B86" w:rsidP="00C83720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Poziom wykrywania systemu radarowego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86" w:rsidRPr="00D47E2F" w:rsidRDefault="00D40B86" w:rsidP="00C83720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Minimalna powierzchnia plamy olejowej /m2/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11-20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jc w:val="right"/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D40B86" w:rsidRPr="00D47E2F" w:rsidTr="00C83720">
        <w:trPr>
          <w:trHeight w:val="255"/>
        </w:trPr>
        <w:tc>
          <w:tcPr>
            <w:tcW w:w="1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6-10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jc w:val="right"/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D40B86" w:rsidRPr="00D47E2F" w:rsidTr="00C83720">
        <w:trPr>
          <w:trHeight w:val="255"/>
        </w:trPr>
        <w:tc>
          <w:tcPr>
            <w:tcW w:w="1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2-5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jc w:val="right"/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D40B86" w:rsidRPr="00D47E2F" w:rsidTr="00C83720">
        <w:trPr>
          <w:trHeight w:val="270"/>
        </w:trPr>
        <w:tc>
          <w:tcPr>
            <w:tcW w:w="1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&lt;2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jc w:val="right"/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D40B86" w:rsidRPr="00D47E2F" w:rsidTr="00C83720">
        <w:trPr>
          <w:trHeight w:val="255"/>
        </w:trPr>
        <w:tc>
          <w:tcPr>
            <w:tcW w:w="1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86" w:rsidRPr="00D47E2F" w:rsidRDefault="00D40B86" w:rsidP="00C83720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Czułość /m3/ przy założonej powierzchni min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&gt;0,10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jc w:val="right"/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D40B86" w:rsidRPr="00D47E2F" w:rsidTr="00C83720">
        <w:trPr>
          <w:trHeight w:val="255"/>
        </w:trPr>
        <w:tc>
          <w:tcPr>
            <w:tcW w:w="1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0,05-0,10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jc w:val="right"/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D40B86" w:rsidRPr="00D47E2F" w:rsidTr="00C83720">
        <w:trPr>
          <w:trHeight w:val="255"/>
        </w:trPr>
        <w:tc>
          <w:tcPr>
            <w:tcW w:w="1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0,006-0,049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jc w:val="right"/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D40B86" w:rsidRPr="00D47E2F" w:rsidTr="00C83720">
        <w:trPr>
          <w:trHeight w:val="270"/>
        </w:trPr>
        <w:tc>
          <w:tcPr>
            <w:tcW w:w="1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&lt;0,005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jc w:val="right"/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D40B86" w:rsidRPr="00D47E2F" w:rsidTr="00C83720">
        <w:trPr>
          <w:trHeight w:val="255"/>
        </w:trPr>
        <w:tc>
          <w:tcPr>
            <w:tcW w:w="13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B86" w:rsidRPr="00D47E2F" w:rsidRDefault="00D40B86" w:rsidP="00C83720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 xml:space="preserve">Zasięg wykrywania 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86" w:rsidRPr="00D47E2F" w:rsidRDefault="00D40B86" w:rsidP="00C83720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Odległość /km/ uwzględniająca wysokość anteny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&lt;2 km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jc w:val="right"/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D40B86" w:rsidRPr="00D47E2F" w:rsidTr="00C83720">
        <w:trPr>
          <w:trHeight w:val="255"/>
        </w:trPr>
        <w:tc>
          <w:tcPr>
            <w:tcW w:w="1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2 km &lt; X &lt; 3 km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jc w:val="right"/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D40B86" w:rsidRPr="00D47E2F" w:rsidTr="00C83720">
        <w:trPr>
          <w:trHeight w:val="255"/>
        </w:trPr>
        <w:tc>
          <w:tcPr>
            <w:tcW w:w="1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3 km &lt; x &lt; 4 km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jc w:val="right"/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D40B86" w:rsidRPr="00D47E2F" w:rsidTr="00C83720">
        <w:trPr>
          <w:trHeight w:val="270"/>
        </w:trPr>
        <w:tc>
          <w:tcPr>
            <w:tcW w:w="1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&gt; 4 km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jc w:val="right"/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D40B86" w:rsidRPr="00D47E2F" w:rsidTr="00C83720">
        <w:trPr>
          <w:trHeight w:val="255"/>
        </w:trPr>
        <w:tc>
          <w:tcPr>
            <w:tcW w:w="13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B86" w:rsidRPr="00D47E2F" w:rsidRDefault="00D40B86" w:rsidP="00C83720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 xml:space="preserve">Minimalna </w:t>
            </w:r>
            <w:proofErr w:type="spellStart"/>
            <w:r w:rsidRPr="00D47E2F">
              <w:rPr>
                <w:rFonts w:ascii="Arial Narrow" w:hAnsi="Arial Narrow" w:cs="Arial"/>
                <w:color w:val="000000"/>
                <w:sz w:val="20"/>
              </w:rPr>
              <w:t>prędkośc</w:t>
            </w:r>
            <w:proofErr w:type="spellEnd"/>
            <w:r w:rsidRPr="00D47E2F">
              <w:rPr>
                <w:rFonts w:ascii="Arial Narrow" w:hAnsi="Arial Narrow" w:cs="Arial"/>
                <w:color w:val="000000"/>
                <w:sz w:val="20"/>
              </w:rPr>
              <w:t xml:space="preserve"> wiatru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86" w:rsidRPr="00D47E2F" w:rsidRDefault="00D40B86" w:rsidP="00C83720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Prędkość wiatru /m/s/ umożliwiająca wykrywanie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5 m/s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jc w:val="right"/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D40B86" w:rsidRPr="00D47E2F" w:rsidTr="00C83720">
        <w:trPr>
          <w:trHeight w:val="255"/>
        </w:trPr>
        <w:tc>
          <w:tcPr>
            <w:tcW w:w="1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4 m/s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jc w:val="right"/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D40B86" w:rsidRPr="00D47E2F" w:rsidTr="00C83720">
        <w:trPr>
          <w:trHeight w:val="255"/>
        </w:trPr>
        <w:tc>
          <w:tcPr>
            <w:tcW w:w="1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3 m/s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jc w:val="right"/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D40B86" w:rsidRPr="00D47E2F" w:rsidTr="00C83720">
        <w:trPr>
          <w:trHeight w:val="270"/>
        </w:trPr>
        <w:tc>
          <w:tcPr>
            <w:tcW w:w="1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2 m/s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jc w:val="right"/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D40B86" w:rsidRPr="00D47E2F" w:rsidTr="00C83720">
        <w:trPr>
          <w:trHeight w:val="255"/>
        </w:trPr>
        <w:tc>
          <w:tcPr>
            <w:tcW w:w="13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B86" w:rsidRPr="00D47E2F" w:rsidRDefault="00D40B86" w:rsidP="00C83720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Aktualizacja oprogramowania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B86" w:rsidRPr="00D47E2F" w:rsidRDefault="00D40B86" w:rsidP="00C83720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L</w:t>
            </w:r>
            <w:r>
              <w:rPr>
                <w:rFonts w:ascii="Arial Narrow" w:hAnsi="Arial Narrow" w:cs="Arial"/>
                <w:color w:val="000000"/>
                <w:sz w:val="20"/>
              </w:rPr>
              <w:t>i</w:t>
            </w:r>
            <w:r w:rsidRPr="00D47E2F">
              <w:rPr>
                <w:rFonts w:ascii="Arial Narrow" w:hAnsi="Arial Narrow" w:cs="Arial"/>
                <w:color w:val="000000"/>
                <w:sz w:val="20"/>
              </w:rPr>
              <w:t>cencja umożl</w:t>
            </w:r>
            <w:r>
              <w:rPr>
                <w:rFonts w:ascii="Arial Narrow" w:hAnsi="Arial Narrow" w:cs="Arial"/>
                <w:color w:val="000000"/>
                <w:sz w:val="20"/>
              </w:rPr>
              <w:t>iwiająca odpłatną lub nie aktua</w:t>
            </w:r>
            <w:r w:rsidRPr="00D47E2F">
              <w:rPr>
                <w:rFonts w:ascii="Arial Narrow" w:hAnsi="Arial Narrow" w:cs="Arial"/>
                <w:color w:val="000000"/>
                <w:sz w:val="20"/>
              </w:rPr>
              <w:t xml:space="preserve">lizację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Brak aktualizacji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jc w:val="right"/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D40B86" w:rsidRPr="00D47E2F" w:rsidTr="00C83720">
        <w:trPr>
          <w:trHeight w:val="255"/>
        </w:trPr>
        <w:tc>
          <w:tcPr>
            <w:tcW w:w="1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Aktualizacja odpłatna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jc w:val="right"/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D40B86" w:rsidRPr="00D47E2F" w:rsidTr="00C83720">
        <w:trPr>
          <w:trHeight w:val="270"/>
        </w:trPr>
        <w:tc>
          <w:tcPr>
            <w:tcW w:w="1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Aktualizacja bezpłatna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jc w:val="right"/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D40B86" w:rsidRPr="00D47E2F" w:rsidTr="00C83720">
        <w:trPr>
          <w:trHeight w:val="255"/>
        </w:trPr>
        <w:tc>
          <w:tcPr>
            <w:tcW w:w="13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B86" w:rsidRPr="00D47E2F" w:rsidRDefault="00D40B86" w:rsidP="00C83720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Dodatkowe wyposażenie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0B86" w:rsidRPr="00D47E2F" w:rsidRDefault="00D40B86" w:rsidP="00C83720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Współ</w:t>
            </w:r>
            <w:r w:rsidRPr="00D47E2F">
              <w:rPr>
                <w:rFonts w:ascii="Arial Narrow" w:hAnsi="Arial Narrow" w:cs="Arial"/>
                <w:color w:val="000000"/>
                <w:sz w:val="20"/>
              </w:rPr>
              <w:t>praca z kamerą IR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Brak kamery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jc w:val="right"/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D40B86" w:rsidRPr="00D47E2F" w:rsidTr="00C83720">
        <w:trPr>
          <w:trHeight w:val="270"/>
        </w:trPr>
        <w:tc>
          <w:tcPr>
            <w:tcW w:w="1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Kamera w s</w:t>
            </w:r>
            <w:r w:rsidRPr="00D47E2F">
              <w:rPr>
                <w:rFonts w:ascii="Arial Narrow" w:hAnsi="Arial Narrow" w:cs="Arial"/>
                <w:color w:val="000000"/>
                <w:sz w:val="20"/>
              </w:rPr>
              <w:t>ystemie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jc w:val="right"/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47E2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D40B86" w:rsidRPr="00D47E2F" w:rsidTr="00C83720">
        <w:trPr>
          <w:trHeight w:val="270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86" w:rsidRPr="00D47E2F" w:rsidRDefault="00D40B86" w:rsidP="00C83720">
            <w:pPr>
              <w:rPr>
                <w:rFonts w:ascii="Arial Narrow" w:hAnsi="Arial Narrow" w:cs="Arial"/>
                <w:color w:val="000000"/>
                <w:sz w:val="20"/>
              </w:rPr>
            </w:pPr>
          </w:p>
        </w:tc>
      </w:tr>
    </w:tbl>
    <w:p w:rsidR="00D40B86" w:rsidRDefault="00D40B86" w:rsidP="00D40B8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w ostatniej kolumnie wskazać we właściwej pozycji parametr lub potwierdzenie zaoferowania parametru wskazanego w danej pozycji, a w odniesieniu do pozostałych pozycji nie mających zastosowania - wykreślić lub wskazać (x lub -). Zamawiający zaleca nie pozostawianie wolnych wierszy. </w:t>
      </w:r>
    </w:p>
    <w:p w:rsidR="00D40B86" w:rsidRPr="00805A8B" w:rsidRDefault="00D40B86" w:rsidP="00D40B86">
      <w:pPr>
        <w:spacing w:line="276" w:lineRule="auto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tabs>
          <w:tab w:val="num" w:pos="7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5A8B">
        <w:rPr>
          <w:rFonts w:ascii="Arial" w:eastAsia="Batang" w:hAnsi="Arial" w:cs="Arial"/>
          <w:b/>
          <w:sz w:val="22"/>
          <w:szCs w:val="22"/>
        </w:rPr>
        <w:t>3.</w:t>
      </w:r>
      <w:r w:rsidRPr="00805A8B">
        <w:rPr>
          <w:rFonts w:ascii="Arial" w:eastAsia="Batang" w:hAnsi="Arial" w:cs="Arial"/>
          <w:sz w:val="22"/>
          <w:szCs w:val="22"/>
        </w:rPr>
        <w:t xml:space="preserve"> </w:t>
      </w:r>
      <w:r w:rsidRPr="00805A8B">
        <w:rPr>
          <w:rFonts w:ascii="Arial" w:hAnsi="Arial" w:cs="Arial"/>
          <w:sz w:val="22"/>
          <w:szCs w:val="22"/>
        </w:rPr>
        <w:t>Oświadczam, że</w:t>
      </w:r>
      <w:r w:rsidRPr="00805A8B">
        <w:rPr>
          <w:rFonts w:ascii="Arial" w:hAnsi="Arial" w:cs="Arial"/>
          <w:b/>
          <w:sz w:val="22"/>
          <w:szCs w:val="22"/>
        </w:rPr>
        <w:t xml:space="preserve"> należę/nie należę</w:t>
      </w:r>
      <w:r w:rsidRPr="00805A8B">
        <w:rPr>
          <w:rStyle w:val="Odwoanieprzypisudolnego"/>
          <w:rFonts w:ascii="Arial" w:hAnsi="Arial" w:cs="Arial"/>
          <w:b/>
          <w:sz w:val="22"/>
          <w:szCs w:val="22"/>
        </w:rPr>
        <w:footnoteReference w:id="4"/>
      </w:r>
      <w:r w:rsidRPr="00805A8B">
        <w:rPr>
          <w:rFonts w:ascii="Arial" w:hAnsi="Arial" w:cs="Arial"/>
          <w:b/>
          <w:sz w:val="22"/>
          <w:szCs w:val="22"/>
        </w:rPr>
        <w:t xml:space="preserve"> </w:t>
      </w:r>
      <w:r w:rsidRPr="00805A8B">
        <w:rPr>
          <w:rFonts w:ascii="Arial" w:hAnsi="Arial" w:cs="Arial"/>
          <w:sz w:val="22"/>
          <w:szCs w:val="22"/>
        </w:rPr>
        <w:t xml:space="preserve">do grupy kapitałowej, co potwierdzam dołączonym oświadczeniem zgodnie z zał. nr 7 do SIWZ. </w:t>
      </w:r>
    </w:p>
    <w:p w:rsidR="00D40B86" w:rsidRPr="00805A8B" w:rsidRDefault="00D40B86" w:rsidP="00D40B86">
      <w:pPr>
        <w:tabs>
          <w:tab w:val="num" w:pos="720"/>
        </w:tabs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  <w:r w:rsidRPr="00805A8B">
        <w:rPr>
          <w:rFonts w:ascii="Arial" w:hAnsi="Arial" w:cs="Arial"/>
          <w:b/>
          <w:sz w:val="22"/>
          <w:szCs w:val="22"/>
        </w:rPr>
        <w:t xml:space="preserve">4. </w:t>
      </w:r>
      <w:r w:rsidRPr="00805A8B">
        <w:rPr>
          <w:rFonts w:ascii="Arial" w:hAnsi="Arial" w:cs="Arial"/>
          <w:iCs/>
          <w:sz w:val="22"/>
          <w:szCs w:val="22"/>
        </w:rPr>
        <w:t xml:space="preserve">Oświadczam, że oferowany (dostarczany) asortyment  będzie spełniał wszystkie wymagania określone w SIWZ </w:t>
      </w:r>
    </w:p>
    <w:p w:rsidR="00D40B86" w:rsidRPr="00805A8B" w:rsidRDefault="00D40B86" w:rsidP="00D40B86">
      <w:pPr>
        <w:spacing w:line="276" w:lineRule="auto"/>
        <w:ind w:left="180" w:hanging="180"/>
        <w:rPr>
          <w:rFonts w:ascii="Arial" w:hAnsi="Arial" w:cs="Arial"/>
          <w:sz w:val="22"/>
          <w:szCs w:val="22"/>
        </w:rPr>
      </w:pPr>
      <w:r w:rsidRPr="00805A8B">
        <w:rPr>
          <w:rFonts w:ascii="Arial" w:hAnsi="Arial" w:cs="Arial"/>
          <w:b/>
          <w:sz w:val="22"/>
          <w:szCs w:val="22"/>
        </w:rPr>
        <w:t xml:space="preserve">5.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05A8B">
        <w:rPr>
          <w:rFonts w:ascii="Arial" w:hAnsi="Arial" w:cs="Arial"/>
          <w:b/>
          <w:sz w:val="22"/>
          <w:szCs w:val="22"/>
        </w:rPr>
        <w:t>Zastrzegam/nie zastrzegam</w:t>
      </w:r>
      <w:r w:rsidRPr="00805A8B">
        <w:rPr>
          <w:rStyle w:val="Odwoanieprzypisudolnego"/>
          <w:rFonts w:ascii="Arial" w:hAnsi="Arial" w:cs="Arial"/>
          <w:b/>
          <w:sz w:val="22"/>
          <w:szCs w:val="22"/>
        </w:rPr>
        <w:footnoteReference w:id="5"/>
      </w:r>
      <w:r w:rsidRPr="00805A8B">
        <w:rPr>
          <w:rFonts w:ascii="Arial" w:hAnsi="Arial" w:cs="Arial"/>
          <w:sz w:val="22"/>
          <w:szCs w:val="22"/>
        </w:rPr>
        <w:t xml:space="preserve"> w trybie art. 8 ust. 3 ustawy z dnia 29 stycznia 2004 r. Prawo zamówień publicznych (j. t. z 2013 r. Dz. U. poz. 907 ze zm.),</w:t>
      </w:r>
      <w:r w:rsidRPr="00805A8B">
        <w:rPr>
          <w:rFonts w:ascii="Arial" w:hAnsi="Arial" w:cs="Arial"/>
          <w:b/>
          <w:sz w:val="22"/>
          <w:szCs w:val="22"/>
        </w:rPr>
        <w:t xml:space="preserve"> </w:t>
      </w:r>
      <w:r w:rsidRPr="00805A8B">
        <w:rPr>
          <w:rFonts w:ascii="Arial" w:hAnsi="Arial" w:cs="Arial"/>
          <w:sz w:val="22"/>
          <w:szCs w:val="22"/>
        </w:rPr>
        <w:t xml:space="preserve">w  odniesieniu do informacji zawartych w ofercie, iż nie mogą być one udostępniane innym uczestnikom postępowania. </w:t>
      </w:r>
      <w:r w:rsidRPr="00805A8B">
        <w:rPr>
          <w:rFonts w:ascii="Arial" w:hAnsi="Arial" w:cs="Arial"/>
          <w:b/>
          <w:sz w:val="22"/>
          <w:szCs w:val="22"/>
        </w:rPr>
        <w:t>Zastrzeżeniu podlegają następujące informacje, stanowiące tajemnicę przedsiębiorstwa w rozumieniu przepisów o zwalczaniu nieuczciwej konkurencji:</w:t>
      </w:r>
      <w:r w:rsidRPr="00805A8B">
        <w:rPr>
          <w:rFonts w:ascii="Arial" w:hAnsi="Arial" w:cs="Arial"/>
          <w:sz w:val="22"/>
          <w:szCs w:val="22"/>
        </w:rPr>
        <w:t xml:space="preserve">................................ </w:t>
      </w:r>
      <w:r w:rsidRPr="00805A8B"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..........................................................................................................................  i wskazuję uzasadnienie zastrzeżenia …………………………………………………………………………………………………………</w:t>
      </w:r>
    </w:p>
    <w:p w:rsidR="00D40B86" w:rsidRPr="00805A8B" w:rsidRDefault="00D40B86" w:rsidP="00D40B86">
      <w:pPr>
        <w:spacing w:line="276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805A8B">
        <w:rPr>
          <w:rFonts w:ascii="Arial" w:hAnsi="Arial" w:cs="Arial"/>
          <w:b/>
          <w:sz w:val="22"/>
          <w:szCs w:val="22"/>
        </w:rPr>
        <w:t>6.</w:t>
      </w:r>
      <w:r w:rsidRPr="00805A8B">
        <w:rPr>
          <w:rFonts w:ascii="Arial" w:hAnsi="Arial" w:cs="Arial"/>
          <w:sz w:val="22"/>
          <w:szCs w:val="22"/>
        </w:rPr>
        <w:t xml:space="preserve"> Termin i zasady płatności: zgodnie z zapisami Istotnych postanowień umowy i treścią ogłoszenia.</w:t>
      </w:r>
    </w:p>
    <w:p w:rsidR="00D40B86" w:rsidRPr="00805A8B" w:rsidRDefault="00D40B86" w:rsidP="00D40B86">
      <w:pPr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805A8B">
        <w:rPr>
          <w:rFonts w:ascii="Arial" w:hAnsi="Arial" w:cs="Arial"/>
          <w:b/>
          <w:sz w:val="22"/>
          <w:szCs w:val="22"/>
        </w:rPr>
        <w:t>7.</w:t>
      </w:r>
      <w:r w:rsidRPr="00805A8B">
        <w:rPr>
          <w:rFonts w:ascii="Arial" w:hAnsi="Arial" w:cs="Arial"/>
          <w:sz w:val="22"/>
          <w:szCs w:val="22"/>
        </w:rPr>
        <w:t xml:space="preserve"> Oświadczam, iż powyższa cena zawiera wszelkie koszty związane z realizacją oferowanego zamówienia zgodnie z SIWZ</w:t>
      </w:r>
    </w:p>
    <w:p w:rsidR="00D40B86" w:rsidRPr="00805A8B" w:rsidRDefault="00D40B86" w:rsidP="00D40B86">
      <w:pPr>
        <w:pStyle w:val="Tekstpodstawowy2"/>
        <w:widowControl w:val="0"/>
        <w:suppressAutoHyphens/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805A8B">
        <w:rPr>
          <w:rFonts w:ascii="Arial" w:hAnsi="Arial" w:cs="Arial"/>
          <w:sz w:val="22"/>
          <w:szCs w:val="22"/>
        </w:rPr>
        <w:t>8. Oświadczam, że zapoznałem się ze Specyfikacją Istotnych Warunków Zamówienia i nie wnoszę do niej zastrzeżeń oraz uzyskałem wszelkie informacje niezbędne do przygotowania oferty, a w przypadku wyboru naszej oferty zobowiązujemy się do zawarcia umowy w miejscu i terminie wskazanym przez Zamawiającego.</w:t>
      </w:r>
    </w:p>
    <w:p w:rsidR="00D40B86" w:rsidRPr="00805A8B" w:rsidRDefault="00D40B86" w:rsidP="00D40B86">
      <w:pPr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805A8B">
        <w:rPr>
          <w:rFonts w:ascii="Arial" w:hAnsi="Arial" w:cs="Arial"/>
          <w:b/>
          <w:sz w:val="22"/>
          <w:szCs w:val="22"/>
        </w:rPr>
        <w:t>9.</w:t>
      </w:r>
      <w:r w:rsidRPr="00805A8B">
        <w:rPr>
          <w:rFonts w:ascii="Arial" w:hAnsi="Arial" w:cs="Arial"/>
          <w:sz w:val="22"/>
          <w:szCs w:val="22"/>
        </w:rPr>
        <w:t xml:space="preserve"> Oświadczam, iż uważam się za związanego ofertą przez 60 dni licząc od dnia ustalonego jako dzień składania  ofert.</w:t>
      </w:r>
    </w:p>
    <w:p w:rsidR="00D40B86" w:rsidRPr="00805A8B" w:rsidRDefault="00D40B86" w:rsidP="00D40B8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5A8B">
        <w:rPr>
          <w:rFonts w:ascii="Arial" w:hAnsi="Arial" w:cs="Arial"/>
          <w:b/>
          <w:sz w:val="22"/>
          <w:szCs w:val="22"/>
        </w:rPr>
        <w:t>10.</w:t>
      </w:r>
      <w:r w:rsidRPr="00805A8B">
        <w:rPr>
          <w:rFonts w:ascii="Arial" w:hAnsi="Arial" w:cs="Arial"/>
          <w:sz w:val="22"/>
          <w:szCs w:val="22"/>
        </w:rPr>
        <w:t xml:space="preserve">  Oferta została złożona na ..........  ponumerowanych stronach.</w:t>
      </w:r>
    </w:p>
    <w:p w:rsidR="00D40B86" w:rsidRPr="00805A8B" w:rsidRDefault="00D40B86" w:rsidP="00D40B86">
      <w:pPr>
        <w:spacing w:line="276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805A8B">
        <w:rPr>
          <w:rFonts w:ascii="Arial" w:hAnsi="Arial" w:cs="Arial"/>
          <w:b/>
          <w:sz w:val="22"/>
          <w:szCs w:val="22"/>
        </w:rPr>
        <w:t>11.</w:t>
      </w:r>
      <w:r w:rsidRPr="00805A8B">
        <w:rPr>
          <w:rFonts w:ascii="Arial" w:hAnsi="Arial" w:cs="Arial"/>
          <w:sz w:val="22"/>
          <w:szCs w:val="22"/>
        </w:rPr>
        <w:t xml:space="preserve">  Integralną część oferty stanowią następujące oświadczenia i dokumenty:</w:t>
      </w:r>
    </w:p>
    <w:p w:rsidR="00D40B86" w:rsidRPr="00805A8B" w:rsidRDefault="00D40B86" w:rsidP="00D40B8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5A8B">
        <w:rPr>
          <w:rFonts w:ascii="Arial" w:hAnsi="Arial" w:cs="Arial"/>
          <w:sz w:val="22"/>
          <w:szCs w:val="22"/>
        </w:rPr>
        <w:t xml:space="preserve">1) ..................................................                            </w:t>
      </w:r>
    </w:p>
    <w:p w:rsidR="00D40B86" w:rsidRPr="00805A8B" w:rsidRDefault="00D40B86" w:rsidP="00D40B8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5A8B">
        <w:rPr>
          <w:rFonts w:ascii="Arial" w:hAnsi="Arial" w:cs="Arial"/>
          <w:sz w:val="22"/>
          <w:szCs w:val="22"/>
        </w:rPr>
        <w:t>2) ..................................................</w:t>
      </w:r>
    </w:p>
    <w:p w:rsidR="00D40B86" w:rsidRPr="00805A8B" w:rsidRDefault="00D40B86" w:rsidP="00D40B8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5A8B">
        <w:rPr>
          <w:rFonts w:ascii="Arial" w:hAnsi="Arial" w:cs="Arial"/>
          <w:sz w:val="22"/>
          <w:szCs w:val="22"/>
        </w:rPr>
        <w:t xml:space="preserve">3) ..................................................                            </w:t>
      </w:r>
    </w:p>
    <w:p w:rsidR="00D40B86" w:rsidRPr="00805A8B" w:rsidRDefault="00D40B86" w:rsidP="00D40B8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5A8B">
        <w:rPr>
          <w:rFonts w:ascii="Arial" w:hAnsi="Arial" w:cs="Arial"/>
          <w:sz w:val="22"/>
          <w:szCs w:val="22"/>
        </w:rPr>
        <w:t>4) ..................................................</w:t>
      </w:r>
    </w:p>
    <w:p w:rsidR="00D40B86" w:rsidRPr="00805A8B" w:rsidRDefault="00D40B86" w:rsidP="00D40B8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5A8B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D40B86" w:rsidRPr="00805A8B" w:rsidRDefault="00D40B86" w:rsidP="00D40B86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05A8B">
        <w:rPr>
          <w:rFonts w:ascii="Arial" w:hAnsi="Arial" w:cs="Arial"/>
          <w:sz w:val="22"/>
          <w:szCs w:val="22"/>
        </w:rPr>
        <w:t xml:space="preserve">…………….…………………………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805A8B">
        <w:rPr>
          <w:rFonts w:ascii="Arial" w:hAnsi="Arial" w:cs="Arial"/>
          <w:sz w:val="22"/>
          <w:szCs w:val="22"/>
        </w:rPr>
        <w:t xml:space="preserve">………………………………………………………….     </w:t>
      </w:r>
    </w:p>
    <w:p w:rsidR="00D40B86" w:rsidRPr="00805A8B" w:rsidRDefault="00D40B86" w:rsidP="00D40B8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05A8B">
        <w:rPr>
          <w:rFonts w:ascii="Arial" w:hAnsi="Arial" w:cs="Arial"/>
          <w:i/>
          <w:sz w:val="22"/>
          <w:szCs w:val="22"/>
        </w:rPr>
        <w:t xml:space="preserve">                  Miejscowość, data                    </w:t>
      </w:r>
      <w:r>
        <w:rPr>
          <w:rFonts w:ascii="Arial" w:hAnsi="Arial" w:cs="Arial"/>
          <w:i/>
          <w:sz w:val="22"/>
          <w:szCs w:val="22"/>
        </w:rPr>
        <w:t xml:space="preserve">              </w:t>
      </w:r>
      <w:r w:rsidRPr="00805A8B">
        <w:rPr>
          <w:rFonts w:ascii="Arial" w:hAnsi="Arial" w:cs="Arial"/>
          <w:i/>
          <w:sz w:val="22"/>
          <w:szCs w:val="22"/>
        </w:rPr>
        <w:t>(czytelny podpis osoby lub osób upoważnionych</w:t>
      </w:r>
    </w:p>
    <w:p w:rsidR="00D40B86" w:rsidRPr="00805A8B" w:rsidRDefault="00D40B86" w:rsidP="00D40B8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05A8B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lub imienna pieczątka i podpis)  </w:t>
      </w:r>
      <w:r w:rsidRPr="00805A8B">
        <w:rPr>
          <w:rFonts w:ascii="Arial" w:hAnsi="Arial" w:cs="Arial"/>
          <w:i/>
          <w:sz w:val="22"/>
          <w:szCs w:val="22"/>
        </w:rPr>
        <w:tab/>
        <w:t xml:space="preserve">   </w:t>
      </w:r>
      <w:r w:rsidRPr="00805A8B">
        <w:rPr>
          <w:rFonts w:ascii="Arial" w:hAnsi="Arial" w:cs="Arial"/>
          <w:i/>
          <w:sz w:val="22"/>
          <w:szCs w:val="22"/>
        </w:rPr>
        <w:tab/>
        <w:t xml:space="preserve">                                                                          </w:t>
      </w:r>
    </w:p>
    <w:p w:rsidR="00D40B86" w:rsidRPr="00805A8B" w:rsidRDefault="00D40B86" w:rsidP="00D40B86">
      <w:pPr>
        <w:spacing w:line="276" w:lineRule="auto"/>
        <w:rPr>
          <w:rFonts w:ascii="Arial" w:hAnsi="Arial" w:cs="Arial"/>
          <w:sz w:val="22"/>
          <w:szCs w:val="22"/>
        </w:rPr>
        <w:sectPr w:rsidR="00D40B86" w:rsidRPr="00805A8B" w:rsidSect="00784567">
          <w:pgSz w:w="11906" w:h="16838"/>
          <w:pgMar w:top="1079" w:right="720" w:bottom="851" w:left="1077" w:header="709" w:footer="709" w:gutter="0"/>
          <w:cols w:space="708"/>
          <w:titlePg/>
          <w:docGrid w:linePitch="326"/>
        </w:sectPr>
      </w:pPr>
    </w:p>
    <w:p w:rsidR="00D40B86" w:rsidRPr="00805A8B" w:rsidRDefault="00D40B86" w:rsidP="00D40B86">
      <w:pPr>
        <w:spacing w:line="276" w:lineRule="auto"/>
        <w:ind w:left="6381"/>
        <w:jc w:val="right"/>
        <w:rPr>
          <w:rFonts w:ascii="Arial" w:hAnsi="Arial" w:cs="Arial"/>
          <w:i/>
          <w:sz w:val="22"/>
          <w:szCs w:val="22"/>
        </w:rPr>
      </w:pPr>
      <w:r w:rsidRPr="00805A8B">
        <w:rPr>
          <w:rFonts w:ascii="Arial" w:hAnsi="Arial" w:cs="Arial"/>
          <w:sz w:val="22"/>
          <w:szCs w:val="22"/>
          <w:u w:val="single"/>
        </w:rPr>
        <w:lastRenderedPageBreak/>
        <w:t>Załącznik nr 2 do SIWZ</w:t>
      </w:r>
      <w:r w:rsidRPr="00805A8B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</w:p>
    <w:p w:rsidR="00D40B86" w:rsidRPr="00805A8B" w:rsidRDefault="00D40B86" w:rsidP="00D40B86">
      <w:pPr>
        <w:spacing w:line="276" w:lineRule="auto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spacing w:line="276" w:lineRule="auto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spacing w:line="276" w:lineRule="auto"/>
        <w:rPr>
          <w:rFonts w:ascii="Arial" w:hAnsi="Arial" w:cs="Arial"/>
          <w:sz w:val="22"/>
          <w:szCs w:val="22"/>
        </w:rPr>
      </w:pPr>
      <w:r w:rsidRPr="00805A8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D40B86" w:rsidRPr="00805A8B" w:rsidRDefault="00D40B86" w:rsidP="00D40B86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pStyle w:val="Nagwek1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05A8B">
        <w:rPr>
          <w:rFonts w:ascii="Arial" w:hAnsi="Arial" w:cs="Arial"/>
          <w:sz w:val="22"/>
          <w:szCs w:val="22"/>
        </w:rPr>
        <w:t>O Ś W I A D C Z E N I E  W Y K O N A W C Y</w:t>
      </w:r>
    </w:p>
    <w:p w:rsidR="00D40B86" w:rsidRPr="00805A8B" w:rsidRDefault="00D40B86" w:rsidP="00D40B86">
      <w:pPr>
        <w:spacing w:line="276" w:lineRule="auto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05A8B">
        <w:rPr>
          <w:rFonts w:ascii="Arial" w:hAnsi="Arial" w:cs="Arial"/>
          <w:b/>
          <w:sz w:val="22"/>
          <w:szCs w:val="22"/>
        </w:rPr>
        <w:t>w trybie art. 22 ust.1 ustawy Prawo zamówień publicznych</w:t>
      </w:r>
    </w:p>
    <w:p w:rsidR="00D40B86" w:rsidRPr="00805A8B" w:rsidRDefault="00D40B86" w:rsidP="00D40B86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05A8B">
        <w:rPr>
          <w:rFonts w:ascii="Arial" w:hAnsi="Arial" w:cs="Arial"/>
          <w:b/>
          <w:sz w:val="22"/>
          <w:szCs w:val="22"/>
        </w:rPr>
        <w:t xml:space="preserve">w postępowaniu o udzielenie zamówienia publicznego, którego wartość szacunkowa  przekracza wyrażoną w złotych równowartość kwoty 134 000 euro i nie przekracza kwoty </w:t>
      </w:r>
    </w:p>
    <w:p w:rsidR="00D40B86" w:rsidRPr="00805A8B" w:rsidRDefault="00D40B86" w:rsidP="00D40B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05A8B">
        <w:rPr>
          <w:rFonts w:ascii="Arial" w:hAnsi="Arial" w:cs="Arial"/>
          <w:b/>
          <w:sz w:val="22"/>
          <w:szCs w:val="22"/>
        </w:rPr>
        <w:t xml:space="preserve">10 mln euro, prowadzonym na podstawie ustawy z dnia 29 stycznia 2004 r. Prawo </w:t>
      </w:r>
    </w:p>
    <w:p w:rsidR="00D40B86" w:rsidRPr="00805A8B" w:rsidRDefault="00D40B86" w:rsidP="00D40B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05A8B">
        <w:rPr>
          <w:rFonts w:ascii="Arial" w:hAnsi="Arial" w:cs="Arial"/>
          <w:b/>
          <w:sz w:val="22"/>
          <w:szCs w:val="22"/>
        </w:rPr>
        <w:t xml:space="preserve">zamówień publicznych (j. t. z 2013 r. Dz. U. poz. 907 ze zm.), w trybie przetargu nieograniczonego na </w:t>
      </w:r>
    </w:p>
    <w:p w:rsidR="00D40B86" w:rsidRPr="00805A8B" w:rsidRDefault="00D40B86" w:rsidP="00D40B86">
      <w:pPr>
        <w:shd w:val="clear" w:color="auto" w:fill="FFFFFF"/>
        <w:spacing w:line="276" w:lineRule="auto"/>
        <w:ind w:left="14"/>
        <w:jc w:val="center"/>
        <w:rPr>
          <w:rFonts w:ascii="Arial" w:hAnsi="Arial" w:cs="Arial"/>
          <w:b/>
          <w:sz w:val="22"/>
          <w:szCs w:val="22"/>
        </w:rPr>
      </w:pPr>
      <w:r w:rsidRPr="00805A8B">
        <w:rPr>
          <w:rFonts w:ascii="Arial" w:hAnsi="Arial" w:cs="Arial"/>
          <w:b/>
          <w:sz w:val="22"/>
          <w:szCs w:val="22"/>
        </w:rPr>
        <w:t xml:space="preserve">Dostawa i montaż systemu wykrywania i monitorowania substancji olejowych na powierzchni wody oraz wykrywania i śledzenia małych obiektów </w:t>
      </w:r>
    </w:p>
    <w:p w:rsidR="00D40B86" w:rsidRPr="00805A8B" w:rsidRDefault="00D40B86" w:rsidP="00D40B86">
      <w:pPr>
        <w:spacing w:line="276" w:lineRule="auto"/>
        <w:ind w:firstLine="709"/>
        <w:jc w:val="both"/>
        <w:rPr>
          <w:rFonts w:ascii="Arial" w:hAnsi="Arial" w:cs="Arial"/>
          <w:i/>
          <w:shadow/>
          <w:sz w:val="22"/>
          <w:szCs w:val="22"/>
        </w:rPr>
      </w:pPr>
    </w:p>
    <w:p w:rsidR="00D40B86" w:rsidRPr="00805A8B" w:rsidRDefault="00D40B86" w:rsidP="00D40B86">
      <w:pPr>
        <w:tabs>
          <w:tab w:val="left" w:pos="284"/>
        </w:tabs>
        <w:spacing w:line="276" w:lineRule="auto"/>
        <w:jc w:val="both"/>
        <w:rPr>
          <w:rFonts w:ascii="Arial" w:hAnsi="Arial" w:cs="Arial"/>
          <w:shadow/>
          <w:sz w:val="22"/>
          <w:szCs w:val="22"/>
        </w:rPr>
      </w:pPr>
      <w:r w:rsidRPr="00805A8B">
        <w:rPr>
          <w:rFonts w:ascii="Arial" w:hAnsi="Arial" w:cs="Arial"/>
          <w:shadow/>
          <w:sz w:val="22"/>
          <w:szCs w:val="22"/>
        </w:rPr>
        <w:t>Uczestnicząc w niniejszym postępowaniu o udzielenie zamówienia publicznego oświadczam, że spełniam warunki dotyczące:</w:t>
      </w:r>
    </w:p>
    <w:p w:rsidR="00D40B86" w:rsidRPr="00805A8B" w:rsidRDefault="00D40B86" w:rsidP="00D40B86">
      <w:pPr>
        <w:spacing w:line="276" w:lineRule="auto"/>
        <w:ind w:firstLine="709"/>
        <w:jc w:val="both"/>
        <w:rPr>
          <w:rFonts w:ascii="Arial" w:hAnsi="Arial" w:cs="Arial"/>
          <w:i/>
          <w:shadow/>
          <w:sz w:val="22"/>
          <w:szCs w:val="22"/>
        </w:rPr>
      </w:pPr>
    </w:p>
    <w:p w:rsidR="00D40B86" w:rsidRPr="00805A8B" w:rsidRDefault="00D40B86" w:rsidP="00D40B86">
      <w:pPr>
        <w:pStyle w:val="pkt"/>
        <w:numPr>
          <w:ilvl w:val="0"/>
          <w:numId w:val="2"/>
        </w:numPr>
        <w:spacing w:before="12" w:after="132" w:line="276" w:lineRule="auto"/>
        <w:rPr>
          <w:rFonts w:ascii="Arial" w:hAnsi="Arial" w:cs="Arial"/>
          <w:sz w:val="22"/>
          <w:szCs w:val="22"/>
        </w:rPr>
      </w:pPr>
      <w:r w:rsidRPr="00805A8B">
        <w:rPr>
          <w:rFonts w:ascii="Arial" w:hAnsi="Arial" w:cs="Arial"/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D40B86" w:rsidRPr="00805A8B" w:rsidRDefault="00D40B86" w:rsidP="00D40B86">
      <w:pPr>
        <w:pStyle w:val="pkt"/>
        <w:numPr>
          <w:ilvl w:val="0"/>
          <w:numId w:val="2"/>
        </w:numPr>
        <w:spacing w:before="12" w:after="132" w:line="276" w:lineRule="auto"/>
        <w:rPr>
          <w:rFonts w:ascii="Arial" w:hAnsi="Arial" w:cs="Arial"/>
          <w:sz w:val="22"/>
          <w:szCs w:val="22"/>
        </w:rPr>
      </w:pPr>
      <w:r w:rsidRPr="00805A8B">
        <w:rPr>
          <w:rFonts w:ascii="Arial" w:hAnsi="Arial" w:cs="Arial"/>
          <w:sz w:val="22"/>
          <w:szCs w:val="22"/>
        </w:rPr>
        <w:t>posiadania wiedzy i doświadczenia;</w:t>
      </w:r>
    </w:p>
    <w:p w:rsidR="00D40B86" w:rsidRPr="00805A8B" w:rsidRDefault="00D40B86" w:rsidP="00D40B86">
      <w:pPr>
        <w:pStyle w:val="pkt"/>
        <w:numPr>
          <w:ilvl w:val="0"/>
          <w:numId w:val="2"/>
        </w:numPr>
        <w:spacing w:before="12" w:after="132" w:line="276" w:lineRule="auto"/>
        <w:rPr>
          <w:rFonts w:ascii="Arial" w:hAnsi="Arial" w:cs="Arial"/>
          <w:sz w:val="22"/>
          <w:szCs w:val="22"/>
        </w:rPr>
      </w:pPr>
      <w:r w:rsidRPr="00805A8B">
        <w:rPr>
          <w:rFonts w:ascii="Arial" w:hAnsi="Arial" w:cs="Arial"/>
          <w:sz w:val="22"/>
          <w:szCs w:val="22"/>
        </w:rPr>
        <w:t>dysponowania odpowiednim potencjałem technicznym oraz osobami zdolnymi do wykonania zamówienia;</w:t>
      </w:r>
    </w:p>
    <w:p w:rsidR="00D40B86" w:rsidRPr="00805A8B" w:rsidRDefault="00D40B86" w:rsidP="00D40B86">
      <w:pPr>
        <w:pStyle w:val="pkt"/>
        <w:numPr>
          <w:ilvl w:val="0"/>
          <w:numId w:val="2"/>
        </w:numPr>
        <w:spacing w:before="12" w:after="132" w:line="276" w:lineRule="auto"/>
        <w:rPr>
          <w:rFonts w:ascii="Arial" w:hAnsi="Arial" w:cs="Arial"/>
          <w:sz w:val="22"/>
          <w:szCs w:val="22"/>
        </w:rPr>
      </w:pPr>
      <w:r w:rsidRPr="00805A8B">
        <w:rPr>
          <w:rFonts w:ascii="Arial" w:hAnsi="Arial" w:cs="Arial"/>
          <w:sz w:val="22"/>
          <w:szCs w:val="22"/>
        </w:rPr>
        <w:t xml:space="preserve">sytuacji ekonomicznej i finansowej. </w:t>
      </w:r>
    </w:p>
    <w:p w:rsidR="00D40B86" w:rsidRPr="00805A8B" w:rsidRDefault="00D40B86" w:rsidP="00D40B86">
      <w:pPr>
        <w:pStyle w:val="pkt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pStyle w:val="pkt"/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pStyle w:val="pkt"/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pStyle w:val="pkt"/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pStyle w:val="pkt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805A8B">
        <w:rPr>
          <w:rFonts w:ascii="Arial" w:hAnsi="Arial" w:cs="Arial"/>
          <w:sz w:val="22"/>
          <w:szCs w:val="22"/>
        </w:rPr>
        <w:t>……………………………                                 …………………………………………..</w:t>
      </w:r>
    </w:p>
    <w:p w:rsidR="00D40B86" w:rsidRPr="00805A8B" w:rsidRDefault="00D40B86" w:rsidP="00D40B86">
      <w:pPr>
        <w:spacing w:line="276" w:lineRule="auto"/>
        <w:rPr>
          <w:rFonts w:ascii="Arial" w:hAnsi="Arial" w:cs="Arial"/>
          <w:sz w:val="22"/>
          <w:szCs w:val="22"/>
        </w:rPr>
      </w:pPr>
      <w:r w:rsidRPr="00805A8B">
        <w:rPr>
          <w:rFonts w:ascii="Arial" w:hAnsi="Arial" w:cs="Arial"/>
          <w:sz w:val="22"/>
          <w:szCs w:val="22"/>
        </w:rPr>
        <w:t xml:space="preserve">            Nazwa Wykonawcy                                                                 podpis Wykonawcy</w:t>
      </w:r>
    </w:p>
    <w:p w:rsidR="00D40B86" w:rsidRPr="00805A8B" w:rsidRDefault="00D40B86" w:rsidP="00635D17">
      <w:pPr>
        <w:spacing w:line="276" w:lineRule="auto"/>
        <w:ind w:firstLine="567"/>
        <w:rPr>
          <w:rFonts w:ascii="Arial" w:hAnsi="Arial" w:cs="Arial"/>
          <w:i/>
          <w:sz w:val="22"/>
          <w:szCs w:val="22"/>
        </w:rPr>
      </w:pPr>
      <w:r w:rsidRPr="00805A8B">
        <w:rPr>
          <w:rFonts w:ascii="Arial" w:hAnsi="Arial" w:cs="Arial"/>
          <w:i/>
          <w:sz w:val="22"/>
          <w:szCs w:val="22"/>
        </w:rPr>
        <w:tab/>
        <w:t xml:space="preserve">  (lub pieczątka)               </w:t>
      </w:r>
      <w:r w:rsidR="00635D17">
        <w:rPr>
          <w:rFonts w:ascii="Arial" w:hAnsi="Arial" w:cs="Arial"/>
          <w:i/>
          <w:sz w:val="22"/>
          <w:szCs w:val="22"/>
        </w:rPr>
        <w:t xml:space="preserve">                    </w:t>
      </w:r>
      <w:r w:rsidRPr="00805A8B">
        <w:rPr>
          <w:rFonts w:ascii="Arial" w:hAnsi="Arial" w:cs="Arial"/>
          <w:i/>
          <w:sz w:val="22"/>
          <w:szCs w:val="22"/>
        </w:rPr>
        <w:t>(osoby upoważnionej lub osób upoważnionych)</w:t>
      </w:r>
    </w:p>
    <w:p w:rsidR="00D40B86" w:rsidRPr="00805A8B" w:rsidRDefault="00D40B86" w:rsidP="00D40B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5A8B">
        <w:rPr>
          <w:rFonts w:ascii="Arial" w:hAnsi="Arial" w:cs="Arial"/>
          <w:sz w:val="22"/>
          <w:szCs w:val="22"/>
        </w:rPr>
        <w:t>...............................dn. ..........................................2015 r.</w:t>
      </w:r>
    </w:p>
    <w:p w:rsidR="00D40B86" w:rsidRPr="00805A8B" w:rsidRDefault="00D40B86" w:rsidP="00D40B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spacing w:line="276" w:lineRule="auto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spacing w:line="276" w:lineRule="auto"/>
        <w:jc w:val="right"/>
        <w:rPr>
          <w:rFonts w:ascii="Arial" w:hAnsi="Arial" w:cs="Arial"/>
          <w:sz w:val="22"/>
          <w:szCs w:val="22"/>
          <w:u w:val="single"/>
        </w:rPr>
      </w:pPr>
      <w:r w:rsidRPr="00805A8B">
        <w:rPr>
          <w:rFonts w:ascii="Arial" w:hAnsi="Arial" w:cs="Arial"/>
          <w:sz w:val="22"/>
          <w:szCs w:val="22"/>
          <w:u w:val="single"/>
        </w:rPr>
        <w:t>Załącznik nr 3 do SIWZ</w:t>
      </w:r>
    </w:p>
    <w:p w:rsidR="00D40B86" w:rsidRPr="00805A8B" w:rsidRDefault="00D40B86" w:rsidP="00D40B86">
      <w:pPr>
        <w:spacing w:line="276" w:lineRule="auto"/>
        <w:ind w:left="900" w:hanging="900"/>
        <w:jc w:val="both"/>
        <w:rPr>
          <w:rFonts w:ascii="Arial" w:hAnsi="Arial" w:cs="Arial"/>
          <w:sz w:val="22"/>
          <w:szCs w:val="22"/>
          <w:u w:val="single"/>
        </w:rPr>
      </w:pPr>
      <w:r w:rsidRPr="00805A8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D40B86" w:rsidRPr="00805A8B" w:rsidRDefault="00D40B86" w:rsidP="00D40B86">
      <w:pPr>
        <w:spacing w:line="276" w:lineRule="auto"/>
        <w:ind w:left="3540" w:hanging="3540"/>
        <w:rPr>
          <w:rFonts w:ascii="Arial" w:hAnsi="Arial" w:cs="Arial"/>
          <w:sz w:val="22"/>
          <w:szCs w:val="22"/>
        </w:rPr>
      </w:pPr>
      <w:r w:rsidRPr="00805A8B">
        <w:rPr>
          <w:rFonts w:ascii="Arial" w:hAnsi="Arial" w:cs="Arial"/>
          <w:sz w:val="22"/>
          <w:szCs w:val="22"/>
        </w:rPr>
        <w:tab/>
      </w:r>
      <w:r w:rsidRPr="00805A8B">
        <w:rPr>
          <w:rFonts w:ascii="Arial" w:hAnsi="Arial" w:cs="Arial"/>
          <w:sz w:val="22"/>
          <w:szCs w:val="22"/>
        </w:rPr>
        <w:tab/>
        <w:t xml:space="preserve">  </w:t>
      </w:r>
      <w:r w:rsidRPr="00805A8B">
        <w:rPr>
          <w:rFonts w:ascii="Arial" w:hAnsi="Arial" w:cs="Arial"/>
          <w:sz w:val="22"/>
          <w:szCs w:val="22"/>
        </w:rPr>
        <w:tab/>
      </w:r>
      <w:r w:rsidRPr="00805A8B">
        <w:rPr>
          <w:rFonts w:ascii="Arial" w:hAnsi="Arial" w:cs="Arial"/>
          <w:sz w:val="22"/>
          <w:szCs w:val="22"/>
        </w:rPr>
        <w:tab/>
      </w:r>
      <w:r w:rsidRPr="00805A8B">
        <w:rPr>
          <w:rFonts w:ascii="Arial" w:hAnsi="Arial" w:cs="Arial"/>
          <w:sz w:val="22"/>
          <w:szCs w:val="22"/>
        </w:rPr>
        <w:tab/>
      </w:r>
      <w:r w:rsidRPr="00805A8B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:rsidR="00D40B86" w:rsidRPr="00805A8B" w:rsidRDefault="00D40B86" w:rsidP="00D40B86">
      <w:pPr>
        <w:spacing w:line="276" w:lineRule="auto"/>
        <w:ind w:left="3540" w:hanging="3540"/>
        <w:rPr>
          <w:rFonts w:ascii="Arial" w:hAnsi="Arial" w:cs="Arial"/>
          <w:sz w:val="22"/>
          <w:szCs w:val="22"/>
        </w:rPr>
      </w:pPr>
      <w:r w:rsidRPr="00805A8B">
        <w:rPr>
          <w:rFonts w:ascii="Arial" w:hAnsi="Arial" w:cs="Arial"/>
          <w:sz w:val="22"/>
          <w:szCs w:val="22"/>
        </w:rPr>
        <w:tab/>
      </w:r>
      <w:r w:rsidRPr="00805A8B">
        <w:rPr>
          <w:rFonts w:ascii="Arial" w:hAnsi="Arial" w:cs="Arial"/>
          <w:sz w:val="22"/>
          <w:szCs w:val="22"/>
        </w:rPr>
        <w:tab/>
        <w:t xml:space="preserve">  </w:t>
      </w:r>
      <w:r w:rsidRPr="00805A8B">
        <w:rPr>
          <w:rFonts w:ascii="Arial" w:hAnsi="Arial" w:cs="Arial"/>
          <w:sz w:val="22"/>
          <w:szCs w:val="22"/>
        </w:rPr>
        <w:tab/>
      </w:r>
      <w:r w:rsidRPr="00805A8B">
        <w:rPr>
          <w:rFonts w:ascii="Arial" w:hAnsi="Arial" w:cs="Arial"/>
          <w:sz w:val="22"/>
          <w:szCs w:val="22"/>
        </w:rPr>
        <w:tab/>
      </w:r>
      <w:r w:rsidRPr="00805A8B">
        <w:rPr>
          <w:rFonts w:ascii="Arial" w:hAnsi="Arial" w:cs="Arial"/>
          <w:sz w:val="22"/>
          <w:szCs w:val="22"/>
        </w:rPr>
        <w:tab/>
      </w:r>
      <w:r w:rsidRPr="00805A8B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:rsidR="00D40B86" w:rsidRPr="00805A8B" w:rsidRDefault="00D40B86" w:rsidP="00D40B86">
      <w:pPr>
        <w:spacing w:line="276" w:lineRule="auto"/>
        <w:ind w:left="3540" w:hanging="3540"/>
        <w:rPr>
          <w:rFonts w:ascii="Arial" w:hAnsi="Arial" w:cs="Arial"/>
          <w:sz w:val="22"/>
          <w:szCs w:val="22"/>
        </w:rPr>
      </w:pPr>
      <w:r w:rsidRPr="00805A8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D40B86" w:rsidRPr="00805A8B" w:rsidRDefault="00D40B86" w:rsidP="00D40B86">
      <w:pPr>
        <w:spacing w:line="276" w:lineRule="auto"/>
        <w:rPr>
          <w:rFonts w:ascii="Arial" w:hAnsi="Arial" w:cs="Arial"/>
          <w:sz w:val="22"/>
          <w:szCs w:val="22"/>
        </w:rPr>
      </w:pPr>
      <w:r w:rsidRPr="00805A8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</w:t>
      </w:r>
    </w:p>
    <w:p w:rsidR="00D40B86" w:rsidRPr="00805A8B" w:rsidRDefault="00D40B86" w:rsidP="00D40B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05A8B">
        <w:rPr>
          <w:rFonts w:ascii="Arial" w:hAnsi="Arial" w:cs="Arial"/>
          <w:b/>
          <w:sz w:val="22"/>
          <w:szCs w:val="22"/>
        </w:rPr>
        <w:t>O Ś W I A D C Z E N I E    W Y K O N A W C Y</w:t>
      </w:r>
    </w:p>
    <w:p w:rsidR="00D40B86" w:rsidRPr="00805A8B" w:rsidRDefault="00D40B86" w:rsidP="00D40B86">
      <w:pPr>
        <w:spacing w:line="276" w:lineRule="auto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05A8B">
        <w:rPr>
          <w:rFonts w:ascii="Arial" w:hAnsi="Arial" w:cs="Arial"/>
          <w:b/>
          <w:sz w:val="22"/>
          <w:szCs w:val="22"/>
        </w:rPr>
        <w:t xml:space="preserve">o braku podstaw do wykluczenia </w:t>
      </w:r>
    </w:p>
    <w:p w:rsidR="00D40B86" w:rsidRPr="00805A8B" w:rsidRDefault="00D40B86" w:rsidP="00D40B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40B86" w:rsidRPr="00805A8B" w:rsidRDefault="00D40B86" w:rsidP="00D40B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05A8B">
        <w:rPr>
          <w:rFonts w:ascii="Arial" w:hAnsi="Arial" w:cs="Arial"/>
          <w:b/>
          <w:sz w:val="22"/>
          <w:szCs w:val="22"/>
        </w:rPr>
        <w:t xml:space="preserve">w postępowaniu o udzielenie zamówienia publicznego, którego wartość szacunkowa  przekracza wyrażoną  w złotych równowartość kwoty 134 000 euro i nie przekracza kwoty </w:t>
      </w:r>
    </w:p>
    <w:p w:rsidR="00D40B86" w:rsidRPr="00805A8B" w:rsidRDefault="00D40B86" w:rsidP="00D40B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05A8B">
        <w:rPr>
          <w:rFonts w:ascii="Arial" w:hAnsi="Arial" w:cs="Arial"/>
          <w:b/>
          <w:sz w:val="22"/>
          <w:szCs w:val="22"/>
        </w:rPr>
        <w:t>10 mln euro, prowadzonym na podstawie ustawy z dnia 29 stycznia 2004 r. Prawo zamówień publicznych (j. t. z 2013 r. Dz. U. poz. 907 ze zm.), w trybie przetargu nieograniczonego</w:t>
      </w:r>
      <w:r w:rsidRPr="00805A8B">
        <w:rPr>
          <w:rFonts w:ascii="Arial" w:hAnsi="Arial" w:cs="Arial"/>
          <w:b/>
          <w:sz w:val="22"/>
          <w:szCs w:val="22"/>
        </w:rPr>
        <w:br/>
        <w:t xml:space="preserve"> na </w:t>
      </w:r>
    </w:p>
    <w:p w:rsidR="00D40B86" w:rsidRPr="00805A8B" w:rsidRDefault="00D40B86" w:rsidP="00D40B86">
      <w:pPr>
        <w:shd w:val="clear" w:color="auto" w:fill="FFFFFF"/>
        <w:spacing w:line="276" w:lineRule="auto"/>
        <w:ind w:left="14"/>
        <w:jc w:val="center"/>
        <w:rPr>
          <w:rFonts w:ascii="Arial" w:hAnsi="Arial" w:cs="Arial"/>
          <w:b/>
          <w:sz w:val="22"/>
          <w:szCs w:val="22"/>
        </w:rPr>
      </w:pPr>
      <w:r w:rsidRPr="00805A8B">
        <w:rPr>
          <w:rFonts w:ascii="Arial" w:hAnsi="Arial" w:cs="Arial"/>
          <w:b/>
          <w:sz w:val="22"/>
          <w:szCs w:val="22"/>
        </w:rPr>
        <w:t xml:space="preserve">Dostawa i montaż systemu wykrywania i monitorowania substancji olejowych na powierzchni wody oraz wykrywania i śledzenia małych obiektów </w:t>
      </w:r>
    </w:p>
    <w:p w:rsidR="00D40B86" w:rsidRPr="00805A8B" w:rsidRDefault="00D40B86" w:rsidP="00D40B8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spacing w:line="276" w:lineRule="auto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spacing w:line="276" w:lineRule="auto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5A8B">
        <w:rPr>
          <w:rFonts w:ascii="Arial" w:hAnsi="Arial" w:cs="Arial"/>
          <w:shadow/>
          <w:sz w:val="22"/>
          <w:szCs w:val="22"/>
        </w:rPr>
        <w:t xml:space="preserve">Uczestnicząc w niniejszym postępowaniu o udzielenie zamówienia publicznego oświadczam, </w:t>
      </w:r>
      <w:r w:rsidRPr="00805A8B">
        <w:rPr>
          <w:rFonts w:ascii="Arial" w:hAnsi="Arial" w:cs="Arial"/>
          <w:shadow/>
          <w:sz w:val="22"/>
          <w:szCs w:val="22"/>
        </w:rPr>
        <w:br/>
        <w:t xml:space="preserve">że </w:t>
      </w:r>
      <w:r w:rsidRPr="00805A8B">
        <w:rPr>
          <w:rFonts w:ascii="Arial" w:hAnsi="Arial" w:cs="Arial"/>
          <w:sz w:val="22"/>
          <w:szCs w:val="22"/>
        </w:rPr>
        <w:t xml:space="preserve">brak jest podstaw do wykluczenia Wykonawcy w okolicznościach, o których mowa w </w:t>
      </w:r>
      <w:r w:rsidRPr="00805A8B">
        <w:rPr>
          <w:rFonts w:ascii="Arial" w:hAnsi="Arial" w:cs="Arial"/>
          <w:b/>
          <w:bCs/>
          <w:sz w:val="22"/>
          <w:szCs w:val="22"/>
        </w:rPr>
        <w:t xml:space="preserve">art. 24 ust. 1 </w:t>
      </w:r>
      <w:r w:rsidRPr="00805A8B">
        <w:rPr>
          <w:rFonts w:ascii="Arial" w:hAnsi="Arial" w:cs="Arial"/>
          <w:sz w:val="22"/>
          <w:szCs w:val="22"/>
        </w:rPr>
        <w:t>ustawy z dnia 29 stycznia 2004 r. Prawo zamówień publicznych (j. t. z 2013 r. Dz. U. poz. 907 ze zm.).</w:t>
      </w:r>
    </w:p>
    <w:p w:rsidR="00D40B86" w:rsidRPr="00805A8B" w:rsidRDefault="00D40B86" w:rsidP="00D40B86">
      <w:pPr>
        <w:spacing w:line="276" w:lineRule="auto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spacing w:line="276" w:lineRule="auto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spacing w:line="276" w:lineRule="auto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spacing w:line="276" w:lineRule="auto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spacing w:line="276" w:lineRule="auto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pStyle w:val="pkt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805A8B">
        <w:rPr>
          <w:rFonts w:ascii="Arial" w:hAnsi="Arial" w:cs="Arial"/>
          <w:sz w:val="22"/>
          <w:szCs w:val="22"/>
        </w:rPr>
        <w:t>……………………………                                 …………………………………………..</w:t>
      </w:r>
    </w:p>
    <w:p w:rsidR="00D40B86" w:rsidRPr="00805A8B" w:rsidRDefault="00D40B86" w:rsidP="00D40B86">
      <w:pPr>
        <w:spacing w:line="276" w:lineRule="auto"/>
        <w:rPr>
          <w:rFonts w:ascii="Arial" w:hAnsi="Arial" w:cs="Arial"/>
          <w:sz w:val="22"/>
          <w:szCs w:val="22"/>
        </w:rPr>
      </w:pPr>
      <w:r w:rsidRPr="00805A8B">
        <w:rPr>
          <w:rFonts w:ascii="Arial" w:hAnsi="Arial" w:cs="Arial"/>
          <w:sz w:val="22"/>
          <w:szCs w:val="22"/>
        </w:rPr>
        <w:t xml:space="preserve">            Nazwa Wykonawcy                                                                 podpis Wykonawcy</w:t>
      </w:r>
    </w:p>
    <w:p w:rsidR="00D40B86" w:rsidRPr="00805A8B" w:rsidRDefault="00D40B86" w:rsidP="00D40B86">
      <w:pPr>
        <w:spacing w:line="276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805A8B">
        <w:rPr>
          <w:rFonts w:ascii="Arial" w:hAnsi="Arial" w:cs="Arial"/>
          <w:i/>
          <w:sz w:val="22"/>
          <w:szCs w:val="22"/>
        </w:rPr>
        <w:tab/>
        <w:t xml:space="preserve">  (lub pieczą</w:t>
      </w:r>
      <w:r w:rsidR="00635D17">
        <w:rPr>
          <w:rFonts w:ascii="Arial" w:hAnsi="Arial" w:cs="Arial"/>
          <w:i/>
          <w:sz w:val="22"/>
          <w:szCs w:val="22"/>
        </w:rPr>
        <w:t xml:space="preserve">tka)                </w:t>
      </w:r>
      <w:r w:rsidRPr="00805A8B">
        <w:rPr>
          <w:rFonts w:ascii="Arial" w:hAnsi="Arial" w:cs="Arial"/>
          <w:i/>
          <w:sz w:val="22"/>
          <w:szCs w:val="22"/>
        </w:rPr>
        <w:t xml:space="preserve">                  (osoby upoważnionej lub osób upoważnionych)</w:t>
      </w:r>
    </w:p>
    <w:p w:rsidR="00D40B86" w:rsidRPr="00805A8B" w:rsidRDefault="00D40B86" w:rsidP="00D40B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5A8B">
        <w:rPr>
          <w:rFonts w:ascii="Arial" w:hAnsi="Arial" w:cs="Arial"/>
          <w:sz w:val="22"/>
          <w:szCs w:val="22"/>
        </w:rPr>
        <w:t>...............................dn. ..........................................2015 r.</w:t>
      </w:r>
    </w:p>
    <w:p w:rsidR="00D40B86" w:rsidRPr="00805A8B" w:rsidRDefault="00D40B86" w:rsidP="00D40B86">
      <w:pPr>
        <w:spacing w:line="276" w:lineRule="auto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spacing w:line="276" w:lineRule="auto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spacing w:line="276" w:lineRule="auto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spacing w:line="276" w:lineRule="auto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spacing w:line="276" w:lineRule="auto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spacing w:line="276" w:lineRule="auto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spacing w:line="276" w:lineRule="auto"/>
        <w:jc w:val="right"/>
        <w:rPr>
          <w:rFonts w:ascii="Arial" w:hAnsi="Arial" w:cs="Arial"/>
          <w:sz w:val="22"/>
          <w:szCs w:val="22"/>
          <w:u w:val="single"/>
        </w:rPr>
      </w:pPr>
      <w:r w:rsidRPr="00805A8B">
        <w:rPr>
          <w:rFonts w:ascii="Arial" w:hAnsi="Arial" w:cs="Arial"/>
          <w:sz w:val="22"/>
          <w:szCs w:val="22"/>
          <w:u w:val="single"/>
        </w:rPr>
        <w:t>Załącznik nr 4 do SIWZ</w:t>
      </w:r>
    </w:p>
    <w:p w:rsidR="00D40B86" w:rsidRPr="00805A8B" w:rsidRDefault="00D40B86" w:rsidP="00D40B86">
      <w:pPr>
        <w:tabs>
          <w:tab w:val="left" w:pos="126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40B86" w:rsidRPr="00805A8B" w:rsidRDefault="00D40B86" w:rsidP="00D40B86">
      <w:pPr>
        <w:tabs>
          <w:tab w:val="left" w:pos="126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05A8B">
        <w:rPr>
          <w:rFonts w:ascii="Arial" w:hAnsi="Arial" w:cs="Arial"/>
          <w:b/>
          <w:sz w:val="22"/>
          <w:szCs w:val="22"/>
        </w:rPr>
        <w:t xml:space="preserve">WYKAZ </w:t>
      </w:r>
      <w:proofErr w:type="spellStart"/>
      <w:r>
        <w:rPr>
          <w:rFonts w:ascii="Arial" w:hAnsi="Arial" w:cs="Arial"/>
          <w:b/>
          <w:sz w:val="22"/>
          <w:szCs w:val="22"/>
        </w:rPr>
        <w:t>osob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które będą uczestniczyć w wykonaniu zamówienia  </w:t>
      </w:r>
    </w:p>
    <w:p w:rsidR="00D40B86" w:rsidRPr="00805A8B" w:rsidRDefault="00D40B86" w:rsidP="00D40B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40B86" w:rsidRPr="00805A8B" w:rsidRDefault="00D40B86" w:rsidP="00D40B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05A8B">
        <w:rPr>
          <w:rFonts w:ascii="Arial" w:hAnsi="Arial" w:cs="Arial"/>
          <w:b/>
          <w:sz w:val="22"/>
          <w:szCs w:val="22"/>
        </w:rPr>
        <w:t xml:space="preserve">w postępowaniu o udzielenie zamówienia publicznego, prowadzonym na podstawie ustawy z dnia 29 stycznia 2004 r. Prawo zamówień publicznych (j. t. z 2013 r. Dz. U. poz. 907), </w:t>
      </w:r>
    </w:p>
    <w:p w:rsidR="00D40B86" w:rsidRPr="00805A8B" w:rsidRDefault="00D40B86" w:rsidP="00D40B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05A8B">
        <w:rPr>
          <w:rFonts w:ascii="Arial" w:hAnsi="Arial" w:cs="Arial"/>
          <w:b/>
          <w:sz w:val="22"/>
          <w:szCs w:val="22"/>
        </w:rPr>
        <w:t>w trybie przetargu nieograniczonego na</w:t>
      </w:r>
      <w:r>
        <w:rPr>
          <w:rFonts w:ascii="Arial" w:hAnsi="Arial" w:cs="Arial"/>
          <w:b/>
          <w:sz w:val="22"/>
          <w:szCs w:val="22"/>
        </w:rPr>
        <w:t>:</w:t>
      </w:r>
      <w:r w:rsidRPr="00805A8B">
        <w:rPr>
          <w:rFonts w:ascii="Arial" w:hAnsi="Arial" w:cs="Arial"/>
          <w:b/>
          <w:sz w:val="22"/>
          <w:szCs w:val="22"/>
        </w:rPr>
        <w:t xml:space="preserve"> </w:t>
      </w:r>
    </w:p>
    <w:p w:rsidR="00D40B86" w:rsidRPr="00805A8B" w:rsidRDefault="00D40B86" w:rsidP="00D40B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40B86" w:rsidRPr="00805A8B" w:rsidRDefault="00D40B86" w:rsidP="00D40B86">
      <w:pPr>
        <w:shd w:val="clear" w:color="auto" w:fill="FFFFFF"/>
        <w:spacing w:line="276" w:lineRule="auto"/>
        <w:ind w:left="14"/>
        <w:jc w:val="center"/>
        <w:rPr>
          <w:rFonts w:ascii="Arial" w:hAnsi="Arial" w:cs="Arial"/>
          <w:b/>
          <w:sz w:val="22"/>
          <w:szCs w:val="22"/>
        </w:rPr>
      </w:pPr>
      <w:r w:rsidRPr="00805A8B">
        <w:rPr>
          <w:rFonts w:ascii="Arial" w:hAnsi="Arial" w:cs="Arial"/>
          <w:b/>
          <w:sz w:val="22"/>
          <w:szCs w:val="22"/>
        </w:rPr>
        <w:t xml:space="preserve">Dostawa i montaż systemu wykrywania i monitorowania substancji olejowych na powierzchni wody oraz wykrywania i śledzenia małych obiektów </w:t>
      </w:r>
    </w:p>
    <w:p w:rsidR="00D40B86" w:rsidRPr="00805A8B" w:rsidRDefault="00D40B86" w:rsidP="00D40B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40B86" w:rsidRPr="00805A8B" w:rsidRDefault="00D40B86" w:rsidP="00D40B8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7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2634"/>
        <w:gridCol w:w="2409"/>
        <w:gridCol w:w="2127"/>
      </w:tblGrid>
      <w:tr w:rsidR="00D40B86" w:rsidRPr="00805A8B" w:rsidTr="00C83720">
        <w:trPr>
          <w:trHeight w:val="880"/>
          <w:jc w:val="center"/>
        </w:trPr>
        <w:tc>
          <w:tcPr>
            <w:tcW w:w="500" w:type="dxa"/>
            <w:vAlign w:val="center"/>
          </w:tcPr>
          <w:p w:rsidR="00D40B86" w:rsidRPr="00805A8B" w:rsidRDefault="00D40B86" w:rsidP="00C837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5A8B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634" w:type="dxa"/>
            <w:vAlign w:val="center"/>
          </w:tcPr>
          <w:p w:rsidR="00D40B86" w:rsidRPr="00805A8B" w:rsidRDefault="00D40B86" w:rsidP="00C837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 i nazwisko, kwalifikacje zawodowe,</w:t>
            </w:r>
          </w:p>
        </w:tc>
        <w:tc>
          <w:tcPr>
            <w:tcW w:w="2409" w:type="dxa"/>
            <w:vAlign w:val="center"/>
          </w:tcPr>
          <w:p w:rsidR="00D40B86" w:rsidRDefault="00D40B86" w:rsidP="00C837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Doświadczenie</w:t>
            </w:r>
            <w:r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6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40B86" w:rsidRPr="00805A8B" w:rsidRDefault="00D40B86" w:rsidP="00C837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D40B86" w:rsidRPr="00805A8B" w:rsidRDefault="00D40B86" w:rsidP="00C837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Podstawa dysponowania</w:t>
            </w:r>
            <w:r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7"/>
            </w:r>
          </w:p>
        </w:tc>
      </w:tr>
      <w:tr w:rsidR="00D40B86" w:rsidRPr="00805A8B" w:rsidTr="00C83720">
        <w:trPr>
          <w:trHeight w:val="580"/>
          <w:jc w:val="center"/>
        </w:trPr>
        <w:tc>
          <w:tcPr>
            <w:tcW w:w="500" w:type="dxa"/>
            <w:vAlign w:val="center"/>
          </w:tcPr>
          <w:p w:rsidR="00D40B86" w:rsidRPr="00805A8B" w:rsidRDefault="00D40B86" w:rsidP="00C837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0B86" w:rsidRPr="00805A8B" w:rsidRDefault="00D40B86" w:rsidP="00C837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A8B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40B86" w:rsidRPr="00805A8B" w:rsidRDefault="00D40B86" w:rsidP="00C837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4" w:type="dxa"/>
            <w:vAlign w:val="center"/>
          </w:tcPr>
          <w:p w:rsidR="00D40B86" w:rsidRPr="00805A8B" w:rsidRDefault="00D40B86" w:rsidP="00C837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D40B86" w:rsidRPr="00805A8B" w:rsidRDefault="00D40B86" w:rsidP="00C837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D40B86" w:rsidRPr="00805A8B" w:rsidRDefault="00D40B86" w:rsidP="00C837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B86" w:rsidRPr="00805A8B" w:rsidTr="00C83720">
        <w:trPr>
          <w:trHeight w:val="710"/>
          <w:jc w:val="center"/>
        </w:trPr>
        <w:tc>
          <w:tcPr>
            <w:tcW w:w="500" w:type="dxa"/>
            <w:vAlign w:val="center"/>
          </w:tcPr>
          <w:p w:rsidR="00D40B86" w:rsidRPr="00805A8B" w:rsidRDefault="00D40B86" w:rsidP="00C837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0B86" w:rsidRPr="00805A8B" w:rsidRDefault="00D40B86" w:rsidP="00C837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A8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34" w:type="dxa"/>
            <w:vAlign w:val="center"/>
          </w:tcPr>
          <w:p w:rsidR="00D40B86" w:rsidRPr="00805A8B" w:rsidRDefault="00D40B86" w:rsidP="00C837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D40B86" w:rsidRPr="00805A8B" w:rsidRDefault="00D40B86" w:rsidP="00C837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D40B86" w:rsidRPr="00805A8B" w:rsidRDefault="00D40B86" w:rsidP="00C837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B86" w:rsidRPr="00805A8B" w:rsidTr="00C83720">
        <w:trPr>
          <w:trHeight w:val="716"/>
          <w:jc w:val="center"/>
        </w:trPr>
        <w:tc>
          <w:tcPr>
            <w:tcW w:w="500" w:type="dxa"/>
            <w:vAlign w:val="center"/>
          </w:tcPr>
          <w:p w:rsidR="00D40B86" w:rsidRPr="00805A8B" w:rsidRDefault="00D40B86" w:rsidP="00C837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0B86" w:rsidRPr="00805A8B" w:rsidRDefault="00D40B86" w:rsidP="00C837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A8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34" w:type="dxa"/>
            <w:vAlign w:val="center"/>
          </w:tcPr>
          <w:p w:rsidR="00D40B86" w:rsidRPr="00805A8B" w:rsidRDefault="00D40B86" w:rsidP="00C837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D40B86" w:rsidRPr="00805A8B" w:rsidRDefault="00D40B86" w:rsidP="00C837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D40B86" w:rsidRPr="00805A8B" w:rsidRDefault="00D40B86" w:rsidP="00C837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B86" w:rsidRPr="00805A8B" w:rsidTr="00C83720">
        <w:trPr>
          <w:trHeight w:val="708"/>
          <w:jc w:val="center"/>
        </w:trPr>
        <w:tc>
          <w:tcPr>
            <w:tcW w:w="500" w:type="dxa"/>
            <w:vAlign w:val="center"/>
          </w:tcPr>
          <w:p w:rsidR="00D40B86" w:rsidRPr="00805A8B" w:rsidRDefault="00D40B86" w:rsidP="00C837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0B86" w:rsidRPr="00805A8B" w:rsidRDefault="00D40B86" w:rsidP="00C837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A8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34" w:type="dxa"/>
            <w:vAlign w:val="center"/>
          </w:tcPr>
          <w:p w:rsidR="00D40B86" w:rsidRPr="00805A8B" w:rsidRDefault="00D40B86" w:rsidP="00C837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D40B86" w:rsidRPr="00805A8B" w:rsidRDefault="00D40B86" w:rsidP="00C837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D40B86" w:rsidRPr="00805A8B" w:rsidRDefault="00D40B86" w:rsidP="00C837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B86" w:rsidRPr="00805A8B" w:rsidTr="00C83720">
        <w:trPr>
          <w:trHeight w:val="765"/>
          <w:jc w:val="center"/>
        </w:trPr>
        <w:tc>
          <w:tcPr>
            <w:tcW w:w="500" w:type="dxa"/>
            <w:vAlign w:val="center"/>
          </w:tcPr>
          <w:p w:rsidR="00D40B86" w:rsidRPr="00805A8B" w:rsidRDefault="00D40B86" w:rsidP="00C837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0B86" w:rsidRPr="00805A8B" w:rsidRDefault="00D40B86" w:rsidP="00C837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A8B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D40B86" w:rsidRPr="00805A8B" w:rsidRDefault="00D40B86" w:rsidP="00C837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4" w:type="dxa"/>
            <w:vAlign w:val="center"/>
          </w:tcPr>
          <w:p w:rsidR="00D40B86" w:rsidRPr="00805A8B" w:rsidRDefault="00D40B86" w:rsidP="00C837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D40B86" w:rsidRPr="00805A8B" w:rsidRDefault="00D40B86" w:rsidP="00C837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D40B86" w:rsidRPr="00805A8B" w:rsidRDefault="00D40B86" w:rsidP="00C837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0B86" w:rsidRPr="00805A8B" w:rsidRDefault="00D40B86" w:rsidP="00D40B86">
      <w:pPr>
        <w:tabs>
          <w:tab w:val="left" w:pos="5580"/>
        </w:tabs>
        <w:spacing w:before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iż powyższe osoby posiadają kwalifikacje i doświadczenie wskazane w wykazie. </w:t>
      </w:r>
    </w:p>
    <w:p w:rsidR="00D40B86" w:rsidRPr="00805A8B" w:rsidRDefault="00D40B86" w:rsidP="00D40B86">
      <w:pPr>
        <w:tabs>
          <w:tab w:val="left" w:pos="5580"/>
        </w:tabs>
        <w:spacing w:before="240" w:line="276" w:lineRule="auto"/>
        <w:jc w:val="center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pStyle w:val="pkt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805A8B">
        <w:rPr>
          <w:rFonts w:ascii="Arial" w:hAnsi="Arial" w:cs="Arial"/>
          <w:sz w:val="22"/>
          <w:szCs w:val="22"/>
        </w:rPr>
        <w:t>……………………………                                 …………………………………………..</w:t>
      </w:r>
    </w:p>
    <w:p w:rsidR="00D40B86" w:rsidRPr="00805A8B" w:rsidRDefault="00D40B86" w:rsidP="00D40B86">
      <w:pPr>
        <w:spacing w:line="276" w:lineRule="auto"/>
        <w:rPr>
          <w:rFonts w:ascii="Arial" w:hAnsi="Arial" w:cs="Arial"/>
          <w:sz w:val="22"/>
          <w:szCs w:val="22"/>
        </w:rPr>
      </w:pPr>
      <w:r w:rsidRPr="00805A8B">
        <w:rPr>
          <w:rFonts w:ascii="Arial" w:hAnsi="Arial" w:cs="Arial"/>
          <w:sz w:val="22"/>
          <w:szCs w:val="22"/>
        </w:rPr>
        <w:t xml:space="preserve">            Nazwa Wykonawcy                                                                 podpis Wykonawcy</w:t>
      </w:r>
    </w:p>
    <w:p w:rsidR="00D40B86" w:rsidRPr="00805A8B" w:rsidRDefault="00D40B86" w:rsidP="00D40B86">
      <w:pPr>
        <w:spacing w:line="276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805A8B">
        <w:rPr>
          <w:rFonts w:ascii="Arial" w:hAnsi="Arial" w:cs="Arial"/>
          <w:i/>
          <w:sz w:val="22"/>
          <w:szCs w:val="22"/>
        </w:rPr>
        <w:tab/>
        <w:t xml:space="preserve"> </w:t>
      </w:r>
      <w:r w:rsidR="00635D17">
        <w:rPr>
          <w:rFonts w:ascii="Arial" w:hAnsi="Arial" w:cs="Arial"/>
          <w:i/>
          <w:sz w:val="22"/>
          <w:szCs w:val="22"/>
        </w:rPr>
        <w:t xml:space="preserve"> (lub pieczątka)    </w:t>
      </w:r>
      <w:r w:rsidRPr="00805A8B">
        <w:rPr>
          <w:rFonts w:ascii="Arial" w:hAnsi="Arial" w:cs="Arial"/>
          <w:i/>
          <w:sz w:val="22"/>
          <w:szCs w:val="22"/>
        </w:rPr>
        <w:t xml:space="preserve">                              (osoby upoważnionej lub osób upoważnionych)</w:t>
      </w:r>
    </w:p>
    <w:p w:rsidR="00D40B86" w:rsidRPr="00805A8B" w:rsidRDefault="00D40B86" w:rsidP="00D40B86">
      <w:pPr>
        <w:spacing w:line="276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</w:p>
    <w:p w:rsidR="00D40B86" w:rsidRPr="00805A8B" w:rsidRDefault="00D40B86" w:rsidP="00D40B86">
      <w:pPr>
        <w:spacing w:line="276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</w:p>
    <w:p w:rsidR="00D40B86" w:rsidRPr="00805A8B" w:rsidRDefault="00D40B86" w:rsidP="00D40B86">
      <w:pPr>
        <w:spacing w:line="276" w:lineRule="auto"/>
        <w:jc w:val="right"/>
        <w:rPr>
          <w:rFonts w:ascii="Arial" w:hAnsi="Arial" w:cs="Arial"/>
          <w:sz w:val="22"/>
          <w:szCs w:val="22"/>
          <w:u w:val="single"/>
        </w:rPr>
      </w:pPr>
      <w:r w:rsidRPr="00805A8B">
        <w:rPr>
          <w:rFonts w:ascii="Arial" w:hAnsi="Arial" w:cs="Arial"/>
          <w:sz w:val="22"/>
          <w:szCs w:val="22"/>
          <w:u w:val="single"/>
        </w:rPr>
        <w:lastRenderedPageBreak/>
        <w:t>Załącznik nr 7 do SIWZ</w:t>
      </w:r>
    </w:p>
    <w:p w:rsidR="00D40B86" w:rsidRPr="00805A8B" w:rsidRDefault="00D40B86" w:rsidP="00D40B86">
      <w:pPr>
        <w:spacing w:line="276" w:lineRule="auto"/>
        <w:rPr>
          <w:rFonts w:ascii="Arial" w:hAnsi="Arial" w:cs="Arial"/>
          <w:sz w:val="22"/>
          <w:szCs w:val="22"/>
        </w:rPr>
      </w:pPr>
      <w:r w:rsidRPr="00805A8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</w:t>
      </w:r>
    </w:p>
    <w:p w:rsidR="00D40B86" w:rsidRPr="00805A8B" w:rsidRDefault="00D40B86" w:rsidP="00D40B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05A8B">
        <w:rPr>
          <w:rFonts w:ascii="Arial" w:hAnsi="Arial" w:cs="Arial"/>
          <w:b/>
          <w:sz w:val="22"/>
          <w:szCs w:val="22"/>
        </w:rPr>
        <w:t>O Ś W I A D C Z E N I E    W Y K O N A W C Y</w:t>
      </w:r>
    </w:p>
    <w:p w:rsidR="00D40B86" w:rsidRPr="00805A8B" w:rsidRDefault="00D40B86" w:rsidP="00D40B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05A8B">
        <w:rPr>
          <w:rFonts w:ascii="Arial" w:hAnsi="Arial" w:cs="Arial"/>
          <w:b/>
          <w:sz w:val="22"/>
          <w:szCs w:val="22"/>
        </w:rPr>
        <w:t xml:space="preserve">- przynależność do grupy kapitałowej </w:t>
      </w:r>
    </w:p>
    <w:p w:rsidR="00D40B86" w:rsidRPr="00805A8B" w:rsidRDefault="00D40B86" w:rsidP="00D40B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40B86" w:rsidRPr="00805A8B" w:rsidRDefault="00D40B86" w:rsidP="00D40B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05A8B">
        <w:rPr>
          <w:rFonts w:ascii="Arial" w:hAnsi="Arial" w:cs="Arial"/>
          <w:b/>
          <w:sz w:val="22"/>
          <w:szCs w:val="22"/>
        </w:rPr>
        <w:t xml:space="preserve">w postępowaniu o udzielenie zamówienia publicznego, którego wartość szacunkowa  przekracza wyrażoną  w złotych równowartość kwoty 134 000 euro i nie przekracza kwoty </w:t>
      </w:r>
    </w:p>
    <w:p w:rsidR="00D40B86" w:rsidRPr="00805A8B" w:rsidRDefault="00D40B86" w:rsidP="00D40B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05A8B">
        <w:rPr>
          <w:rFonts w:ascii="Arial" w:hAnsi="Arial" w:cs="Arial"/>
          <w:b/>
          <w:sz w:val="22"/>
          <w:szCs w:val="22"/>
        </w:rPr>
        <w:t>10 mln euro, prowadzonym na podstawie ustawy z dnia 29 stycznia 2004 r. Prawo zamówień publicznych (j. t. z 2013 r. Dz. U. poz. 907 ze zm.), w trybie przetargu nieograniczonego</w:t>
      </w:r>
      <w:r w:rsidRPr="00805A8B">
        <w:rPr>
          <w:rFonts w:ascii="Arial" w:hAnsi="Arial" w:cs="Arial"/>
          <w:b/>
          <w:sz w:val="22"/>
          <w:szCs w:val="22"/>
        </w:rPr>
        <w:br/>
        <w:t xml:space="preserve"> na:</w:t>
      </w:r>
    </w:p>
    <w:p w:rsidR="00D40B86" w:rsidRPr="00805A8B" w:rsidRDefault="00D40B86" w:rsidP="00D40B86">
      <w:pPr>
        <w:shd w:val="clear" w:color="auto" w:fill="FFFFFF"/>
        <w:spacing w:line="276" w:lineRule="auto"/>
        <w:ind w:left="14"/>
        <w:jc w:val="center"/>
        <w:rPr>
          <w:rFonts w:ascii="Arial" w:hAnsi="Arial" w:cs="Arial"/>
          <w:b/>
          <w:sz w:val="22"/>
          <w:szCs w:val="22"/>
        </w:rPr>
      </w:pPr>
      <w:r w:rsidRPr="00805A8B">
        <w:rPr>
          <w:rFonts w:ascii="Arial" w:hAnsi="Arial" w:cs="Arial"/>
          <w:b/>
          <w:sz w:val="22"/>
          <w:szCs w:val="22"/>
        </w:rPr>
        <w:t xml:space="preserve"> Dostawa i montaż systemu wykrywania i monitorowania substancji olejowych na powierzchni wody oraz wykrywania i śledzenia małych obiektów </w:t>
      </w:r>
    </w:p>
    <w:p w:rsidR="00D40B86" w:rsidRPr="00805A8B" w:rsidRDefault="00D40B86" w:rsidP="00D40B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40B86" w:rsidRPr="00805A8B" w:rsidRDefault="00D40B86" w:rsidP="00D40B8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shd w:val="clear" w:color="auto" w:fill="FFFFFF"/>
        <w:spacing w:line="276" w:lineRule="auto"/>
        <w:ind w:left="14"/>
        <w:jc w:val="both"/>
        <w:rPr>
          <w:rFonts w:ascii="Arial" w:hAnsi="Arial" w:cs="Arial"/>
          <w:sz w:val="22"/>
          <w:szCs w:val="22"/>
        </w:rPr>
      </w:pPr>
      <w:r w:rsidRPr="00805A8B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Ubiegając się o udzielenie zamówienia publicznego w trybie przetargu nieograniczonego na </w:t>
      </w:r>
      <w:r w:rsidRPr="00805A8B">
        <w:rPr>
          <w:rFonts w:ascii="Arial" w:eastAsia="Arial Unicode MS" w:hAnsi="Arial" w:cs="Arial"/>
          <w:bCs/>
          <w:sz w:val="22"/>
          <w:szCs w:val="22"/>
        </w:rPr>
        <w:t xml:space="preserve"> </w:t>
      </w:r>
    </w:p>
    <w:p w:rsidR="00D40B86" w:rsidRPr="00805A8B" w:rsidRDefault="00D40B86" w:rsidP="00D40B86">
      <w:pPr>
        <w:spacing w:line="276" w:lineRule="auto"/>
        <w:jc w:val="both"/>
        <w:rPr>
          <w:rFonts w:ascii="Arial" w:eastAsia="Arial Unicode MS" w:hAnsi="Arial" w:cs="Arial"/>
          <w:shadow/>
          <w:sz w:val="22"/>
          <w:szCs w:val="22"/>
        </w:rPr>
      </w:pPr>
    </w:p>
    <w:p w:rsidR="00D40B86" w:rsidRPr="00805A8B" w:rsidRDefault="00D40B86" w:rsidP="00D40B86">
      <w:pPr>
        <w:shd w:val="clear" w:color="auto" w:fill="FFFFFF"/>
        <w:spacing w:before="254" w:line="276" w:lineRule="auto"/>
        <w:ind w:left="24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 w:rsidRPr="00805A8B">
        <w:rPr>
          <w:rFonts w:ascii="Arial" w:eastAsia="Arial Unicode MS" w:hAnsi="Arial" w:cs="Arial"/>
          <w:bCs/>
          <w:color w:val="000000"/>
          <w:sz w:val="22"/>
          <w:szCs w:val="22"/>
        </w:rPr>
        <w:t>oświadczamy że</w:t>
      </w:r>
      <w:r w:rsidRPr="00805A8B">
        <w:rPr>
          <w:rStyle w:val="Odwoanieprzypisudolnego"/>
          <w:rFonts w:ascii="Arial" w:eastAsia="Arial Unicode MS" w:hAnsi="Arial" w:cs="Arial"/>
          <w:color w:val="000000"/>
          <w:sz w:val="22"/>
          <w:szCs w:val="22"/>
        </w:rPr>
        <w:footnoteReference w:id="8"/>
      </w:r>
      <w:r w:rsidRPr="00805A8B">
        <w:rPr>
          <w:rFonts w:ascii="Arial" w:eastAsia="Arial Unicode MS" w:hAnsi="Arial" w:cs="Arial"/>
          <w:bCs/>
          <w:color w:val="000000"/>
          <w:sz w:val="22"/>
          <w:szCs w:val="22"/>
        </w:rPr>
        <w:t>:</w:t>
      </w:r>
    </w:p>
    <w:p w:rsidR="00D40B86" w:rsidRPr="00805A8B" w:rsidRDefault="00D40B86" w:rsidP="00D40B86">
      <w:pPr>
        <w:shd w:val="clear" w:color="auto" w:fill="FFFFFF"/>
        <w:spacing w:before="254" w:line="276" w:lineRule="auto"/>
        <w:ind w:left="24"/>
        <w:jc w:val="both"/>
        <w:rPr>
          <w:rFonts w:ascii="Arial" w:eastAsia="Arial Unicode MS" w:hAnsi="Arial" w:cs="Arial"/>
          <w:sz w:val="22"/>
          <w:szCs w:val="22"/>
        </w:rPr>
      </w:pPr>
      <w:r w:rsidRPr="00805A8B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*nie należymy  do grupy kapitałowej, o której mowa w 24 ust. 2 </w:t>
      </w:r>
      <w:proofErr w:type="spellStart"/>
      <w:r w:rsidRPr="00805A8B">
        <w:rPr>
          <w:rFonts w:ascii="Arial" w:eastAsia="Arial Unicode MS" w:hAnsi="Arial" w:cs="Arial"/>
          <w:bCs/>
          <w:color w:val="000000"/>
          <w:sz w:val="22"/>
          <w:szCs w:val="22"/>
        </w:rPr>
        <w:t>pkt</w:t>
      </w:r>
      <w:proofErr w:type="spellEnd"/>
      <w:r w:rsidRPr="00805A8B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 5 ustawy </w:t>
      </w:r>
      <w:proofErr w:type="spellStart"/>
      <w:r w:rsidRPr="00805A8B">
        <w:rPr>
          <w:rFonts w:ascii="Arial" w:eastAsia="Arial Unicode MS" w:hAnsi="Arial" w:cs="Arial"/>
          <w:bCs/>
          <w:color w:val="000000"/>
          <w:sz w:val="22"/>
          <w:szCs w:val="22"/>
        </w:rPr>
        <w:t>Pzp</w:t>
      </w:r>
      <w:proofErr w:type="spellEnd"/>
    </w:p>
    <w:p w:rsidR="00D40B86" w:rsidRPr="00805A8B" w:rsidRDefault="00D40B86" w:rsidP="00D40B86">
      <w:pPr>
        <w:shd w:val="clear" w:color="auto" w:fill="FFFFFF"/>
        <w:spacing w:before="254" w:line="276" w:lineRule="auto"/>
        <w:ind w:left="24"/>
        <w:jc w:val="both"/>
        <w:rPr>
          <w:rFonts w:ascii="Arial" w:eastAsia="Arial Unicode MS" w:hAnsi="Arial" w:cs="Arial"/>
          <w:sz w:val="22"/>
          <w:szCs w:val="22"/>
        </w:rPr>
      </w:pPr>
      <w:r w:rsidRPr="00805A8B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*należymy  do tej samej grupy kapitałowej, o której mowa w 24 ust. 2 </w:t>
      </w:r>
      <w:proofErr w:type="spellStart"/>
      <w:r w:rsidRPr="00805A8B">
        <w:rPr>
          <w:rFonts w:ascii="Arial" w:eastAsia="Arial Unicode MS" w:hAnsi="Arial" w:cs="Arial"/>
          <w:bCs/>
          <w:color w:val="000000"/>
          <w:sz w:val="22"/>
          <w:szCs w:val="22"/>
        </w:rPr>
        <w:t>pkt</w:t>
      </w:r>
      <w:proofErr w:type="spellEnd"/>
      <w:r w:rsidRPr="00805A8B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 5 ustawy </w:t>
      </w:r>
      <w:proofErr w:type="spellStart"/>
      <w:r w:rsidRPr="00805A8B">
        <w:rPr>
          <w:rFonts w:ascii="Arial" w:eastAsia="Arial Unicode MS" w:hAnsi="Arial" w:cs="Arial"/>
          <w:bCs/>
          <w:color w:val="000000"/>
          <w:sz w:val="22"/>
          <w:szCs w:val="22"/>
        </w:rPr>
        <w:t>Pzp</w:t>
      </w:r>
      <w:proofErr w:type="spellEnd"/>
      <w:r w:rsidRPr="00805A8B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 w skład której wchodzą następujące podmioty: </w:t>
      </w:r>
      <w:r w:rsidRPr="00805A8B">
        <w:rPr>
          <w:rFonts w:ascii="Arial" w:eastAsia="Arial Unicode MS" w:hAnsi="Arial" w:cs="Arial"/>
          <w:bCs/>
          <w:i/>
          <w:color w:val="000000"/>
          <w:sz w:val="22"/>
          <w:szCs w:val="22"/>
        </w:rPr>
        <w:t>(wskazane poniżej lub lista w załączeniu)</w:t>
      </w:r>
    </w:p>
    <w:p w:rsidR="00D40B86" w:rsidRPr="00805A8B" w:rsidRDefault="00D40B86" w:rsidP="00D40B86">
      <w:pPr>
        <w:spacing w:after="547"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3"/>
        <w:gridCol w:w="3878"/>
        <w:gridCol w:w="3773"/>
      </w:tblGrid>
      <w:tr w:rsidR="00D40B86" w:rsidRPr="00805A8B" w:rsidTr="00C83720">
        <w:trPr>
          <w:trHeight w:hRule="exact" w:val="28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B86" w:rsidRPr="00805A8B" w:rsidRDefault="00D40B86" w:rsidP="00C83720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805A8B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B86" w:rsidRPr="00805A8B" w:rsidRDefault="00D40B86" w:rsidP="00C83720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805A8B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B86" w:rsidRPr="00805A8B" w:rsidRDefault="00D40B86" w:rsidP="00C83720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805A8B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  <w:t>Adres</w:t>
            </w:r>
          </w:p>
        </w:tc>
      </w:tr>
      <w:tr w:rsidR="00D40B86" w:rsidRPr="00805A8B" w:rsidTr="00C83720">
        <w:trPr>
          <w:trHeight w:hRule="exact" w:val="27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B86" w:rsidRPr="00805A8B" w:rsidRDefault="00D40B86" w:rsidP="00C83720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805A8B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B86" w:rsidRPr="00805A8B" w:rsidRDefault="00D40B86" w:rsidP="00C83720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B86" w:rsidRPr="00805A8B" w:rsidRDefault="00D40B86" w:rsidP="00C83720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40B86" w:rsidRPr="00805A8B" w:rsidTr="00C83720">
        <w:trPr>
          <w:trHeight w:hRule="exact" w:val="28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B86" w:rsidRPr="00805A8B" w:rsidRDefault="00D40B86" w:rsidP="00C83720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805A8B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B86" w:rsidRPr="00805A8B" w:rsidRDefault="00D40B86" w:rsidP="00C83720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B86" w:rsidRPr="00805A8B" w:rsidRDefault="00D40B86" w:rsidP="00C83720">
            <w:pPr>
              <w:shd w:val="clear" w:color="auto" w:fill="FFFFFF"/>
              <w:spacing w:line="276" w:lineRule="auto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D40B86" w:rsidRPr="00805A8B" w:rsidRDefault="00D40B86" w:rsidP="00D40B86">
      <w:pPr>
        <w:spacing w:line="276" w:lineRule="auto"/>
        <w:ind w:left="708"/>
        <w:jc w:val="both"/>
        <w:rPr>
          <w:rFonts w:ascii="Arial" w:eastAsia="Arial Unicode MS" w:hAnsi="Arial" w:cs="Arial"/>
          <w:sz w:val="22"/>
          <w:szCs w:val="22"/>
        </w:rPr>
      </w:pPr>
    </w:p>
    <w:p w:rsidR="00D40B86" w:rsidRPr="00805A8B" w:rsidRDefault="00D40B86" w:rsidP="00D40B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spacing w:line="276" w:lineRule="auto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spacing w:line="276" w:lineRule="auto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spacing w:line="276" w:lineRule="auto"/>
        <w:rPr>
          <w:rFonts w:ascii="Arial" w:hAnsi="Arial" w:cs="Arial"/>
          <w:sz w:val="22"/>
          <w:szCs w:val="22"/>
        </w:rPr>
      </w:pPr>
    </w:p>
    <w:p w:rsidR="00D40B86" w:rsidRPr="00805A8B" w:rsidRDefault="00D40B86" w:rsidP="00D40B86">
      <w:pPr>
        <w:pStyle w:val="pkt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805A8B">
        <w:rPr>
          <w:rFonts w:ascii="Arial" w:hAnsi="Arial" w:cs="Arial"/>
          <w:sz w:val="22"/>
          <w:szCs w:val="22"/>
        </w:rPr>
        <w:t>……………………………                                 …………………………………………..</w:t>
      </w:r>
    </w:p>
    <w:p w:rsidR="00D40B86" w:rsidRPr="00805A8B" w:rsidRDefault="00D40B86" w:rsidP="00D40B86">
      <w:pPr>
        <w:spacing w:line="276" w:lineRule="auto"/>
        <w:rPr>
          <w:rFonts w:ascii="Arial" w:hAnsi="Arial" w:cs="Arial"/>
          <w:sz w:val="22"/>
          <w:szCs w:val="22"/>
        </w:rPr>
      </w:pPr>
      <w:r w:rsidRPr="00805A8B">
        <w:rPr>
          <w:rFonts w:ascii="Arial" w:hAnsi="Arial" w:cs="Arial"/>
          <w:sz w:val="22"/>
          <w:szCs w:val="22"/>
        </w:rPr>
        <w:lastRenderedPageBreak/>
        <w:t xml:space="preserve">            Nazwa Wykonawcy                                                                 podpis Wykonawcy</w:t>
      </w:r>
    </w:p>
    <w:p w:rsidR="00D40B86" w:rsidRPr="00805A8B" w:rsidRDefault="00D40B86" w:rsidP="00D40B86">
      <w:pPr>
        <w:spacing w:line="276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805A8B">
        <w:rPr>
          <w:rFonts w:ascii="Arial" w:hAnsi="Arial" w:cs="Arial"/>
          <w:i/>
          <w:sz w:val="22"/>
          <w:szCs w:val="22"/>
        </w:rPr>
        <w:tab/>
        <w:t xml:space="preserve">  (lub pieczątka)    </w:t>
      </w:r>
      <w:r w:rsidR="00635D17">
        <w:rPr>
          <w:rFonts w:ascii="Arial" w:hAnsi="Arial" w:cs="Arial"/>
          <w:i/>
          <w:sz w:val="22"/>
          <w:szCs w:val="22"/>
        </w:rPr>
        <w:t xml:space="preserve">                    </w:t>
      </w:r>
      <w:r w:rsidRPr="00805A8B">
        <w:rPr>
          <w:rFonts w:ascii="Arial" w:hAnsi="Arial" w:cs="Arial"/>
          <w:i/>
          <w:sz w:val="22"/>
          <w:szCs w:val="22"/>
        </w:rPr>
        <w:t xml:space="preserve">          (osoby upoważnionej lub osób upoważnionych)</w:t>
      </w:r>
    </w:p>
    <w:p w:rsidR="004F41E7" w:rsidRDefault="004F41E7" w:rsidP="00D40B86">
      <w:pPr>
        <w:rPr>
          <w:rFonts w:ascii="Arial" w:hAnsi="Arial" w:cs="Arial"/>
          <w:b/>
          <w:sz w:val="22"/>
          <w:szCs w:val="22"/>
        </w:rPr>
      </w:pPr>
    </w:p>
    <w:p w:rsidR="00D40B86" w:rsidRDefault="00D40B86" w:rsidP="00D40B86"/>
    <w:sectPr w:rsidR="00D40B86" w:rsidSect="004F4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B86" w:rsidRDefault="00D40B86" w:rsidP="00D40B86">
      <w:r>
        <w:separator/>
      </w:r>
    </w:p>
  </w:endnote>
  <w:endnote w:type="continuationSeparator" w:id="0">
    <w:p w:rsidR="00D40B86" w:rsidRDefault="00D40B86" w:rsidP="00D4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B86" w:rsidRDefault="00D40B86" w:rsidP="00D40B86">
      <w:r>
        <w:separator/>
      </w:r>
    </w:p>
  </w:footnote>
  <w:footnote w:type="continuationSeparator" w:id="0">
    <w:p w:rsidR="00D40B86" w:rsidRDefault="00D40B86" w:rsidP="00D40B86">
      <w:r>
        <w:continuationSeparator/>
      </w:r>
    </w:p>
  </w:footnote>
  <w:footnote w:id="1">
    <w:p w:rsidR="00D40B86" w:rsidRPr="000F5A2A" w:rsidRDefault="00D40B86" w:rsidP="00D40B86">
      <w:pPr>
        <w:pStyle w:val="Tekstprzypisudolnego"/>
        <w:rPr>
          <w:sz w:val="16"/>
          <w:szCs w:val="16"/>
        </w:rPr>
      </w:pPr>
      <w:r w:rsidRPr="000F5A2A">
        <w:rPr>
          <w:rStyle w:val="Odwoanieprzypisudolnego"/>
          <w:sz w:val="16"/>
          <w:szCs w:val="16"/>
        </w:rPr>
        <w:footnoteRef/>
      </w:r>
      <w:r w:rsidRPr="000F5A2A">
        <w:rPr>
          <w:sz w:val="16"/>
          <w:szCs w:val="16"/>
        </w:rPr>
        <w:t xml:space="preserve"> Należy wskazać nr faksu, na który Zamawiający będzie przesyłał </w:t>
      </w:r>
      <w:r w:rsidRPr="000F5A2A">
        <w:rPr>
          <w:rFonts w:cs="Arial"/>
          <w:sz w:val="16"/>
          <w:szCs w:val="16"/>
        </w:rPr>
        <w:t>oświadczenia, wnioski, zawiadomienia oraz informacje</w:t>
      </w:r>
      <w:r w:rsidRPr="000F5A2A">
        <w:rPr>
          <w:sz w:val="16"/>
          <w:szCs w:val="16"/>
        </w:rPr>
        <w:t xml:space="preserve"> zgodnie z art. 27 ust. 2 ustawy </w:t>
      </w:r>
      <w:r w:rsidRPr="000F5A2A">
        <w:rPr>
          <w:sz w:val="16"/>
          <w:szCs w:val="16"/>
          <w:u w:val="single"/>
        </w:rPr>
        <w:t>z zachowani</w:t>
      </w:r>
      <w:r>
        <w:rPr>
          <w:sz w:val="16"/>
          <w:szCs w:val="16"/>
          <w:u w:val="single"/>
        </w:rPr>
        <w:t>em procedury określonej w pkt. VII</w:t>
      </w:r>
      <w:r w:rsidRPr="000F5A2A">
        <w:rPr>
          <w:sz w:val="16"/>
          <w:szCs w:val="16"/>
          <w:u w:val="single"/>
        </w:rPr>
        <w:t>.3 SIWZ;</w:t>
      </w:r>
      <w:r w:rsidRPr="000F5A2A">
        <w:rPr>
          <w:sz w:val="16"/>
          <w:szCs w:val="16"/>
        </w:rPr>
        <w:t xml:space="preserve"> (jeżeli Wykonawca posiada)</w:t>
      </w:r>
    </w:p>
  </w:footnote>
  <w:footnote w:id="2">
    <w:p w:rsidR="00D40B86" w:rsidRPr="005A575E" w:rsidRDefault="00D40B86" w:rsidP="00D40B86">
      <w:pPr>
        <w:pStyle w:val="Tekstprzypisudolnego"/>
        <w:rPr>
          <w:sz w:val="16"/>
          <w:szCs w:val="16"/>
        </w:rPr>
      </w:pPr>
      <w:r w:rsidRPr="000F5A2A">
        <w:rPr>
          <w:rStyle w:val="Odwoanieprzypisudolnego"/>
          <w:sz w:val="16"/>
          <w:szCs w:val="16"/>
        </w:rPr>
        <w:footnoteRef/>
      </w:r>
      <w:r w:rsidRPr="000F5A2A">
        <w:rPr>
          <w:sz w:val="16"/>
          <w:szCs w:val="16"/>
        </w:rPr>
        <w:t xml:space="preserve"> Należy wskazać adres poczty elektronicznej, na którą Zamawiający będzie przesyłał </w:t>
      </w:r>
      <w:r w:rsidRPr="000F5A2A">
        <w:rPr>
          <w:rFonts w:cs="Arial"/>
          <w:sz w:val="16"/>
          <w:szCs w:val="16"/>
        </w:rPr>
        <w:t>oświadczenia, wnioski, zawiadomienia oraz informacje</w:t>
      </w:r>
      <w:r w:rsidRPr="00AA283F">
        <w:rPr>
          <w:sz w:val="16"/>
          <w:szCs w:val="16"/>
        </w:rPr>
        <w:t xml:space="preserve"> zgodnie z art. 27 ust. 2 ustawy </w:t>
      </w:r>
      <w:r w:rsidRPr="00AA283F">
        <w:rPr>
          <w:sz w:val="16"/>
          <w:szCs w:val="16"/>
          <w:u w:val="single"/>
        </w:rPr>
        <w:t xml:space="preserve">z zachowaniem procedury określonej w pkt. </w:t>
      </w:r>
      <w:r>
        <w:rPr>
          <w:sz w:val="16"/>
          <w:szCs w:val="16"/>
          <w:u w:val="single"/>
        </w:rPr>
        <w:t>VII</w:t>
      </w:r>
      <w:r w:rsidRPr="00AA283F">
        <w:rPr>
          <w:sz w:val="16"/>
          <w:szCs w:val="16"/>
          <w:u w:val="single"/>
        </w:rPr>
        <w:t>.3 SIWZ;</w:t>
      </w:r>
      <w:r>
        <w:rPr>
          <w:sz w:val="16"/>
          <w:szCs w:val="16"/>
        </w:rPr>
        <w:t xml:space="preserve"> (jeżeli Wykonawca posiada)</w:t>
      </w:r>
    </w:p>
  </w:footnote>
  <w:footnote w:id="3">
    <w:p w:rsidR="00D40B86" w:rsidRPr="003340F1" w:rsidRDefault="00D40B86" w:rsidP="00D40B86">
      <w:pPr>
        <w:pStyle w:val="Tekstprzypisudolnego"/>
        <w:ind w:left="180" w:hanging="180"/>
        <w:rPr>
          <w:rFonts w:cs="Arial"/>
          <w:sz w:val="16"/>
          <w:szCs w:val="16"/>
        </w:rPr>
      </w:pPr>
      <w:r w:rsidRPr="00F109DF">
        <w:rPr>
          <w:rStyle w:val="Odwoanieprzypisudolnego"/>
          <w:sz w:val="16"/>
          <w:szCs w:val="16"/>
        </w:rPr>
        <w:footnoteRef/>
      </w:r>
      <w:r w:rsidRPr="00F109DF">
        <w:rPr>
          <w:sz w:val="16"/>
          <w:szCs w:val="16"/>
        </w:rPr>
        <w:t xml:space="preserve"> </w:t>
      </w:r>
      <w:r w:rsidRPr="00F109DF">
        <w:rPr>
          <w:rFonts w:cs="Arial"/>
          <w:sz w:val="16"/>
          <w:szCs w:val="16"/>
        </w:rPr>
        <w:t>Niepotrzebne skreślić. W przypadku wykonywania części zamówienia przez podwykonawców należy wskazać część zamówienia, której wykonanie Wykonawca  powierzy podwykonawcom</w:t>
      </w:r>
      <w:r>
        <w:rPr>
          <w:rFonts w:cs="Arial"/>
          <w:sz w:val="16"/>
          <w:szCs w:val="16"/>
        </w:rPr>
        <w:t xml:space="preserve">, </w:t>
      </w:r>
      <w:r w:rsidRPr="003340F1">
        <w:rPr>
          <w:rFonts w:cs="Arial"/>
          <w:sz w:val="16"/>
          <w:szCs w:val="16"/>
        </w:rPr>
        <w:t>tj. wskazać zakres przedmiotu umowy, który ma realizować podwykonawca.</w:t>
      </w:r>
    </w:p>
  </w:footnote>
  <w:footnote w:id="4">
    <w:p w:rsidR="00D40B86" w:rsidRPr="005A3703" w:rsidRDefault="00D40B86" w:rsidP="00D40B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3703">
        <w:rPr>
          <w:sz w:val="16"/>
          <w:szCs w:val="16"/>
        </w:rPr>
        <w:t>Niepotrzebne skreślić. W przypadku gdy Wykonawca należy do tej samej grupy kapitałowej, o której mowa w art. 24 ust. 2 pkt. 5 ustawy wraz z ofertą składa  listę podmiotów należących do tej samej grupy kapitałowej.</w:t>
      </w:r>
      <w:r w:rsidRPr="005A3703">
        <w:t xml:space="preserve">  </w:t>
      </w:r>
    </w:p>
  </w:footnote>
  <w:footnote w:id="5">
    <w:p w:rsidR="00D40B86" w:rsidRPr="006B11D4" w:rsidRDefault="00D40B86" w:rsidP="00D40B86">
      <w:pPr>
        <w:pStyle w:val="Tekstprzypisudolnego"/>
        <w:ind w:left="180" w:hanging="180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 przypadku zastrzeżenia w ofercie informacji  w trybie art. 8 ust. 3  ustawy należy wymienić informacje zastrzeżone stanowiące tajemnicę przedsiębiorstwa  oraz wykazać</w:t>
      </w:r>
      <w:r w:rsidRPr="003B135B">
        <w:rPr>
          <w:rFonts w:cs="Arial"/>
          <w:sz w:val="16"/>
          <w:szCs w:val="16"/>
        </w:rPr>
        <w:t>, że zastrzeżone informacje stanowią tajemnicę przedsiębiorstwa</w:t>
      </w:r>
      <w:r>
        <w:rPr>
          <w:rFonts w:cs="Arial"/>
          <w:sz w:val="16"/>
          <w:szCs w:val="16"/>
        </w:rPr>
        <w:t>, jednocześnie</w:t>
      </w:r>
      <w:r w:rsidRPr="003B135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zabezpieczając je  zgodnie z postanowieniami „SIWZ”.</w:t>
      </w:r>
    </w:p>
  </w:footnote>
  <w:footnote w:id="6">
    <w:p w:rsidR="00D40B86" w:rsidRPr="002678AD" w:rsidRDefault="00D40B86" w:rsidP="00D40B86">
      <w:pPr>
        <w:pStyle w:val="Tekstprzypisudolnego"/>
        <w:rPr>
          <w:rFonts w:cs="Arial"/>
          <w:sz w:val="22"/>
          <w:szCs w:val="22"/>
        </w:rPr>
      </w:pPr>
      <w:r w:rsidRPr="002678AD">
        <w:rPr>
          <w:rStyle w:val="Odwoanieprzypisudolnego"/>
          <w:rFonts w:cs="Arial"/>
          <w:sz w:val="22"/>
          <w:szCs w:val="22"/>
        </w:rPr>
        <w:footnoteRef/>
      </w:r>
      <w:r w:rsidRPr="002678AD">
        <w:rPr>
          <w:rFonts w:cs="Arial"/>
          <w:sz w:val="22"/>
          <w:szCs w:val="22"/>
        </w:rPr>
        <w:t xml:space="preserve"> W wykazie należy umieścić przynajmniej informacje o doświadczeniu potwierdzającym spełnienie warunku udziału w postępowaniu, tj. doświadczenie w postaci sprawowania nadzoru technicznego nad realizacją dostawy i montażu radarowego systemu wykrywania i monitorowania substancji olejowych na powierzchni wody</w:t>
      </w:r>
      <w:r>
        <w:rPr>
          <w:rFonts w:cs="Arial"/>
          <w:sz w:val="22"/>
          <w:szCs w:val="22"/>
        </w:rPr>
        <w:t>. Treść wykazu będzie analizowana pod względem spełnienia warunków udziału w postępowaniu</w:t>
      </w:r>
    </w:p>
  </w:footnote>
  <w:footnote w:id="7">
    <w:p w:rsidR="00D40B86" w:rsidRDefault="00D40B86" w:rsidP="00D40B86">
      <w:pPr>
        <w:pStyle w:val="Tekstprzypisudolnego"/>
      </w:pPr>
      <w:r>
        <w:rPr>
          <w:rStyle w:val="Odwoanieprzypisudolnego"/>
        </w:rPr>
        <w:footnoteRef/>
      </w:r>
      <w:r>
        <w:t xml:space="preserve"> umowa o pracę, cywilnoprawna </w:t>
      </w:r>
      <w:proofErr w:type="spellStart"/>
      <w:r>
        <w:t>itd</w:t>
      </w:r>
      <w:proofErr w:type="spellEnd"/>
      <w:r>
        <w:t xml:space="preserve"> łącząca wykonawcę bezpośrednio z daną osobą rozpatrywana jest jako tzw. dysponowanie bezpośrednie i nie stanowi udostępnienia potencjału w rozumieniu </w:t>
      </w:r>
      <w:proofErr w:type="spellStart"/>
      <w:r>
        <w:t>art</w:t>
      </w:r>
      <w:proofErr w:type="spellEnd"/>
      <w:r>
        <w:t xml:space="preserve"> 26 2b </w:t>
      </w:r>
      <w:proofErr w:type="spellStart"/>
      <w:r>
        <w:t>Pzp</w:t>
      </w:r>
      <w:proofErr w:type="spellEnd"/>
      <w:r>
        <w:t xml:space="preserve">. </w:t>
      </w:r>
    </w:p>
  </w:footnote>
  <w:footnote w:id="8">
    <w:p w:rsidR="00D40B86" w:rsidRDefault="00D40B86" w:rsidP="00D40B8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lub prawidłową odpowiedź podkreślić. Z powyższego oświadczenia winna wynikać informacja czy wykonawca należy do grupy kapitałowej, a w przypadku odpowiedzi twierdzącej - koniecznym jest zamieszczenie / dołączenie listy podmiotów należących do tej samej grupy kapitałowej.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B4033"/>
    <w:multiLevelType w:val="multilevel"/>
    <w:tmpl w:val="4078B7EE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lang w:val="de-DE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E3946F8"/>
    <w:multiLevelType w:val="hybridMultilevel"/>
    <w:tmpl w:val="D592BD26"/>
    <w:lvl w:ilvl="0" w:tplc="0415000F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B86"/>
    <w:rsid w:val="00000434"/>
    <w:rsid w:val="000008F1"/>
    <w:rsid w:val="00000985"/>
    <w:rsid w:val="00001334"/>
    <w:rsid w:val="00002333"/>
    <w:rsid w:val="000024C3"/>
    <w:rsid w:val="00002614"/>
    <w:rsid w:val="000027C6"/>
    <w:rsid w:val="00002B51"/>
    <w:rsid w:val="00002D9F"/>
    <w:rsid w:val="000037BD"/>
    <w:rsid w:val="000041FA"/>
    <w:rsid w:val="000053B9"/>
    <w:rsid w:val="00006071"/>
    <w:rsid w:val="000068E5"/>
    <w:rsid w:val="00006A5F"/>
    <w:rsid w:val="00006BA6"/>
    <w:rsid w:val="00007057"/>
    <w:rsid w:val="00007356"/>
    <w:rsid w:val="00007506"/>
    <w:rsid w:val="000112A5"/>
    <w:rsid w:val="0001131A"/>
    <w:rsid w:val="00011435"/>
    <w:rsid w:val="00012446"/>
    <w:rsid w:val="000128A8"/>
    <w:rsid w:val="00012ADC"/>
    <w:rsid w:val="00012E0A"/>
    <w:rsid w:val="000130B8"/>
    <w:rsid w:val="000143D9"/>
    <w:rsid w:val="00014A06"/>
    <w:rsid w:val="0001599A"/>
    <w:rsid w:val="00015EDA"/>
    <w:rsid w:val="000161B0"/>
    <w:rsid w:val="0001763B"/>
    <w:rsid w:val="00017866"/>
    <w:rsid w:val="000178CD"/>
    <w:rsid w:val="00017C7C"/>
    <w:rsid w:val="00020D64"/>
    <w:rsid w:val="000224D9"/>
    <w:rsid w:val="00023E92"/>
    <w:rsid w:val="00024638"/>
    <w:rsid w:val="000247E3"/>
    <w:rsid w:val="000248CB"/>
    <w:rsid w:val="000262BD"/>
    <w:rsid w:val="00026BCE"/>
    <w:rsid w:val="0002734B"/>
    <w:rsid w:val="00027551"/>
    <w:rsid w:val="00027B52"/>
    <w:rsid w:val="00027D8D"/>
    <w:rsid w:val="00030022"/>
    <w:rsid w:val="00031106"/>
    <w:rsid w:val="0003164E"/>
    <w:rsid w:val="00031EFE"/>
    <w:rsid w:val="0003221F"/>
    <w:rsid w:val="00032870"/>
    <w:rsid w:val="00032CCF"/>
    <w:rsid w:val="00032FAD"/>
    <w:rsid w:val="0003352D"/>
    <w:rsid w:val="00033D83"/>
    <w:rsid w:val="00033E3E"/>
    <w:rsid w:val="00034284"/>
    <w:rsid w:val="000347DF"/>
    <w:rsid w:val="00034A05"/>
    <w:rsid w:val="0003522B"/>
    <w:rsid w:val="000355A7"/>
    <w:rsid w:val="00035948"/>
    <w:rsid w:val="00036779"/>
    <w:rsid w:val="000371FB"/>
    <w:rsid w:val="000400C8"/>
    <w:rsid w:val="0004078E"/>
    <w:rsid w:val="00040921"/>
    <w:rsid w:val="00040FD6"/>
    <w:rsid w:val="00041273"/>
    <w:rsid w:val="000417EA"/>
    <w:rsid w:val="00041D6A"/>
    <w:rsid w:val="00042D80"/>
    <w:rsid w:val="00042DBC"/>
    <w:rsid w:val="00043BAF"/>
    <w:rsid w:val="00043F6D"/>
    <w:rsid w:val="00044068"/>
    <w:rsid w:val="00045318"/>
    <w:rsid w:val="00045962"/>
    <w:rsid w:val="00045A0A"/>
    <w:rsid w:val="00047062"/>
    <w:rsid w:val="00047914"/>
    <w:rsid w:val="00050469"/>
    <w:rsid w:val="00050932"/>
    <w:rsid w:val="00052040"/>
    <w:rsid w:val="00052D65"/>
    <w:rsid w:val="00053680"/>
    <w:rsid w:val="0005429C"/>
    <w:rsid w:val="00054F7F"/>
    <w:rsid w:val="00055E46"/>
    <w:rsid w:val="00056A20"/>
    <w:rsid w:val="00056A4B"/>
    <w:rsid w:val="0005764D"/>
    <w:rsid w:val="000578CF"/>
    <w:rsid w:val="0006008D"/>
    <w:rsid w:val="000609D0"/>
    <w:rsid w:val="00060B94"/>
    <w:rsid w:val="00061A8E"/>
    <w:rsid w:val="00061B82"/>
    <w:rsid w:val="00061EC5"/>
    <w:rsid w:val="00062CDE"/>
    <w:rsid w:val="00063A4C"/>
    <w:rsid w:val="000642C7"/>
    <w:rsid w:val="000648B2"/>
    <w:rsid w:val="00064F2F"/>
    <w:rsid w:val="0006534B"/>
    <w:rsid w:val="000658D1"/>
    <w:rsid w:val="00065C96"/>
    <w:rsid w:val="000660F9"/>
    <w:rsid w:val="00066792"/>
    <w:rsid w:val="0006687B"/>
    <w:rsid w:val="00066A12"/>
    <w:rsid w:val="00067062"/>
    <w:rsid w:val="000677A6"/>
    <w:rsid w:val="00070111"/>
    <w:rsid w:val="00071C9C"/>
    <w:rsid w:val="00071E11"/>
    <w:rsid w:val="00072020"/>
    <w:rsid w:val="000721D2"/>
    <w:rsid w:val="00072EF3"/>
    <w:rsid w:val="000731A7"/>
    <w:rsid w:val="00073777"/>
    <w:rsid w:val="00073884"/>
    <w:rsid w:val="00073CDE"/>
    <w:rsid w:val="00074381"/>
    <w:rsid w:val="00074FF4"/>
    <w:rsid w:val="00075833"/>
    <w:rsid w:val="0007617C"/>
    <w:rsid w:val="00076241"/>
    <w:rsid w:val="000766FD"/>
    <w:rsid w:val="00076C34"/>
    <w:rsid w:val="000779DC"/>
    <w:rsid w:val="00077E70"/>
    <w:rsid w:val="00077F51"/>
    <w:rsid w:val="00080175"/>
    <w:rsid w:val="000801AC"/>
    <w:rsid w:val="00080949"/>
    <w:rsid w:val="00080A50"/>
    <w:rsid w:val="00080C01"/>
    <w:rsid w:val="00080CA9"/>
    <w:rsid w:val="00081A28"/>
    <w:rsid w:val="00081B61"/>
    <w:rsid w:val="000823DF"/>
    <w:rsid w:val="000824D6"/>
    <w:rsid w:val="00082688"/>
    <w:rsid w:val="000826AD"/>
    <w:rsid w:val="000831A8"/>
    <w:rsid w:val="0008398D"/>
    <w:rsid w:val="00083C2C"/>
    <w:rsid w:val="00083F58"/>
    <w:rsid w:val="00084074"/>
    <w:rsid w:val="000844CF"/>
    <w:rsid w:val="00084737"/>
    <w:rsid w:val="00084E05"/>
    <w:rsid w:val="000861DF"/>
    <w:rsid w:val="000862E0"/>
    <w:rsid w:val="0008697D"/>
    <w:rsid w:val="0009119B"/>
    <w:rsid w:val="00091D67"/>
    <w:rsid w:val="00091E45"/>
    <w:rsid w:val="00091FAF"/>
    <w:rsid w:val="00091FB4"/>
    <w:rsid w:val="00092345"/>
    <w:rsid w:val="00092580"/>
    <w:rsid w:val="00092B79"/>
    <w:rsid w:val="00092D48"/>
    <w:rsid w:val="00092EE6"/>
    <w:rsid w:val="0009342B"/>
    <w:rsid w:val="00093999"/>
    <w:rsid w:val="00094300"/>
    <w:rsid w:val="000949A1"/>
    <w:rsid w:val="0009513A"/>
    <w:rsid w:val="000954C9"/>
    <w:rsid w:val="00095B10"/>
    <w:rsid w:val="00095B28"/>
    <w:rsid w:val="000964EC"/>
    <w:rsid w:val="00096884"/>
    <w:rsid w:val="00096910"/>
    <w:rsid w:val="00096E0D"/>
    <w:rsid w:val="00097455"/>
    <w:rsid w:val="000A0115"/>
    <w:rsid w:val="000A0246"/>
    <w:rsid w:val="000A0CFE"/>
    <w:rsid w:val="000A0F79"/>
    <w:rsid w:val="000A219C"/>
    <w:rsid w:val="000A21E4"/>
    <w:rsid w:val="000A2914"/>
    <w:rsid w:val="000A2C6E"/>
    <w:rsid w:val="000A306D"/>
    <w:rsid w:val="000A365F"/>
    <w:rsid w:val="000A4A93"/>
    <w:rsid w:val="000A5843"/>
    <w:rsid w:val="000A58A7"/>
    <w:rsid w:val="000A66CB"/>
    <w:rsid w:val="000A6AFB"/>
    <w:rsid w:val="000A7162"/>
    <w:rsid w:val="000A7326"/>
    <w:rsid w:val="000A73CF"/>
    <w:rsid w:val="000A741C"/>
    <w:rsid w:val="000B20C2"/>
    <w:rsid w:val="000B22FA"/>
    <w:rsid w:val="000B28F3"/>
    <w:rsid w:val="000B2A7D"/>
    <w:rsid w:val="000B2FE5"/>
    <w:rsid w:val="000B3334"/>
    <w:rsid w:val="000B333E"/>
    <w:rsid w:val="000B37B9"/>
    <w:rsid w:val="000B38BA"/>
    <w:rsid w:val="000B4402"/>
    <w:rsid w:val="000B4C01"/>
    <w:rsid w:val="000B4F54"/>
    <w:rsid w:val="000B5394"/>
    <w:rsid w:val="000B5D6E"/>
    <w:rsid w:val="000B5FC5"/>
    <w:rsid w:val="000B6090"/>
    <w:rsid w:val="000B6D15"/>
    <w:rsid w:val="000B71BB"/>
    <w:rsid w:val="000B7792"/>
    <w:rsid w:val="000C02F2"/>
    <w:rsid w:val="000C0979"/>
    <w:rsid w:val="000C0ADC"/>
    <w:rsid w:val="000C0CCD"/>
    <w:rsid w:val="000C0EF9"/>
    <w:rsid w:val="000C10D1"/>
    <w:rsid w:val="000C1923"/>
    <w:rsid w:val="000C1C0F"/>
    <w:rsid w:val="000C1D5A"/>
    <w:rsid w:val="000C24D8"/>
    <w:rsid w:val="000C3886"/>
    <w:rsid w:val="000C3C73"/>
    <w:rsid w:val="000C3FD9"/>
    <w:rsid w:val="000C432D"/>
    <w:rsid w:val="000C4337"/>
    <w:rsid w:val="000C4844"/>
    <w:rsid w:val="000C54D2"/>
    <w:rsid w:val="000C57C8"/>
    <w:rsid w:val="000C5880"/>
    <w:rsid w:val="000C5B59"/>
    <w:rsid w:val="000C5C54"/>
    <w:rsid w:val="000C6385"/>
    <w:rsid w:val="000C6603"/>
    <w:rsid w:val="000C688A"/>
    <w:rsid w:val="000C6EA2"/>
    <w:rsid w:val="000C71F3"/>
    <w:rsid w:val="000D0350"/>
    <w:rsid w:val="000D0630"/>
    <w:rsid w:val="000D08E3"/>
    <w:rsid w:val="000D0E2A"/>
    <w:rsid w:val="000D18E2"/>
    <w:rsid w:val="000D20B0"/>
    <w:rsid w:val="000D236C"/>
    <w:rsid w:val="000D3667"/>
    <w:rsid w:val="000D38D9"/>
    <w:rsid w:val="000D394E"/>
    <w:rsid w:val="000D401F"/>
    <w:rsid w:val="000D465E"/>
    <w:rsid w:val="000D4724"/>
    <w:rsid w:val="000D50A8"/>
    <w:rsid w:val="000D54B7"/>
    <w:rsid w:val="000D590B"/>
    <w:rsid w:val="000D59D4"/>
    <w:rsid w:val="000D5C05"/>
    <w:rsid w:val="000D61FA"/>
    <w:rsid w:val="000D6B8F"/>
    <w:rsid w:val="000D705C"/>
    <w:rsid w:val="000D7587"/>
    <w:rsid w:val="000D7870"/>
    <w:rsid w:val="000D7E6D"/>
    <w:rsid w:val="000E06A3"/>
    <w:rsid w:val="000E13DE"/>
    <w:rsid w:val="000E13E2"/>
    <w:rsid w:val="000E2514"/>
    <w:rsid w:val="000E3688"/>
    <w:rsid w:val="000E37F2"/>
    <w:rsid w:val="000E4BCB"/>
    <w:rsid w:val="000E4E20"/>
    <w:rsid w:val="000E553B"/>
    <w:rsid w:val="000E57DF"/>
    <w:rsid w:val="000E5875"/>
    <w:rsid w:val="000E63A4"/>
    <w:rsid w:val="000E65F6"/>
    <w:rsid w:val="000E68C9"/>
    <w:rsid w:val="000E6C84"/>
    <w:rsid w:val="000E6E2C"/>
    <w:rsid w:val="000F05A8"/>
    <w:rsid w:val="000F08FA"/>
    <w:rsid w:val="000F0D35"/>
    <w:rsid w:val="000F0F19"/>
    <w:rsid w:val="000F159E"/>
    <w:rsid w:val="000F1B3D"/>
    <w:rsid w:val="000F1CA7"/>
    <w:rsid w:val="000F2370"/>
    <w:rsid w:val="000F23ED"/>
    <w:rsid w:val="000F3E3C"/>
    <w:rsid w:val="000F445E"/>
    <w:rsid w:val="000F47ED"/>
    <w:rsid w:val="000F48BB"/>
    <w:rsid w:val="000F496B"/>
    <w:rsid w:val="000F4BFF"/>
    <w:rsid w:val="000F5104"/>
    <w:rsid w:val="000F59E2"/>
    <w:rsid w:val="000F6089"/>
    <w:rsid w:val="000F638E"/>
    <w:rsid w:val="000F7F13"/>
    <w:rsid w:val="00100287"/>
    <w:rsid w:val="0010137E"/>
    <w:rsid w:val="00102018"/>
    <w:rsid w:val="00102352"/>
    <w:rsid w:val="001028EC"/>
    <w:rsid w:val="00103270"/>
    <w:rsid w:val="00103C41"/>
    <w:rsid w:val="00104940"/>
    <w:rsid w:val="00104C54"/>
    <w:rsid w:val="00104D8E"/>
    <w:rsid w:val="001054DD"/>
    <w:rsid w:val="00105856"/>
    <w:rsid w:val="00105BB5"/>
    <w:rsid w:val="00105F43"/>
    <w:rsid w:val="00106330"/>
    <w:rsid w:val="0010731B"/>
    <w:rsid w:val="00107E8E"/>
    <w:rsid w:val="00110495"/>
    <w:rsid w:val="0011106A"/>
    <w:rsid w:val="00112481"/>
    <w:rsid w:val="0011281B"/>
    <w:rsid w:val="00113CD9"/>
    <w:rsid w:val="0011514F"/>
    <w:rsid w:val="001157D5"/>
    <w:rsid w:val="0011673F"/>
    <w:rsid w:val="001169FF"/>
    <w:rsid w:val="00121DEF"/>
    <w:rsid w:val="00121F0A"/>
    <w:rsid w:val="0012212E"/>
    <w:rsid w:val="00123D8F"/>
    <w:rsid w:val="0012481B"/>
    <w:rsid w:val="00125371"/>
    <w:rsid w:val="001258B9"/>
    <w:rsid w:val="0012618E"/>
    <w:rsid w:val="00126B14"/>
    <w:rsid w:val="00126DB6"/>
    <w:rsid w:val="0012725B"/>
    <w:rsid w:val="00127344"/>
    <w:rsid w:val="00130127"/>
    <w:rsid w:val="00130698"/>
    <w:rsid w:val="001308F3"/>
    <w:rsid w:val="00130F2D"/>
    <w:rsid w:val="0013102E"/>
    <w:rsid w:val="00131973"/>
    <w:rsid w:val="00131FC8"/>
    <w:rsid w:val="001320F2"/>
    <w:rsid w:val="00132689"/>
    <w:rsid w:val="001326D0"/>
    <w:rsid w:val="00132FC4"/>
    <w:rsid w:val="00133DB4"/>
    <w:rsid w:val="00134A00"/>
    <w:rsid w:val="00135316"/>
    <w:rsid w:val="00135F37"/>
    <w:rsid w:val="00136558"/>
    <w:rsid w:val="0013664E"/>
    <w:rsid w:val="001367D4"/>
    <w:rsid w:val="001368FD"/>
    <w:rsid w:val="001400B0"/>
    <w:rsid w:val="001403F9"/>
    <w:rsid w:val="00140D0C"/>
    <w:rsid w:val="00140EC6"/>
    <w:rsid w:val="00141057"/>
    <w:rsid w:val="00142294"/>
    <w:rsid w:val="001428FB"/>
    <w:rsid w:val="001431F7"/>
    <w:rsid w:val="00143C9D"/>
    <w:rsid w:val="00144644"/>
    <w:rsid w:val="0014478A"/>
    <w:rsid w:val="00144D7F"/>
    <w:rsid w:val="00145A2C"/>
    <w:rsid w:val="001462BB"/>
    <w:rsid w:val="001463AC"/>
    <w:rsid w:val="001467FE"/>
    <w:rsid w:val="00146D68"/>
    <w:rsid w:val="00147748"/>
    <w:rsid w:val="00147778"/>
    <w:rsid w:val="00147ACA"/>
    <w:rsid w:val="00147DA7"/>
    <w:rsid w:val="00150D94"/>
    <w:rsid w:val="001510CE"/>
    <w:rsid w:val="00151978"/>
    <w:rsid w:val="00152B2B"/>
    <w:rsid w:val="00154247"/>
    <w:rsid w:val="001548A2"/>
    <w:rsid w:val="00154A40"/>
    <w:rsid w:val="00154C07"/>
    <w:rsid w:val="0015565F"/>
    <w:rsid w:val="00155F81"/>
    <w:rsid w:val="00156070"/>
    <w:rsid w:val="001565D8"/>
    <w:rsid w:val="00156831"/>
    <w:rsid w:val="00160DC5"/>
    <w:rsid w:val="00161691"/>
    <w:rsid w:val="0016185A"/>
    <w:rsid w:val="00161BE2"/>
    <w:rsid w:val="00161DF6"/>
    <w:rsid w:val="001622E9"/>
    <w:rsid w:val="0016325E"/>
    <w:rsid w:val="001638DB"/>
    <w:rsid w:val="00163A65"/>
    <w:rsid w:val="00163E8D"/>
    <w:rsid w:val="00164DB6"/>
    <w:rsid w:val="00164ECB"/>
    <w:rsid w:val="0016541F"/>
    <w:rsid w:val="00167BCA"/>
    <w:rsid w:val="001703AC"/>
    <w:rsid w:val="00170913"/>
    <w:rsid w:val="00170967"/>
    <w:rsid w:val="00170B1B"/>
    <w:rsid w:val="00170BCD"/>
    <w:rsid w:val="00171083"/>
    <w:rsid w:val="001712DE"/>
    <w:rsid w:val="001715B7"/>
    <w:rsid w:val="001718A1"/>
    <w:rsid w:val="00171A44"/>
    <w:rsid w:val="001722B2"/>
    <w:rsid w:val="001723EA"/>
    <w:rsid w:val="001727EF"/>
    <w:rsid w:val="0017283E"/>
    <w:rsid w:val="001734FF"/>
    <w:rsid w:val="00173520"/>
    <w:rsid w:val="00173567"/>
    <w:rsid w:val="00173654"/>
    <w:rsid w:val="00174663"/>
    <w:rsid w:val="001747E8"/>
    <w:rsid w:val="0017641F"/>
    <w:rsid w:val="001764F7"/>
    <w:rsid w:val="001766F8"/>
    <w:rsid w:val="00176AC8"/>
    <w:rsid w:val="001770BF"/>
    <w:rsid w:val="001776DF"/>
    <w:rsid w:val="00177D56"/>
    <w:rsid w:val="00177D8D"/>
    <w:rsid w:val="00180052"/>
    <w:rsid w:val="001800D1"/>
    <w:rsid w:val="0018043F"/>
    <w:rsid w:val="001804E0"/>
    <w:rsid w:val="00181C90"/>
    <w:rsid w:val="00181CB9"/>
    <w:rsid w:val="00181CDD"/>
    <w:rsid w:val="0018234B"/>
    <w:rsid w:val="00182F28"/>
    <w:rsid w:val="0018302A"/>
    <w:rsid w:val="0018310F"/>
    <w:rsid w:val="00183347"/>
    <w:rsid w:val="00183712"/>
    <w:rsid w:val="00183A18"/>
    <w:rsid w:val="00183EE4"/>
    <w:rsid w:val="00184820"/>
    <w:rsid w:val="001851D9"/>
    <w:rsid w:val="001853F4"/>
    <w:rsid w:val="00185E0E"/>
    <w:rsid w:val="001868C4"/>
    <w:rsid w:val="00187295"/>
    <w:rsid w:val="00187462"/>
    <w:rsid w:val="001902BA"/>
    <w:rsid w:val="0019093D"/>
    <w:rsid w:val="00190CE2"/>
    <w:rsid w:val="00191B4D"/>
    <w:rsid w:val="00192266"/>
    <w:rsid w:val="0019383C"/>
    <w:rsid w:val="00193B96"/>
    <w:rsid w:val="00193D3D"/>
    <w:rsid w:val="00194484"/>
    <w:rsid w:val="001948D4"/>
    <w:rsid w:val="0019510D"/>
    <w:rsid w:val="00195541"/>
    <w:rsid w:val="00195FBC"/>
    <w:rsid w:val="001968FD"/>
    <w:rsid w:val="00196A20"/>
    <w:rsid w:val="00196ABF"/>
    <w:rsid w:val="00197052"/>
    <w:rsid w:val="001976D0"/>
    <w:rsid w:val="00197CA5"/>
    <w:rsid w:val="001A013D"/>
    <w:rsid w:val="001A1C9D"/>
    <w:rsid w:val="001A1DD2"/>
    <w:rsid w:val="001A3CD5"/>
    <w:rsid w:val="001A3E87"/>
    <w:rsid w:val="001A4F5F"/>
    <w:rsid w:val="001A5B75"/>
    <w:rsid w:val="001A6645"/>
    <w:rsid w:val="001A69F2"/>
    <w:rsid w:val="001A6D0D"/>
    <w:rsid w:val="001A7433"/>
    <w:rsid w:val="001A7AC8"/>
    <w:rsid w:val="001B02DA"/>
    <w:rsid w:val="001B09E3"/>
    <w:rsid w:val="001B1393"/>
    <w:rsid w:val="001B1A63"/>
    <w:rsid w:val="001B2030"/>
    <w:rsid w:val="001B2563"/>
    <w:rsid w:val="001B2702"/>
    <w:rsid w:val="001B280B"/>
    <w:rsid w:val="001B2B62"/>
    <w:rsid w:val="001B2D38"/>
    <w:rsid w:val="001B3021"/>
    <w:rsid w:val="001B365B"/>
    <w:rsid w:val="001B3DA3"/>
    <w:rsid w:val="001B425B"/>
    <w:rsid w:val="001B515A"/>
    <w:rsid w:val="001B6365"/>
    <w:rsid w:val="001B6F5B"/>
    <w:rsid w:val="001B71F3"/>
    <w:rsid w:val="001B7377"/>
    <w:rsid w:val="001B764D"/>
    <w:rsid w:val="001B7ED2"/>
    <w:rsid w:val="001C00A2"/>
    <w:rsid w:val="001C03D7"/>
    <w:rsid w:val="001C03E0"/>
    <w:rsid w:val="001C08E0"/>
    <w:rsid w:val="001C0F98"/>
    <w:rsid w:val="001C1510"/>
    <w:rsid w:val="001C18F1"/>
    <w:rsid w:val="001C2199"/>
    <w:rsid w:val="001C23D8"/>
    <w:rsid w:val="001C27EA"/>
    <w:rsid w:val="001C2876"/>
    <w:rsid w:val="001C46DB"/>
    <w:rsid w:val="001C57C9"/>
    <w:rsid w:val="001C5E64"/>
    <w:rsid w:val="001C6244"/>
    <w:rsid w:val="001C6296"/>
    <w:rsid w:val="001C634F"/>
    <w:rsid w:val="001C68F8"/>
    <w:rsid w:val="001C6BCC"/>
    <w:rsid w:val="001C74BF"/>
    <w:rsid w:val="001D0FA7"/>
    <w:rsid w:val="001D1F7D"/>
    <w:rsid w:val="001D2338"/>
    <w:rsid w:val="001D237D"/>
    <w:rsid w:val="001D2942"/>
    <w:rsid w:val="001D2BF5"/>
    <w:rsid w:val="001D2C98"/>
    <w:rsid w:val="001D2EF8"/>
    <w:rsid w:val="001D352A"/>
    <w:rsid w:val="001D3824"/>
    <w:rsid w:val="001D45AC"/>
    <w:rsid w:val="001D49F3"/>
    <w:rsid w:val="001D55A3"/>
    <w:rsid w:val="001D62EC"/>
    <w:rsid w:val="001D658C"/>
    <w:rsid w:val="001D6AF5"/>
    <w:rsid w:val="001D6F26"/>
    <w:rsid w:val="001D7151"/>
    <w:rsid w:val="001D7201"/>
    <w:rsid w:val="001D77F7"/>
    <w:rsid w:val="001D7C3A"/>
    <w:rsid w:val="001D7FED"/>
    <w:rsid w:val="001E199D"/>
    <w:rsid w:val="001E1F40"/>
    <w:rsid w:val="001E21CA"/>
    <w:rsid w:val="001E297B"/>
    <w:rsid w:val="001E2C9B"/>
    <w:rsid w:val="001E3197"/>
    <w:rsid w:val="001E33C8"/>
    <w:rsid w:val="001E3DA6"/>
    <w:rsid w:val="001E4212"/>
    <w:rsid w:val="001E454C"/>
    <w:rsid w:val="001E59C9"/>
    <w:rsid w:val="001E61EA"/>
    <w:rsid w:val="001E62EF"/>
    <w:rsid w:val="001E6AD3"/>
    <w:rsid w:val="001E6E0B"/>
    <w:rsid w:val="001F16DA"/>
    <w:rsid w:val="001F1E62"/>
    <w:rsid w:val="001F236C"/>
    <w:rsid w:val="001F2437"/>
    <w:rsid w:val="001F29A0"/>
    <w:rsid w:val="001F2F35"/>
    <w:rsid w:val="001F33BD"/>
    <w:rsid w:val="001F4816"/>
    <w:rsid w:val="001F4E45"/>
    <w:rsid w:val="001F54EB"/>
    <w:rsid w:val="001F5BC2"/>
    <w:rsid w:val="001F63DF"/>
    <w:rsid w:val="001F76D9"/>
    <w:rsid w:val="001F7AB8"/>
    <w:rsid w:val="002006FC"/>
    <w:rsid w:val="00200AC7"/>
    <w:rsid w:val="00200E0E"/>
    <w:rsid w:val="002010C8"/>
    <w:rsid w:val="00201598"/>
    <w:rsid w:val="002015B6"/>
    <w:rsid w:val="00202134"/>
    <w:rsid w:val="00202386"/>
    <w:rsid w:val="00203512"/>
    <w:rsid w:val="0020483F"/>
    <w:rsid w:val="00205357"/>
    <w:rsid w:val="002057C0"/>
    <w:rsid w:val="00206147"/>
    <w:rsid w:val="00206AD4"/>
    <w:rsid w:val="00210103"/>
    <w:rsid w:val="00211463"/>
    <w:rsid w:val="0021201A"/>
    <w:rsid w:val="002125BF"/>
    <w:rsid w:val="002128FD"/>
    <w:rsid w:val="00212AEE"/>
    <w:rsid w:val="0021339F"/>
    <w:rsid w:val="002140A5"/>
    <w:rsid w:val="00214479"/>
    <w:rsid w:val="0021471A"/>
    <w:rsid w:val="002147C3"/>
    <w:rsid w:val="00214E40"/>
    <w:rsid w:val="002155C1"/>
    <w:rsid w:val="0021621E"/>
    <w:rsid w:val="0021689E"/>
    <w:rsid w:val="00216EB7"/>
    <w:rsid w:val="002177C8"/>
    <w:rsid w:val="00220272"/>
    <w:rsid w:val="002206D3"/>
    <w:rsid w:val="00221089"/>
    <w:rsid w:val="00221B71"/>
    <w:rsid w:val="00222173"/>
    <w:rsid w:val="002226A4"/>
    <w:rsid w:val="002230CF"/>
    <w:rsid w:val="002231CA"/>
    <w:rsid w:val="00223281"/>
    <w:rsid w:val="00223427"/>
    <w:rsid w:val="00223977"/>
    <w:rsid w:val="00224045"/>
    <w:rsid w:val="002242B2"/>
    <w:rsid w:val="0022439A"/>
    <w:rsid w:val="00224496"/>
    <w:rsid w:val="002249F2"/>
    <w:rsid w:val="00225767"/>
    <w:rsid w:val="00225E5C"/>
    <w:rsid w:val="00226F2E"/>
    <w:rsid w:val="0022731E"/>
    <w:rsid w:val="00227884"/>
    <w:rsid w:val="00230715"/>
    <w:rsid w:val="00230913"/>
    <w:rsid w:val="00230BDE"/>
    <w:rsid w:val="00230E9E"/>
    <w:rsid w:val="0023106A"/>
    <w:rsid w:val="002311FE"/>
    <w:rsid w:val="0023126E"/>
    <w:rsid w:val="00231296"/>
    <w:rsid w:val="00231875"/>
    <w:rsid w:val="00231F7F"/>
    <w:rsid w:val="00232281"/>
    <w:rsid w:val="002322BE"/>
    <w:rsid w:val="00233183"/>
    <w:rsid w:val="00233293"/>
    <w:rsid w:val="00233E31"/>
    <w:rsid w:val="002340FE"/>
    <w:rsid w:val="00235334"/>
    <w:rsid w:val="0023629A"/>
    <w:rsid w:val="00236473"/>
    <w:rsid w:val="00236D6E"/>
    <w:rsid w:val="00240B72"/>
    <w:rsid w:val="002411FD"/>
    <w:rsid w:val="00241FD5"/>
    <w:rsid w:val="00242B37"/>
    <w:rsid w:val="00242F5D"/>
    <w:rsid w:val="0024389F"/>
    <w:rsid w:val="00243BBD"/>
    <w:rsid w:val="00243C38"/>
    <w:rsid w:val="00244418"/>
    <w:rsid w:val="002454CD"/>
    <w:rsid w:val="0024611E"/>
    <w:rsid w:val="00246716"/>
    <w:rsid w:val="002479EE"/>
    <w:rsid w:val="00247DEE"/>
    <w:rsid w:val="00250312"/>
    <w:rsid w:val="00250C12"/>
    <w:rsid w:val="0025116B"/>
    <w:rsid w:val="0025172E"/>
    <w:rsid w:val="00251E18"/>
    <w:rsid w:val="00251F55"/>
    <w:rsid w:val="00252559"/>
    <w:rsid w:val="00253664"/>
    <w:rsid w:val="00253CA5"/>
    <w:rsid w:val="00253D5D"/>
    <w:rsid w:val="00254425"/>
    <w:rsid w:val="00254B86"/>
    <w:rsid w:val="00254CF4"/>
    <w:rsid w:val="0025598E"/>
    <w:rsid w:val="00256880"/>
    <w:rsid w:val="00256ABB"/>
    <w:rsid w:val="00256C3D"/>
    <w:rsid w:val="00257B54"/>
    <w:rsid w:val="00260F8B"/>
    <w:rsid w:val="002617C1"/>
    <w:rsid w:val="0026194A"/>
    <w:rsid w:val="00262E04"/>
    <w:rsid w:val="00263085"/>
    <w:rsid w:val="00264496"/>
    <w:rsid w:val="00264640"/>
    <w:rsid w:val="002647D7"/>
    <w:rsid w:val="00264ECA"/>
    <w:rsid w:val="00265276"/>
    <w:rsid w:val="00265524"/>
    <w:rsid w:val="002659AE"/>
    <w:rsid w:val="00265D55"/>
    <w:rsid w:val="00265E7A"/>
    <w:rsid w:val="0026661F"/>
    <w:rsid w:val="0026675B"/>
    <w:rsid w:val="002668CA"/>
    <w:rsid w:val="00266EE4"/>
    <w:rsid w:val="002677B4"/>
    <w:rsid w:val="002700AA"/>
    <w:rsid w:val="00270435"/>
    <w:rsid w:val="002705AF"/>
    <w:rsid w:val="002709C0"/>
    <w:rsid w:val="00270CF3"/>
    <w:rsid w:val="002719AE"/>
    <w:rsid w:val="00272118"/>
    <w:rsid w:val="00273144"/>
    <w:rsid w:val="00273D36"/>
    <w:rsid w:val="002741C1"/>
    <w:rsid w:val="00275587"/>
    <w:rsid w:val="00276038"/>
    <w:rsid w:val="00276114"/>
    <w:rsid w:val="002762E6"/>
    <w:rsid w:val="00276A25"/>
    <w:rsid w:val="00276A56"/>
    <w:rsid w:val="00276B19"/>
    <w:rsid w:val="0027730C"/>
    <w:rsid w:val="00277B55"/>
    <w:rsid w:val="00277FF6"/>
    <w:rsid w:val="00280869"/>
    <w:rsid w:val="00280A52"/>
    <w:rsid w:val="00281B63"/>
    <w:rsid w:val="00283D98"/>
    <w:rsid w:val="00283E8A"/>
    <w:rsid w:val="002847F0"/>
    <w:rsid w:val="00285679"/>
    <w:rsid w:val="0028597E"/>
    <w:rsid w:val="00286EFF"/>
    <w:rsid w:val="002874DB"/>
    <w:rsid w:val="00287C25"/>
    <w:rsid w:val="002904E1"/>
    <w:rsid w:val="00291270"/>
    <w:rsid w:val="00291E87"/>
    <w:rsid w:val="0029392A"/>
    <w:rsid w:val="00293BBD"/>
    <w:rsid w:val="00294EF7"/>
    <w:rsid w:val="00295858"/>
    <w:rsid w:val="00295B36"/>
    <w:rsid w:val="00295EED"/>
    <w:rsid w:val="00295F2F"/>
    <w:rsid w:val="002967B6"/>
    <w:rsid w:val="00297558"/>
    <w:rsid w:val="0029763F"/>
    <w:rsid w:val="002979D7"/>
    <w:rsid w:val="002A0334"/>
    <w:rsid w:val="002A0576"/>
    <w:rsid w:val="002A0DFF"/>
    <w:rsid w:val="002A1AC0"/>
    <w:rsid w:val="002A1F74"/>
    <w:rsid w:val="002A34EA"/>
    <w:rsid w:val="002A3506"/>
    <w:rsid w:val="002A3EF8"/>
    <w:rsid w:val="002A415A"/>
    <w:rsid w:val="002A466B"/>
    <w:rsid w:val="002A49F9"/>
    <w:rsid w:val="002A4BC0"/>
    <w:rsid w:val="002A4F46"/>
    <w:rsid w:val="002A5A64"/>
    <w:rsid w:val="002A6549"/>
    <w:rsid w:val="002A6CD8"/>
    <w:rsid w:val="002A6EA0"/>
    <w:rsid w:val="002A7113"/>
    <w:rsid w:val="002A76A3"/>
    <w:rsid w:val="002A7ECD"/>
    <w:rsid w:val="002B0321"/>
    <w:rsid w:val="002B05E9"/>
    <w:rsid w:val="002B0767"/>
    <w:rsid w:val="002B12A6"/>
    <w:rsid w:val="002B132E"/>
    <w:rsid w:val="002B1350"/>
    <w:rsid w:val="002B15ED"/>
    <w:rsid w:val="002B1B02"/>
    <w:rsid w:val="002B2300"/>
    <w:rsid w:val="002B26DC"/>
    <w:rsid w:val="002B3EF3"/>
    <w:rsid w:val="002B4A69"/>
    <w:rsid w:val="002B5350"/>
    <w:rsid w:val="002B54E2"/>
    <w:rsid w:val="002B57B6"/>
    <w:rsid w:val="002B5E63"/>
    <w:rsid w:val="002B5FA4"/>
    <w:rsid w:val="002B6E18"/>
    <w:rsid w:val="002B6F7A"/>
    <w:rsid w:val="002B7A48"/>
    <w:rsid w:val="002B7A69"/>
    <w:rsid w:val="002C07C0"/>
    <w:rsid w:val="002C0E1C"/>
    <w:rsid w:val="002C123F"/>
    <w:rsid w:val="002C14D2"/>
    <w:rsid w:val="002C2287"/>
    <w:rsid w:val="002C28A4"/>
    <w:rsid w:val="002C2D4E"/>
    <w:rsid w:val="002C425D"/>
    <w:rsid w:val="002C4879"/>
    <w:rsid w:val="002C4A93"/>
    <w:rsid w:val="002C4BC1"/>
    <w:rsid w:val="002C5147"/>
    <w:rsid w:val="002C53D1"/>
    <w:rsid w:val="002C5605"/>
    <w:rsid w:val="002C5B7F"/>
    <w:rsid w:val="002C5DF5"/>
    <w:rsid w:val="002C7309"/>
    <w:rsid w:val="002C7B54"/>
    <w:rsid w:val="002D0DA2"/>
    <w:rsid w:val="002D3356"/>
    <w:rsid w:val="002D3564"/>
    <w:rsid w:val="002D40C0"/>
    <w:rsid w:val="002D45B6"/>
    <w:rsid w:val="002D45DF"/>
    <w:rsid w:val="002D4C6C"/>
    <w:rsid w:val="002D4D49"/>
    <w:rsid w:val="002D4D58"/>
    <w:rsid w:val="002D53A3"/>
    <w:rsid w:val="002D53AE"/>
    <w:rsid w:val="002D60DB"/>
    <w:rsid w:val="002D789D"/>
    <w:rsid w:val="002E01B4"/>
    <w:rsid w:val="002E0946"/>
    <w:rsid w:val="002E2920"/>
    <w:rsid w:val="002E3273"/>
    <w:rsid w:val="002E37ED"/>
    <w:rsid w:val="002E3A5E"/>
    <w:rsid w:val="002E3C12"/>
    <w:rsid w:val="002E431A"/>
    <w:rsid w:val="002E45D0"/>
    <w:rsid w:val="002E4B92"/>
    <w:rsid w:val="002E4BEF"/>
    <w:rsid w:val="002E53A4"/>
    <w:rsid w:val="002E5801"/>
    <w:rsid w:val="002E5BB1"/>
    <w:rsid w:val="002E687A"/>
    <w:rsid w:val="002E6D7F"/>
    <w:rsid w:val="002E7778"/>
    <w:rsid w:val="002F00FC"/>
    <w:rsid w:val="002F0689"/>
    <w:rsid w:val="002F06C4"/>
    <w:rsid w:val="002F117F"/>
    <w:rsid w:val="002F1F7D"/>
    <w:rsid w:val="002F227D"/>
    <w:rsid w:val="002F2E65"/>
    <w:rsid w:val="002F317A"/>
    <w:rsid w:val="002F3272"/>
    <w:rsid w:val="002F3488"/>
    <w:rsid w:val="002F3AEF"/>
    <w:rsid w:val="002F3D4A"/>
    <w:rsid w:val="002F41A9"/>
    <w:rsid w:val="002F4523"/>
    <w:rsid w:val="002F51E4"/>
    <w:rsid w:val="002F5D5A"/>
    <w:rsid w:val="002F69F1"/>
    <w:rsid w:val="002F7120"/>
    <w:rsid w:val="002F7278"/>
    <w:rsid w:val="002F7C60"/>
    <w:rsid w:val="002F7F95"/>
    <w:rsid w:val="003004BA"/>
    <w:rsid w:val="003009AA"/>
    <w:rsid w:val="00300B5A"/>
    <w:rsid w:val="003017D5"/>
    <w:rsid w:val="00301EA4"/>
    <w:rsid w:val="00302362"/>
    <w:rsid w:val="0030246B"/>
    <w:rsid w:val="003031C7"/>
    <w:rsid w:val="00304A18"/>
    <w:rsid w:val="0030546C"/>
    <w:rsid w:val="00305C9B"/>
    <w:rsid w:val="003068D1"/>
    <w:rsid w:val="003069ED"/>
    <w:rsid w:val="00306EF0"/>
    <w:rsid w:val="0030749A"/>
    <w:rsid w:val="00307E81"/>
    <w:rsid w:val="00307F18"/>
    <w:rsid w:val="00310010"/>
    <w:rsid w:val="00310EE4"/>
    <w:rsid w:val="00310F5D"/>
    <w:rsid w:val="003119C0"/>
    <w:rsid w:val="00311ABC"/>
    <w:rsid w:val="00311DE0"/>
    <w:rsid w:val="003123D5"/>
    <w:rsid w:val="00312882"/>
    <w:rsid w:val="00312CDA"/>
    <w:rsid w:val="00312D1C"/>
    <w:rsid w:val="0031350C"/>
    <w:rsid w:val="00313819"/>
    <w:rsid w:val="00314109"/>
    <w:rsid w:val="00314615"/>
    <w:rsid w:val="00314877"/>
    <w:rsid w:val="00314CD8"/>
    <w:rsid w:val="00314F4C"/>
    <w:rsid w:val="0031563D"/>
    <w:rsid w:val="00315EEA"/>
    <w:rsid w:val="003167A7"/>
    <w:rsid w:val="00316B5E"/>
    <w:rsid w:val="003172F3"/>
    <w:rsid w:val="00317515"/>
    <w:rsid w:val="0031767F"/>
    <w:rsid w:val="003202F9"/>
    <w:rsid w:val="00320DE9"/>
    <w:rsid w:val="00321CE9"/>
    <w:rsid w:val="00322300"/>
    <w:rsid w:val="00322420"/>
    <w:rsid w:val="0032271A"/>
    <w:rsid w:val="003232C2"/>
    <w:rsid w:val="00323E50"/>
    <w:rsid w:val="00323F8F"/>
    <w:rsid w:val="003244B9"/>
    <w:rsid w:val="00324824"/>
    <w:rsid w:val="0032494A"/>
    <w:rsid w:val="00324C13"/>
    <w:rsid w:val="00325184"/>
    <w:rsid w:val="00325682"/>
    <w:rsid w:val="003257E8"/>
    <w:rsid w:val="00325881"/>
    <w:rsid w:val="00325A6D"/>
    <w:rsid w:val="00325BD4"/>
    <w:rsid w:val="00325DB6"/>
    <w:rsid w:val="00327044"/>
    <w:rsid w:val="00327159"/>
    <w:rsid w:val="00327EDA"/>
    <w:rsid w:val="0033095A"/>
    <w:rsid w:val="00330B88"/>
    <w:rsid w:val="00331A67"/>
    <w:rsid w:val="0033316A"/>
    <w:rsid w:val="0033388C"/>
    <w:rsid w:val="003338E5"/>
    <w:rsid w:val="00333C9F"/>
    <w:rsid w:val="00334186"/>
    <w:rsid w:val="00334330"/>
    <w:rsid w:val="003345CD"/>
    <w:rsid w:val="00334987"/>
    <w:rsid w:val="00334DBA"/>
    <w:rsid w:val="00335385"/>
    <w:rsid w:val="003353CB"/>
    <w:rsid w:val="00335CB0"/>
    <w:rsid w:val="00335E54"/>
    <w:rsid w:val="0033743F"/>
    <w:rsid w:val="0033748B"/>
    <w:rsid w:val="00337B66"/>
    <w:rsid w:val="0034032A"/>
    <w:rsid w:val="00340B6F"/>
    <w:rsid w:val="00341149"/>
    <w:rsid w:val="00341E3C"/>
    <w:rsid w:val="00341E5D"/>
    <w:rsid w:val="00342354"/>
    <w:rsid w:val="00342962"/>
    <w:rsid w:val="00342DB5"/>
    <w:rsid w:val="003431C5"/>
    <w:rsid w:val="003445BA"/>
    <w:rsid w:val="00345A85"/>
    <w:rsid w:val="00345ABD"/>
    <w:rsid w:val="00345C0B"/>
    <w:rsid w:val="003461A5"/>
    <w:rsid w:val="00346232"/>
    <w:rsid w:val="0034729D"/>
    <w:rsid w:val="0034761A"/>
    <w:rsid w:val="0035013C"/>
    <w:rsid w:val="00350665"/>
    <w:rsid w:val="00350694"/>
    <w:rsid w:val="00350C49"/>
    <w:rsid w:val="00351041"/>
    <w:rsid w:val="003511E3"/>
    <w:rsid w:val="003515F2"/>
    <w:rsid w:val="00351EC3"/>
    <w:rsid w:val="003528ED"/>
    <w:rsid w:val="003529B6"/>
    <w:rsid w:val="00354FFC"/>
    <w:rsid w:val="00355138"/>
    <w:rsid w:val="003565FC"/>
    <w:rsid w:val="00356A9C"/>
    <w:rsid w:val="00356D4C"/>
    <w:rsid w:val="0035741A"/>
    <w:rsid w:val="00357731"/>
    <w:rsid w:val="0036069B"/>
    <w:rsid w:val="00360CA8"/>
    <w:rsid w:val="003624AC"/>
    <w:rsid w:val="00362D6E"/>
    <w:rsid w:val="00363291"/>
    <w:rsid w:val="00364109"/>
    <w:rsid w:val="003641FE"/>
    <w:rsid w:val="00364F3E"/>
    <w:rsid w:val="00365FA3"/>
    <w:rsid w:val="00366BA4"/>
    <w:rsid w:val="00366FF9"/>
    <w:rsid w:val="003675FA"/>
    <w:rsid w:val="00367EA8"/>
    <w:rsid w:val="00370251"/>
    <w:rsid w:val="0037086C"/>
    <w:rsid w:val="00371488"/>
    <w:rsid w:val="003718F1"/>
    <w:rsid w:val="003726FC"/>
    <w:rsid w:val="00372A09"/>
    <w:rsid w:val="00372CC4"/>
    <w:rsid w:val="00372D4F"/>
    <w:rsid w:val="00373829"/>
    <w:rsid w:val="00373F79"/>
    <w:rsid w:val="00373FF6"/>
    <w:rsid w:val="00374369"/>
    <w:rsid w:val="003748C0"/>
    <w:rsid w:val="00374A0D"/>
    <w:rsid w:val="0037576C"/>
    <w:rsid w:val="00375C92"/>
    <w:rsid w:val="00376015"/>
    <w:rsid w:val="003760CB"/>
    <w:rsid w:val="0037620B"/>
    <w:rsid w:val="003765E5"/>
    <w:rsid w:val="00376C84"/>
    <w:rsid w:val="00380161"/>
    <w:rsid w:val="003801F1"/>
    <w:rsid w:val="0038161E"/>
    <w:rsid w:val="003816B9"/>
    <w:rsid w:val="003816E0"/>
    <w:rsid w:val="0038174E"/>
    <w:rsid w:val="00381A35"/>
    <w:rsid w:val="00382889"/>
    <w:rsid w:val="003829CC"/>
    <w:rsid w:val="00382CDC"/>
    <w:rsid w:val="00382D43"/>
    <w:rsid w:val="00382FE2"/>
    <w:rsid w:val="003832B9"/>
    <w:rsid w:val="003837AF"/>
    <w:rsid w:val="00383A5B"/>
    <w:rsid w:val="00383D80"/>
    <w:rsid w:val="00384F71"/>
    <w:rsid w:val="003850D3"/>
    <w:rsid w:val="0038542C"/>
    <w:rsid w:val="00385BA1"/>
    <w:rsid w:val="003866D2"/>
    <w:rsid w:val="003867B6"/>
    <w:rsid w:val="00387653"/>
    <w:rsid w:val="0038772E"/>
    <w:rsid w:val="00387CCA"/>
    <w:rsid w:val="00387F3C"/>
    <w:rsid w:val="00390623"/>
    <w:rsid w:val="0039099F"/>
    <w:rsid w:val="00390D55"/>
    <w:rsid w:val="0039173C"/>
    <w:rsid w:val="00391B38"/>
    <w:rsid w:val="00391BBA"/>
    <w:rsid w:val="00392457"/>
    <w:rsid w:val="003924FC"/>
    <w:rsid w:val="0039274E"/>
    <w:rsid w:val="003928F6"/>
    <w:rsid w:val="00392AEC"/>
    <w:rsid w:val="00393A62"/>
    <w:rsid w:val="00393ADA"/>
    <w:rsid w:val="00393FC9"/>
    <w:rsid w:val="00394A0E"/>
    <w:rsid w:val="00394DA2"/>
    <w:rsid w:val="00395313"/>
    <w:rsid w:val="003953DC"/>
    <w:rsid w:val="00396FF5"/>
    <w:rsid w:val="00397583"/>
    <w:rsid w:val="00397C99"/>
    <w:rsid w:val="003A12AB"/>
    <w:rsid w:val="003A17F1"/>
    <w:rsid w:val="003A1ADB"/>
    <w:rsid w:val="003A1D04"/>
    <w:rsid w:val="003A240B"/>
    <w:rsid w:val="003A248C"/>
    <w:rsid w:val="003A2B48"/>
    <w:rsid w:val="003A2DB1"/>
    <w:rsid w:val="003A2EFE"/>
    <w:rsid w:val="003A30C6"/>
    <w:rsid w:val="003A3188"/>
    <w:rsid w:val="003A3219"/>
    <w:rsid w:val="003A3FD4"/>
    <w:rsid w:val="003A41DA"/>
    <w:rsid w:val="003A41F0"/>
    <w:rsid w:val="003A504E"/>
    <w:rsid w:val="003A5AD6"/>
    <w:rsid w:val="003A5C32"/>
    <w:rsid w:val="003A6293"/>
    <w:rsid w:val="003A69DB"/>
    <w:rsid w:val="003A6D48"/>
    <w:rsid w:val="003A718E"/>
    <w:rsid w:val="003B0185"/>
    <w:rsid w:val="003B0D7B"/>
    <w:rsid w:val="003B1989"/>
    <w:rsid w:val="003B1B63"/>
    <w:rsid w:val="003B27A8"/>
    <w:rsid w:val="003B2C98"/>
    <w:rsid w:val="003B2D40"/>
    <w:rsid w:val="003B49A0"/>
    <w:rsid w:val="003B4A96"/>
    <w:rsid w:val="003B5CB6"/>
    <w:rsid w:val="003B607E"/>
    <w:rsid w:val="003B6498"/>
    <w:rsid w:val="003B688C"/>
    <w:rsid w:val="003B71E2"/>
    <w:rsid w:val="003B740A"/>
    <w:rsid w:val="003C0354"/>
    <w:rsid w:val="003C0488"/>
    <w:rsid w:val="003C0E9B"/>
    <w:rsid w:val="003C110C"/>
    <w:rsid w:val="003C1F3F"/>
    <w:rsid w:val="003C2940"/>
    <w:rsid w:val="003C32C3"/>
    <w:rsid w:val="003C3972"/>
    <w:rsid w:val="003C548F"/>
    <w:rsid w:val="003C5DDA"/>
    <w:rsid w:val="003C6649"/>
    <w:rsid w:val="003C66EC"/>
    <w:rsid w:val="003D0D58"/>
    <w:rsid w:val="003D0F0F"/>
    <w:rsid w:val="003D1194"/>
    <w:rsid w:val="003D121D"/>
    <w:rsid w:val="003D1578"/>
    <w:rsid w:val="003D2115"/>
    <w:rsid w:val="003D25D9"/>
    <w:rsid w:val="003D2783"/>
    <w:rsid w:val="003D2AB9"/>
    <w:rsid w:val="003D3368"/>
    <w:rsid w:val="003D393D"/>
    <w:rsid w:val="003D42B5"/>
    <w:rsid w:val="003D488C"/>
    <w:rsid w:val="003D4AA6"/>
    <w:rsid w:val="003D4B2E"/>
    <w:rsid w:val="003D60D5"/>
    <w:rsid w:val="003D6400"/>
    <w:rsid w:val="003D6D12"/>
    <w:rsid w:val="003D76E1"/>
    <w:rsid w:val="003E0961"/>
    <w:rsid w:val="003E09C2"/>
    <w:rsid w:val="003E0EDA"/>
    <w:rsid w:val="003E11C0"/>
    <w:rsid w:val="003E159C"/>
    <w:rsid w:val="003E15F6"/>
    <w:rsid w:val="003E1DD1"/>
    <w:rsid w:val="003E2184"/>
    <w:rsid w:val="003E33C1"/>
    <w:rsid w:val="003E351D"/>
    <w:rsid w:val="003E3C1A"/>
    <w:rsid w:val="003E530C"/>
    <w:rsid w:val="003E568E"/>
    <w:rsid w:val="003E5923"/>
    <w:rsid w:val="003E59B0"/>
    <w:rsid w:val="003E5C62"/>
    <w:rsid w:val="003E736A"/>
    <w:rsid w:val="003F01B9"/>
    <w:rsid w:val="003F07E4"/>
    <w:rsid w:val="003F0DB1"/>
    <w:rsid w:val="003F0E23"/>
    <w:rsid w:val="003F1016"/>
    <w:rsid w:val="003F1D0F"/>
    <w:rsid w:val="003F1D34"/>
    <w:rsid w:val="003F1F12"/>
    <w:rsid w:val="003F2DA2"/>
    <w:rsid w:val="003F2E00"/>
    <w:rsid w:val="003F307A"/>
    <w:rsid w:val="003F3165"/>
    <w:rsid w:val="003F326D"/>
    <w:rsid w:val="003F3D07"/>
    <w:rsid w:val="003F4297"/>
    <w:rsid w:val="003F4635"/>
    <w:rsid w:val="003F4DA0"/>
    <w:rsid w:val="003F51A3"/>
    <w:rsid w:val="003F5718"/>
    <w:rsid w:val="003F5A61"/>
    <w:rsid w:val="003F6184"/>
    <w:rsid w:val="003F62B4"/>
    <w:rsid w:val="003F70A8"/>
    <w:rsid w:val="003F7407"/>
    <w:rsid w:val="0040050E"/>
    <w:rsid w:val="00402985"/>
    <w:rsid w:val="00402C46"/>
    <w:rsid w:val="00403026"/>
    <w:rsid w:val="0040324B"/>
    <w:rsid w:val="004037AC"/>
    <w:rsid w:val="00404749"/>
    <w:rsid w:val="0040478A"/>
    <w:rsid w:val="00404899"/>
    <w:rsid w:val="00405135"/>
    <w:rsid w:val="0040533B"/>
    <w:rsid w:val="004058DA"/>
    <w:rsid w:val="00405B99"/>
    <w:rsid w:val="00405D94"/>
    <w:rsid w:val="0040622A"/>
    <w:rsid w:val="0040674C"/>
    <w:rsid w:val="00407D75"/>
    <w:rsid w:val="004105F4"/>
    <w:rsid w:val="0041097D"/>
    <w:rsid w:val="00411480"/>
    <w:rsid w:val="004126F8"/>
    <w:rsid w:val="004131B6"/>
    <w:rsid w:val="00413AB1"/>
    <w:rsid w:val="00413DF8"/>
    <w:rsid w:val="00414379"/>
    <w:rsid w:val="004149FE"/>
    <w:rsid w:val="00414F42"/>
    <w:rsid w:val="00415861"/>
    <w:rsid w:val="00416A48"/>
    <w:rsid w:val="004173E9"/>
    <w:rsid w:val="00420C56"/>
    <w:rsid w:val="004210CD"/>
    <w:rsid w:val="00421217"/>
    <w:rsid w:val="0042224B"/>
    <w:rsid w:val="0042300C"/>
    <w:rsid w:val="00423545"/>
    <w:rsid w:val="004238AF"/>
    <w:rsid w:val="00423A7A"/>
    <w:rsid w:val="00423BEB"/>
    <w:rsid w:val="00423E69"/>
    <w:rsid w:val="0042495E"/>
    <w:rsid w:val="00425C64"/>
    <w:rsid w:val="00426D0C"/>
    <w:rsid w:val="00427563"/>
    <w:rsid w:val="004275F9"/>
    <w:rsid w:val="0043176C"/>
    <w:rsid w:val="004317DB"/>
    <w:rsid w:val="00431E56"/>
    <w:rsid w:val="00432A77"/>
    <w:rsid w:val="00433C69"/>
    <w:rsid w:val="00434C19"/>
    <w:rsid w:val="004354D6"/>
    <w:rsid w:val="004357FA"/>
    <w:rsid w:val="00436217"/>
    <w:rsid w:val="0043651F"/>
    <w:rsid w:val="004374A3"/>
    <w:rsid w:val="00437916"/>
    <w:rsid w:val="00441159"/>
    <w:rsid w:val="004415D4"/>
    <w:rsid w:val="00442456"/>
    <w:rsid w:val="00442D69"/>
    <w:rsid w:val="0044344C"/>
    <w:rsid w:val="0044381D"/>
    <w:rsid w:val="00444926"/>
    <w:rsid w:val="00444DE9"/>
    <w:rsid w:val="00445125"/>
    <w:rsid w:val="00445657"/>
    <w:rsid w:val="00445EAD"/>
    <w:rsid w:val="004461E8"/>
    <w:rsid w:val="00446745"/>
    <w:rsid w:val="00446C8C"/>
    <w:rsid w:val="00447D2F"/>
    <w:rsid w:val="0045046D"/>
    <w:rsid w:val="00450B93"/>
    <w:rsid w:val="00450BD9"/>
    <w:rsid w:val="00450FAD"/>
    <w:rsid w:val="004515D6"/>
    <w:rsid w:val="004529D4"/>
    <w:rsid w:val="00452CBC"/>
    <w:rsid w:val="004533B9"/>
    <w:rsid w:val="004536FD"/>
    <w:rsid w:val="00453BC6"/>
    <w:rsid w:val="00453CDA"/>
    <w:rsid w:val="004549EB"/>
    <w:rsid w:val="0045534C"/>
    <w:rsid w:val="00455BE4"/>
    <w:rsid w:val="00456C60"/>
    <w:rsid w:val="00456C7C"/>
    <w:rsid w:val="00456F0F"/>
    <w:rsid w:val="00457141"/>
    <w:rsid w:val="0045765B"/>
    <w:rsid w:val="00460182"/>
    <w:rsid w:val="004602D2"/>
    <w:rsid w:val="00460ABC"/>
    <w:rsid w:val="00461019"/>
    <w:rsid w:val="0046386B"/>
    <w:rsid w:val="00463D2E"/>
    <w:rsid w:val="00463E1E"/>
    <w:rsid w:val="004647BB"/>
    <w:rsid w:val="00464F6B"/>
    <w:rsid w:val="00465C5B"/>
    <w:rsid w:val="0046605F"/>
    <w:rsid w:val="00467533"/>
    <w:rsid w:val="00470134"/>
    <w:rsid w:val="004703F7"/>
    <w:rsid w:val="00470680"/>
    <w:rsid w:val="00470B5B"/>
    <w:rsid w:val="004715E1"/>
    <w:rsid w:val="004720E9"/>
    <w:rsid w:val="004726BF"/>
    <w:rsid w:val="0047395B"/>
    <w:rsid w:val="00473971"/>
    <w:rsid w:val="00473E7E"/>
    <w:rsid w:val="00473EFC"/>
    <w:rsid w:val="00474B9E"/>
    <w:rsid w:val="00475743"/>
    <w:rsid w:val="00475876"/>
    <w:rsid w:val="004762B9"/>
    <w:rsid w:val="004763B5"/>
    <w:rsid w:val="0047655A"/>
    <w:rsid w:val="00477263"/>
    <w:rsid w:val="00477363"/>
    <w:rsid w:val="004773A0"/>
    <w:rsid w:val="004775D4"/>
    <w:rsid w:val="00477724"/>
    <w:rsid w:val="00481089"/>
    <w:rsid w:val="00482B41"/>
    <w:rsid w:val="0048302B"/>
    <w:rsid w:val="00483C07"/>
    <w:rsid w:val="004849BD"/>
    <w:rsid w:val="00485133"/>
    <w:rsid w:val="00485157"/>
    <w:rsid w:val="004852D6"/>
    <w:rsid w:val="004857DC"/>
    <w:rsid w:val="00485BF8"/>
    <w:rsid w:val="00485EF1"/>
    <w:rsid w:val="004863BC"/>
    <w:rsid w:val="00486A86"/>
    <w:rsid w:val="00487D84"/>
    <w:rsid w:val="0049039D"/>
    <w:rsid w:val="004903BC"/>
    <w:rsid w:val="00491715"/>
    <w:rsid w:val="004919A0"/>
    <w:rsid w:val="004921FE"/>
    <w:rsid w:val="00493098"/>
    <w:rsid w:val="0049312A"/>
    <w:rsid w:val="004939C1"/>
    <w:rsid w:val="0049430F"/>
    <w:rsid w:val="0049485D"/>
    <w:rsid w:val="00494AF6"/>
    <w:rsid w:val="00494F79"/>
    <w:rsid w:val="00494F9B"/>
    <w:rsid w:val="004953C7"/>
    <w:rsid w:val="0049571A"/>
    <w:rsid w:val="00496090"/>
    <w:rsid w:val="0049639D"/>
    <w:rsid w:val="0049799B"/>
    <w:rsid w:val="004A0420"/>
    <w:rsid w:val="004A0914"/>
    <w:rsid w:val="004A0B6F"/>
    <w:rsid w:val="004A0C6A"/>
    <w:rsid w:val="004A0CEA"/>
    <w:rsid w:val="004A0F38"/>
    <w:rsid w:val="004A1016"/>
    <w:rsid w:val="004A119D"/>
    <w:rsid w:val="004A1ECE"/>
    <w:rsid w:val="004A2276"/>
    <w:rsid w:val="004A25E3"/>
    <w:rsid w:val="004A3014"/>
    <w:rsid w:val="004A30CF"/>
    <w:rsid w:val="004A3352"/>
    <w:rsid w:val="004A3407"/>
    <w:rsid w:val="004A3CF3"/>
    <w:rsid w:val="004A4298"/>
    <w:rsid w:val="004A4C6B"/>
    <w:rsid w:val="004A524F"/>
    <w:rsid w:val="004A534D"/>
    <w:rsid w:val="004A6545"/>
    <w:rsid w:val="004A6A7B"/>
    <w:rsid w:val="004A758E"/>
    <w:rsid w:val="004B0B48"/>
    <w:rsid w:val="004B0BD2"/>
    <w:rsid w:val="004B111C"/>
    <w:rsid w:val="004B130A"/>
    <w:rsid w:val="004B16B2"/>
    <w:rsid w:val="004B2BFF"/>
    <w:rsid w:val="004B326A"/>
    <w:rsid w:val="004B3772"/>
    <w:rsid w:val="004B377A"/>
    <w:rsid w:val="004B3CD7"/>
    <w:rsid w:val="004B4C82"/>
    <w:rsid w:val="004B50AE"/>
    <w:rsid w:val="004B55E6"/>
    <w:rsid w:val="004B6332"/>
    <w:rsid w:val="004B64A0"/>
    <w:rsid w:val="004B6A5B"/>
    <w:rsid w:val="004B720E"/>
    <w:rsid w:val="004B7940"/>
    <w:rsid w:val="004C06DA"/>
    <w:rsid w:val="004C071F"/>
    <w:rsid w:val="004C08D5"/>
    <w:rsid w:val="004C1C1E"/>
    <w:rsid w:val="004C264B"/>
    <w:rsid w:val="004C32FA"/>
    <w:rsid w:val="004C33D5"/>
    <w:rsid w:val="004C5696"/>
    <w:rsid w:val="004C5C7D"/>
    <w:rsid w:val="004C63EF"/>
    <w:rsid w:val="004C6559"/>
    <w:rsid w:val="004C66A2"/>
    <w:rsid w:val="004C72EB"/>
    <w:rsid w:val="004C767F"/>
    <w:rsid w:val="004D00AC"/>
    <w:rsid w:val="004D05B7"/>
    <w:rsid w:val="004D099C"/>
    <w:rsid w:val="004D0CBB"/>
    <w:rsid w:val="004D2335"/>
    <w:rsid w:val="004D2392"/>
    <w:rsid w:val="004D2514"/>
    <w:rsid w:val="004D25B8"/>
    <w:rsid w:val="004D315D"/>
    <w:rsid w:val="004D3290"/>
    <w:rsid w:val="004D32D2"/>
    <w:rsid w:val="004D32D5"/>
    <w:rsid w:val="004D3380"/>
    <w:rsid w:val="004D3B76"/>
    <w:rsid w:val="004D3C46"/>
    <w:rsid w:val="004D458E"/>
    <w:rsid w:val="004D4C30"/>
    <w:rsid w:val="004D5539"/>
    <w:rsid w:val="004D5596"/>
    <w:rsid w:val="004D55FD"/>
    <w:rsid w:val="004D5AB4"/>
    <w:rsid w:val="004D6B66"/>
    <w:rsid w:val="004D7098"/>
    <w:rsid w:val="004D7527"/>
    <w:rsid w:val="004D75DD"/>
    <w:rsid w:val="004D7A0F"/>
    <w:rsid w:val="004E053F"/>
    <w:rsid w:val="004E07B2"/>
    <w:rsid w:val="004E0C80"/>
    <w:rsid w:val="004E0DFE"/>
    <w:rsid w:val="004E17C4"/>
    <w:rsid w:val="004E18CB"/>
    <w:rsid w:val="004E19AF"/>
    <w:rsid w:val="004E1B8B"/>
    <w:rsid w:val="004E2230"/>
    <w:rsid w:val="004E27C2"/>
    <w:rsid w:val="004E29DF"/>
    <w:rsid w:val="004E3406"/>
    <w:rsid w:val="004E3BEB"/>
    <w:rsid w:val="004E488E"/>
    <w:rsid w:val="004E5014"/>
    <w:rsid w:val="004E5543"/>
    <w:rsid w:val="004E5B26"/>
    <w:rsid w:val="004E5DDB"/>
    <w:rsid w:val="004E5F00"/>
    <w:rsid w:val="004E6160"/>
    <w:rsid w:val="004E66B4"/>
    <w:rsid w:val="004E67DE"/>
    <w:rsid w:val="004E6942"/>
    <w:rsid w:val="004E6B9E"/>
    <w:rsid w:val="004E74BE"/>
    <w:rsid w:val="004E78AA"/>
    <w:rsid w:val="004E798C"/>
    <w:rsid w:val="004F02BE"/>
    <w:rsid w:val="004F0BB9"/>
    <w:rsid w:val="004F0C8B"/>
    <w:rsid w:val="004F155F"/>
    <w:rsid w:val="004F1795"/>
    <w:rsid w:val="004F28DA"/>
    <w:rsid w:val="004F2A23"/>
    <w:rsid w:val="004F2B22"/>
    <w:rsid w:val="004F30E4"/>
    <w:rsid w:val="004F3161"/>
    <w:rsid w:val="004F3BC3"/>
    <w:rsid w:val="004F3F33"/>
    <w:rsid w:val="004F41E7"/>
    <w:rsid w:val="004F6031"/>
    <w:rsid w:val="004F6105"/>
    <w:rsid w:val="004F61CF"/>
    <w:rsid w:val="004F6317"/>
    <w:rsid w:val="004F7785"/>
    <w:rsid w:val="004F78C3"/>
    <w:rsid w:val="004F7A1C"/>
    <w:rsid w:val="004F7B11"/>
    <w:rsid w:val="00500047"/>
    <w:rsid w:val="00500371"/>
    <w:rsid w:val="00500795"/>
    <w:rsid w:val="00500CF0"/>
    <w:rsid w:val="00501094"/>
    <w:rsid w:val="005014B4"/>
    <w:rsid w:val="005014DF"/>
    <w:rsid w:val="00501821"/>
    <w:rsid w:val="00501957"/>
    <w:rsid w:val="00501971"/>
    <w:rsid w:val="00501A32"/>
    <w:rsid w:val="00502231"/>
    <w:rsid w:val="005028DE"/>
    <w:rsid w:val="0050293D"/>
    <w:rsid w:val="00502FDE"/>
    <w:rsid w:val="00503A24"/>
    <w:rsid w:val="00503ABD"/>
    <w:rsid w:val="005047AE"/>
    <w:rsid w:val="00504BF5"/>
    <w:rsid w:val="005052D8"/>
    <w:rsid w:val="00505524"/>
    <w:rsid w:val="005057D4"/>
    <w:rsid w:val="005058CF"/>
    <w:rsid w:val="00505D93"/>
    <w:rsid w:val="00505FDD"/>
    <w:rsid w:val="0050783F"/>
    <w:rsid w:val="00507945"/>
    <w:rsid w:val="00507F0F"/>
    <w:rsid w:val="00507FCF"/>
    <w:rsid w:val="00510B19"/>
    <w:rsid w:val="00511087"/>
    <w:rsid w:val="005111D9"/>
    <w:rsid w:val="005113FF"/>
    <w:rsid w:val="005117E5"/>
    <w:rsid w:val="005118AE"/>
    <w:rsid w:val="0051262B"/>
    <w:rsid w:val="00512BF4"/>
    <w:rsid w:val="00512C1E"/>
    <w:rsid w:val="00513128"/>
    <w:rsid w:val="00513674"/>
    <w:rsid w:val="00513B61"/>
    <w:rsid w:val="0051408B"/>
    <w:rsid w:val="00514134"/>
    <w:rsid w:val="005148AA"/>
    <w:rsid w:val="00514CF4"/>
    <w:rsid w:val="00514F30"/>
    <w:rsid w:val="005150C7"/>
    <w:rsid w:val="0051512B"/>
    <w:rsid w:val="00515166"/>
    <w:rsid w:val="005152EB"/>
    <w:rsid w:val="00515433"/>
    <w:rsid w:val="00515743"/>
    <w:rsid w:val="00515A9A"/>
    <w:rsid w:val="00515E5A"/>
    <w:rsid w:val="005160E2"/>
    <w:rsid w:val="005163F6"/>
    <w:rsid w:val="005179BB"/>
    <w:rsid w:val="005179F4"/>
    <w:rsid w:val="00517AF7"/>
    <w:rsid w:val="00517CF1"/>
    <w:rsid w:val="0052052A"/>
    <w:rsid w:val="00520B42"/>
    <w:rsid w:val="00520FB1"/>
    <w:rsid w:val="0052178B"/>
    <w:rsid w:val="00521F50"/>
    <w:rsid w:val="005221A6"/>
    <w:rsid w:val="0052277B"/>
    <w:rsid w:val="00522CC6"/>
    <w:rsid w:val="00523558"/>
    <w:rsid w:val="00523A5F"/>
    <w:rsid w:val="00524157"/>
    <w:rsid w:val="00525636"/>
    <w:rsid w:val="00525ED2"/>
    <w:rsid w:val="0052634B"/>
    <w:rsid w:val="005263DA"/>
    <w:rsid w:val="0052641E"/>
    <w:rsid w:val="005265E0"/>
    <w:rsid w:val="005267E3"/>
    <w:rsid w:val="005269AE"/>
    <w:rsid w:val="005269E4"/>
    <w:rsid w:val="00526C33"/>
    <w:rsid w:val="00527484"/>
    <w:rsid w:val="00530B09"/>
    <w:rsid w:val="005310AA"/>
    <w:rsid w:val="005315C7"/>
    <w:rsid w:val="005317FD"/>
    <w:rsid w:val="00531FF7"/>
    <w:rsid w:val="00532360"/>
    <w:rsid w:val="005323FF"/>
    <w:rsid w:val="005326E7"/>
    <w:rsid w:val="00532C71"/>
    <w:rsid w:val="0053325E"/>
    <w:rsid w:val="00533FF9"/>
    <w:rsid w:val="00535029"/>
    <w:rsid w:val="00535196"/>
    <w:rsid w:val="005352D6"/>
    <w:rsid w:val="00535F79"/>
    <w:rsid w:val="00536285"/>
    <w:rsid w:val="0053697C"/>
    <w:rsid w:val="00540369"/>
    <w:rsid w:val="005404A5"/>
    <w:rsid w:val="00541038"/>
    <w:rsid w:val="00541095"/>
    <w:rsid w:val="00541291"/>
    <w:rsid w:val="0054171E"/>
    <w:rsid w:val="005419AE"/>
    <w:rsid w:val="00541D63"/>
    <w:rsid w:val="00542011"/>
    <w:rsid w:val="00542DB2"/>
    <w:rsid w:val="0054406C"/>
    <w:rsid w:val="00544D5B"/>
    <w:rsid w:val="00545641"/>
    <w:rsid w:val="00546035"/>
    <w:rsid w:val="00546240"/>
    <w:rsid w:val="0054680A"/>
    <w:rsid w:val="00546C41"/>
    <w:rsid w:val="00546D56"/>
    <w:rsid w:val="00546E75"/>
    <w:rsid w:val="00551E81"/>
    <w:rsid w:val="0055220B"/>
    <w:rsid w:val="00552A30"/>
    <w:rsid w:val="0055300F"/>
    <w:rsid w:val="00553DE8"/>
    <w:rsid w:val="00554333"/>
    <w:rsid w:val="005544A2"/>
    <w:rsid w:val="0055461A"/>
    <w:rsid w:val="00554B62"/>
    <w:rsid w:val="0055508D"/>
    <w:rsid w:val="005552A0"/>
    <w:rsid w:val="005553C0"/>
    <w:rsid w:val="005554EB"/>
    <w:rsid w:val="00556328"/>
    <w:rsid w:val="00556952"/>
    <w:rsid w:val="00560174"/>
    <w:rsid w:val="00560B87"/>
    <w:rsid w:val="005615E8"/>
    <w:rsid w:val="00561AFF"/>
    <w:rsid w:val="00561C2D"/>
    <w:rsid w:val="00562291"/>
    <w:rsid w:val="005638B7"/>
    <w:rsid w:val="005648E4"/>
    <w:rsid w:val="00564E2B"/>
    <w:rsid w:val="0056510C"/>
    <w:rsid w:val="00565DDE"/>
    <w:rsid w:val="00565F27"/>
    <w:rsid w:val="005664C2"/>
    <w:rsid w:val="00566625"/>
    <w:rsid w:val="005668D9"/>
    <w:rsid w:val="00566C00"/>
    <w:rsid w:val="00566D19"/>
    <w:rsid w:val="00566E58"/>
    <w:rsid w:val="0057222B"/>
    <w:rsid w:val="0057266A"/>
    <w:rsid w:val="005729AC"/>
    <w:rsid w:val="00572A78"/>
    <w:rsid w:val="00572A84"/>
    <w:rsid w:val="00572A90"/>
    <w:rsid w:val="0057315F"/>
    <w:rsid w:val="00573E29"/>
    <w:rsid w:val="00573EB7"/>
    <w:rsid w:val="00574704"/>
    <w:rsid w:val="00574C82"/>
    <w:rsid w:val="0057556B"/>
    <w:rsid w:val="0057598D"/>
    <w:rsid w:val="00575A51"/>
    <w:rsid w:val="00575A83"/>
    <w:rsid w:val="00575B4F"/>
    <w:rsid w:val="00576637"/>
    <w:rsid w:val="00576740"/>
    <w:rsid w:val="00577410"/>
    <w:rsid w:val="005775B9"/>
    <w:rsid w:val="0057760B"/>
    <w:rsid w:val="0058036A"/>
    <w:rsid w:val="00580AA4"/>
    <w:rsid w:val="00581F13"/>
    <w:rsid w:val="005826A2"/>
    <w:rsid w:val="0058294D"/>
    <w:rsid w:val="00582A8A"/>
    <w:rsid w:val="00582D33"/>
    <w:rsid w:val="00584102"/>
    <w:rsid w:val="005841C2"/>
    <w:rsid w:val="00584525"/>
    <w:rsid w:val="00584600"/>
    <w:rsid w:val="00584B09"/>
    <w:rsid w:val="00584DD0"/>
    <w:rsid w:val="00584F2A"/>
    <w:rsid w:val="00585C84"/>
    <w:rsid w:val="00586754"/>
    <w:rsid w:val="005875BD"/>
    <w:rsid w:val="00587611"/>
    <w:rsid w:val="00587EC5"/>
    <w:rsid w:val="00587F53"/>
    <w:rsid w:val="00590919"/>
    <w:rsid w:val="00590CBE"/>
    <w:rsid w:val="00591C81"/>
    <w:rsid w:val="00595154"/>
    <w:rsid w:val="00595805"/>
    <w:rsid w:val="00595C19"/>
    <w:rsid w:val="00595D4B"/>
    <w:rsid w:val="00596182"/>
    <w:rsid w:val="005964E8"/>
    <w:rsid w:val="00596D49"/>
    <w:rsid w:val="005975D8"/>
    <w:rsid w:val="005A00D3"/>
    <w:rsid w:val="005A0953"/>
    <w:rsid w:val="005A1801"/>
    <w:rsid w:val="005A196B"/>
    <w:rsid w:val="005A1BDE"/>
    <w:rsid w:val="005A20F7"/>
    <w:rsid w:val="005A242F"/>
    <w:rsid w:val="005A2605"/>
    <w:rsid w:val="005A26E3"/>
    <w:rsid w:val="005A2D00"/>
    <w:rsid w:val="005A2D92"/>
    <w:rsid w:val="005A2ED1"/>
    <w:rsid w:val="005A35BE"/>
    <w:rsid w:val="005A400E"/>
    <w:rsid w:val="005A450A"/>
    <w:rsid w:val="005A4610"/>
    <w:rsid w:val="005A50FD"/>
    <w:rsid w:val="005A5902"/>
    <w:rsid w:val="005A630C"/>
    <w:rsid w:val="005A67BA"/>
    <w:rsid w:val="005A76D7"/>
    <w:rsid w:val="005A7C69"/>
    <w:rsid w:val="005A7C89"/>
    <w:rsid w:val="005B0CD3"/>
    <w:rsid w:val="005B0CDA"/>
    <w:rsid w:val="005B11CB"/>
    <w:rsid w:val="005B1325"/>
    <w:rsid w:val="005B1871"/>
    <w:rsid w:val="005B20DD"/>
    <w:rsid w:val="005B22C9"/>
    <w:rsid w:val="005B2E44"/>
    <w:rsid w:val="005B30FB"/>
    <w:rsid w:val="005B3123"/>
    <w:rsid w:val="005B3644"/>
    <w:rsid w:val="005B424D"/>
    <w:rsid w:val="005B5713"/>
    <w:rsid w:val="005B5C4F"/>
    <w:rsid w:val="005B5F52"/>
    <w:rsid w:val="005B6BA7"/>
    <w:rsid w:val="005B7213"/>
    <w:rsid w:val="005B7347"/>
    <w:rsid w:val="005B7AD3"/>
    <w:rsid w:val="005B7D57"/>
    <w:rsid w:val="005C006E"/>
    <w:rsid w:val="005C0204"/>
    <w:rsid w:val="005C0BA7"/>
    <w:rsid w:val="005C0C41"/>
    <w:rsid w:val="005C0C48"/>
    <w:rsid w:val="005C0CFB"/>
    <w:rsid w:val="005C1665"/>
    <w:rsid w:val="005C1BC8"/>
    <w:rsid w:val="005C1D67"/>
    <w:rsid w:val="005C1FAA"/>
    <w:rsid w:val="005C20D9"/>
    <w:rsid w:val="005C24D5"/>
    <w:rsid w:val="005C32BC"/>
    <w:rsid w:val="005C38B0"/>
    <w:rsid w:val="005C4BAF"/>
    <w:rsid w:val="005C5473"/>
    <w:rsid w:val="005C6EC5"/>
    <w:rsid w:val="005C6F11"/>
    <w:rsid w:val="005C71FB"/>
    <w:rsid w:val="005C7413"/>
    <w:rsid w:val="005D03D1"/>
    <w:rsid w:val="005D34B3"/>
    <w:rsid w:val="005D3BAC"/>
    <w:rsid w:val="005D481E"/>
    <w:rsid w:val="005D489D"/>
    <w:rsid w:val="005D490F"/>
    <w:rsid w:val="005D5F89"/>
    <w:rsid w:val="005D74AF"/>
    <w:rsid w:val="005D755B"/>
    <w:rsid w:val="005D7EFB"/>
    <w:rsid w:val="005E2302"/>
    <w:rsid w:val="005E29C4"/>
    <w:rsid w:val="005E2A78"/>
    <w:rsid w:val="005E3847"/>
    <w:rsid w:val="005E3B89"/>
    <w:rsid w:val="005E3DA8"/>
    <w:rsid w:val="005E4127"/>
    <w:rsid w:val="005E4254"/>
    <w:rsid w:val="005E4F11"/>
    <w:rsid w:val="005E5479"/>
    <w:rsid w:val="005E5911"/>
    <w:rsid w:val="005E6241"/>
    <w:rsid w:val="005E6848"/>
    <w:rsid w:val="005E6BD8"/>
    <w:rsid w:val="005E782A"/>
    <w:rsid w:val="005E7BC3"/>
    <w:rsid w:val="005E7EFE"/>
    <w:rsid w:val="005F10F8"/>
    <w:rsid w:val="005F2FCE"/>
    <w:rsid w:val="005F3D9C"/>
    <w:rsid w:val="005F3DDD"/>
    <w:rsid w:val="005F44CB"/>
    <w:rsid w:val="005F5885"/>
    <w:rsid w:val="005F59B0"/>
    <w:rsid w:val="005F5D06"/>
    <w:rsid w:val="005F5E2C"/>
    <w:rsid w:val="005F6854"/>
    <w:rsid w:val="0060048A"/>
    <w:rsid w:val="006007F1"/>
    <w:rsid w:val="00600D7E"/>
    <w:rsid w:val="00601674"/>
    <w:rsid w:val="0060174B"/>
    <w:rsid w:val="006022D4"/>
    <w:rsid w:val="00602624"/>
    <w:rsid w:val="006050F6"/>
    <w:rsid w:val="00605163"/>
    <w:rsid w:val="00605F94"/>
    <w:rsid w:val="006073E7"/>
    <w:rsid w:val="00607523"/>
    <w:rsid w:val="006077AC"/>
    <w:rsid w:val="00607E28"/>
    <w:rsid w:val="00607F44"/>
    <w:rsid w:val="00607FEB"/>
    <w:rsid w:val="00610367"/>
    <w:rsid w:val="006104FF"/>
    <w:rsid w:val="00610E24"/>
    <w:rsid w:val="006129AD"/>
    <w:rsid w:val="00612E9C"/>
    <w:rsid w:val="00612EDF"/>
    <w:rsid w:val="00613075"/>
    <w:rsid w:val="0061323C"/>
    <w:rsid w:val="00613A14"/>
    <w:rsid w:val="00614832"/>
    <w:rsid w:val="006151CD"/>
    <w:rsid w:val="00615AA9"/>
    <w:rsid w:val="006166A5"/>
    <w:rsid w:val="00616C50"/>
    <w:rsid w:val="00616C58"/>
    <w:rsid w:val="00616CA0"/>
    <w:rsid w:val="00616D95"/>
    <w:rsid w:val="0061787F"/>
    <w:rsid w:val="00620E55"/>
    <w:rsid w:val="006214EF"/>
    <w:rsid w:val="00621A4D"/>
    <w:rsid w:val="00621B7C"/>
    <w:rsid w:val="00621CE9"/>
    <w:rsid w:val="00621F8B"/>
    <w:rsid w:val="00621FFD"/>
    <w:rsid w:val="0062205F"/>
    <w:rsid w:val="00622400"/>
    <w:rsid w:val="0062267D"/>
    <w:rsid w:val="00622850"/>
    <w:rsid w:val="006229DD"/>
    <w:rsid w:val="00622F41"/>
    <w:rsid w:val="00623B90"/>
    <w:rsid w:val="00625312"/>
    <w:rsid w:val="00625A03"/>
    <w:rsid w:val="00626C39"/>
    <w:rsid w:val="006271BC"/>
    <w:rsid w:val="00627237"/>
    <w:rsid w:val="0062743C"/>
    <w:rsid w:val="006275AF"/>
    <w:rsid w:val="00630927"/>
    <w:rsid w:val="006311AB"/>
    <w:rsid w:val="00631D77"/>
    <w:rsid w:val="006321C3"/>
    <w:rsid w:val="00632B7B"/>
    <w:rsid w:val="00632E94"/>
    <w:rsid w:val="00634406"/>
    <w:rsid w:val="00634BFD"/>
    <w:rsid w:val="00634DB0"/>
    <w:rsid w:val="0063531B"/>
    <w:rsid w:val="00635D17"/>
    <w:rsid w:val="006363FB"/>
    <w:rsid w:val="00636B6C"/>
    <w:rsid w:val="00636FB8"/>
    <w:rsid w:val="00636FD8"/>
    <w:rsid w:val="006374D0"/>
    <w:rsid w:val="00640140"/>
    <w:rsid w:val="006401C0"/>
    <w:rsid w:val="00640C96"/>
    <w:rsid w:val="00641279"/>
    <w:rsid w:val="00641981"/>
    <w:rsid w:val="00641D14"/>
    <w:rsid w:val="00641E77"/>
    <w:rsid w:val="006420A9"/>
    <w:rsid w:val="006427CB"/>
    <w:rsid w:val="00642AC4"/>
    <w:rsid w:val="00645760"/>
    <w:rsid w:val="00645996"/>
    <w:rsid w:val="00645B7E"/>
    <w:rsid w:val="00645B8B"/>
    <w:rsid w:val="00645FD1"/>
    <w:rsid w:val="00645FED"/>
    <w:rsid w:val="0064605B"/>
    <w:rsid w:val="006462E1"/>
    <w:rsid w:val="006466E9"/>
    <w:rsid w:val="00647B52"/>
    <w:rsid w:val="00650A03"/>
    <w:rsid w:val="00651378"/>
    <w:rsid w:val="0065194A"/>
    <w:rsid w:val="00652A3A"/>
    <w:rsid w:val="00652C42"/>
    <w:rsid w:val="00652F71"/>
    <w:rsid w:val="006537E9"/>
    <w:rsid w:val="0065397C"/>
    <w:rsid w:val="00653C67"/>
    <w:rsid w:val="00653DE8"/>
    <w:rsid w:val="006540C5"/>
    <w:rsid w:val="00655277"/>
    <w:rsid w:val="006555CC"/>
    <w:rsid w:val="0065637F"/>
    <w:rsid w:val="00656BDF"/>
    <w:rsid w:val="00656C3A"/>
    <w:rsid w:val="0065704C"/>
    <w:rsid w:val="006600B1"/>
    <w:rsid w:val="00660208"/>
    <w:rsid w:val="00660CB1"/>
    <w:rsid w:val="00660D44"/>
    <w:rsid w:val="00661B78"/>
    <w:rsid w:val="006624D8"/>
    <w:rsid w:val="0066330D"/>
    <w:rsid w:val="00663334"/>
    <w:rsid w:val="00663486"/>
    <w:rsid w:val="00663826"/>
    <w:rsid w:val="00663995"/>
    <w:rsid w:val="00664176"/>
    <w:rsid w:val="00664C79"/>
    <w:rsid w:val="0066518E"/>
    <w:rsid w:val="006655CB"/>
    <w:rsid w:val="00666011"/>
    <w:rsid w:val="00667FE9"/>
    <w:rsid w:val="00670262"/>
    <w:rsid w:val="006710CA"/>
    <w:rsid w:val="0067223C"/>
    <w:rsid w:val="00672353"/>
    <w:rsid w:val="00672D6F"/>
    <w:rsid w:val="00672FA6"/>
    <w:rsid w:val="006730F9"/>
    <w:rsid w:val="00673D55"/>
    <w:rsid w:val="00674808"/>
    <w:rsid w:val="00674D87"/>
    <w:rsid w:val="00675321"/>
    <w:rsid w:val="00676308"/>
    <w:rsid w:val="00676D09"/>
    <w:rsid w:val="0067712C"/>
    <w:rsid w:val="00677648"/>
    <w:rsid w:val="006776E9"/>
    <w:rsid w:val="00677BF4"/>
    <w:rsid w:val="0068086F"/>
    <w:rsid w:val="00681064"/>
    <w:rsid w:val="00682059"/>
    <w:rsid w:val="00682306"/>
    <w:rsid w:val="0068304A"/>
    <w:rsid w:val="00683400"/>
    <w:rsid w:val="006835FC"/>
    <w:rsid w:val="00683C53"/>
    <w:rsid w:val="00683C6C"/>
    <w:rsid w:val="00683D81"/>
    <w:rsid w:val="00684074"/>
    <w:rsid w:val="0068484A"/>
    <w:rsid w:val="006848FA"/>
    <w:rsid w:val="00684E09"/>
    <w:rsid w:val="0068564D"/>
    <w:rsid w:val="00685930"/>
    <w:rsid w:val="00685B6B"/>
    <w:rsid w:val="00686CA2"/>
    <w:rsid w:val="006875C1"/>
    <w:rsid w:val="00690465"/>
    <w:rsid w:val="00690800"/>
    <w:rsid w:val="0069084E"/>
    <w:rsid w:val="006915E5"/>
    <w:rsid w:val="00691C36"/>
    <w:rsid w:val="00691FFB"/>
    <w:rsid w:val="00692ABD"/>
    <w:rsid w:val="00692C83"/>
    <w:rsid w:val="006937D4"/>
    <w:rsid w:val="00693CE6"/>
    <w:rsid w:val="006943CD"/>
    <w:rsid w:val="006946CD"/>
    <w:rsid w:val="006948C5"/>
    <w:rsid w:val="00694D46"/>
    <w:rsid w:val="00695292"/>
    <w:rsid w:val="006961B5"/>
    <w:rsid w:val="006966EE"/>
    <w:rsid w:val="0069706E"/>
    <w:rsid w:val="0069766E"/>
    <w:rsid w:val="006977D2"/>
    <w:rsid w:val="006A00A3"/>
    <w:rsid w:val="006A06F0"/>
    <w:rsid w:val="006A0C79"/>
    <w:rsid w:val="006A11B9"/>
    <w:rsid w:val="006A123D"/>
    <w:rsid w:val="006A135A"/>
    <w:rsid w:val="006A15D8"/>
    <w:rsid w:val="006A1BBF"/>
    <w:rsid w:val="006A1D76"/>
    <w:rsid w:val="006A260C"/>
    <w:rsid w:val="006A2D80"/>
    <w:rsid w:val="006A2E5D"/>
    <w:rsid w:val="006A3400"/>
    <w:rsid w:val="006A3E0A"/>
    <w:rsid w:val="006A41B4"/>
    <w:rsid w:val="006A41C2"/>
    <w:rsid w:val="006A4274"/>
    <w:rsid w:val="006A4750"/>
    <w:rsid w:val="006A4AAE"/>
    <w:rsid w:val="006A645A"/>
    <w:rsid w:val="006A78E0"/>
    <w:rsid w:val="006A7E11"/>
    <w:rsid w:val="006B202F"/>
    <w:rsid w:val="006B20B9"/>
    <w:rsid w:val="006B24E8"/>
    <w:rsid w:val="006B2B5B"/>
    <w:rsid w:val="006B3734"/>
    <w:rsid w:val="006B3801"/>
    <w:rsid w:val="006B3E83"/>
    <w:rsid w:val="006B3F0A"/>
    <w:rsid w:val="006B41AB"/>
    <w:rsid w:val="006B5491"/>
    <w:rsid w:val="006B5EF8"/>
    <w:rsid w:val="006B6A64"/>
    <w:rsid w:val="006B6FE6"/>
    <w:rsid w:val="006B7231"/>
    <w:rsid w:val="006B7554"/>
    <w:rsid w:val="006B779B"/>
    <w:rsid w:val="006C0149"/>
    <w:rsid w:val="006C0757"/>
    <w:rsid w:val="006C0CD4"/>
    <w:rsid w:val="006C1D67"/>
    <w:rsid w:val="006C2703"/>
    <w:rsid w:val="006C275D"/>
    <w:rsid w:val="006C281E"/>
    <w:rsid w:val="006C2F33"/>
    <w:rsid w:val="006C35C3"/>
    <w:rsid w:val="006C39AE"/>
    <w:rsid w:val="006C3A14"/>
    <w:rsid w:val="006C3FF3"/>
    <w:rsid w:val="006C44A5"/>
    <w:rsid w:val="006C4CFD"/>
    <w:rsid w:val="006C4DD7"/>
    <w:rsid w:val="006C4E75"/>
    <w:rsid w:val="006C4ED5"/>
    <w:rsid w:val="006C5C3D"/>
    <w:rsid w:val="006C646A"/>
    <w:rsid w:val="006C6F02"/>
    <w:rsid w:val="006C71C2"/>
    <w:rsid w:val="006C77DC"/>
    <w:rsid w:val="006C79FE"/>
    <w:rsid w:val="006C7E4E"/>
    <w:rsid w:val="006D020D"/>
    <w:rsid w:val="006D0656"/>
    <w:rsid w:val="006D0850"/>
    <w:rsid w:val="006D0CE8"/>
    <w:rsid w:val="006D1234"/>
    <w:rsid w:val="006D2870"/>
    <w:rsid w:val="006D2B1E"/>
    <w:rsid w:val="006D2B3B"/>
    <w:rsid w:val="006D2DF8"/>
    <w:rsid w:val="006D3479"/>
    <w:rsid w:val="006D3B65"/>
    <w:rsid w:val="006D3EF5"/>
    <w:rsid w:val="006D4DBC"/>
    <w:rsid w:val="006D5BEF"/>
    <w:rsid w:val="006D5F5E"/>
    <w:rsid w:val="006D7217"/>
    <w:rsid w:val="006D74CA"/>
    <w:rsid w:val="006D76F0"/>
    <w:rsid w:val="006D781F"/>
    <w:rsid w:val="006D78D1"/>
    <w:rsid w:val="006D798D"/>
    <w:rsid w:val="006D7A16"/>
    <w:rsid w:val="006E0632"/>
    <w:rsid w:val="006E0A7E"/>
    <w:rsid w:val="006E19D3"/>
    <w:rsid w:val="006E1FE2"/>
    <w:rsid w:val="006E215D"/>
    <w:rsid w:val="006E2FF0"/>
    <w:rsid w:val="006E3EC8"/>
    <w:rsid w:val="006E4923"/>
    <w:rsid w:val="006E4CE1"/>
    <w:rsid w:val="006E4EBE"/>
    <w:rsid w:val="006E52BD"/>
    <w:rsid w:val="006E58B0"/>
    <w:rsid w:val="006E5BBF"/>
    <w:rsid w:val="006E6C0B"/>
    <w:rsid w:val="006E6CAC"/>
    <w:rsid w:val="006E75EB"/>
    <w:rsid w:val="006F125E"/>
    <w:rsid w:val="006F19C2"/>
    <w:rsid w:val="006F2C89"/>
    <w:rsid w:val="006F2FBB"/>
    <w:rsid w:val="006F34A0"/>
    <w:rsid w:val="006F3F44"/>
    <w:rsid w:val="006F4332"/>
    <w:rsid w:val="006F4E52"/>
    <w:rsid w:val="006F5831"/>
    <w:rsid w:val="006F5D7A"/>
    <w:rsid w:val="006F638E"/>
    <w:rsid w:val="006F66AA"/>
    <w:rsid w:val="006F6767"/>
    <w:rsid w:val="006F73F7"/>
    <w:rsid w:val="006F7BEB"/>
    <w:rsid w:val="006F7F1C"/>
    <w:rsid w:val="007005FD"/>
    <w:rsid w:val="00700D9E"/>
    <w:rsid w:val="00700DA3"/>
    <w:rsid w:val="0070125F"/>
    <w:rsid w:val="00701662"/>
    <w:rsid w:val="00701C8F"/>
    <w:rsid w:val="007021D3"/>
    <w:rsid w:val="00702943"/>
    <w:rsid w:val="00703304"/>
    <w:rsid w:val="007039C2"/>
    <w:rsid w:val="00703CBF"/>
    <w:rsid w:val="0070419B"/>
    <w:rsid w:val="007046DB"/>
    <w:rsid w:val="00704974"/>
    <w:rsid w:val="00704A3E"/>
    <w:rsid w:val="007059C7"/>
    <w:rsid w:val="00705A9D"/>
    <w:rsid w:val="00706CBD"/>
    <w:rsid w:val="0070774C"/>
    <w:rsid w:val="00707935"/>
    <w:rsid w:val="00707F79"/>
    <w:rsid w:val="0071006F"/>
    <w:rsid w:val="0071036E"/>
    <w:rsid w:val="007106B6"/>
    <w:rsid w:val="00710E7A"/>
    <w:rsid w:val="00711CD1"/>
    <w:rsid w:val="00712AEF"/>
    <w:rsid w:val="00713230"/>
    <w:rsid w:val="00713864"/>
    <w:rsid w:val="00713A43"/>
    <w:rsid w:val="00714F3D"/>
    <w:rsid w:val="0071605B"/>
    <w:rsid w:val="00716760"/>
    <w:rsid w:val="0071779B"/>
    <w:rsid w:val="00717CF3"/>
    <w:rsid w:val="00717D8C"/>
    <w:rsid w:val="00720451"/>
    <w:rsid w:val="00720530"/>
    <w:rsid w:val="00720A9C"/>
    <w:rsid w:val="0072184F"/>
    <w:rsid w:val="00721E08"/>
    <w:rsid w:val="00722293"/>
    <w:rsid w:val="00722BFA"/>
    <w:rsid w:val="00723BFA"/>
    <w:rsid w:val="00723FAF"/>
    <w:rsid w:val="00725858"/>
    <w:rsid w:val="00725E07"/>
    <w:rsid w:val="007261B6"/>
    <w:rsid w:val="007263F9"/>
    <w:rsid w:val="007267A9"/>
    <w:rsid w:val="00730262"/>
    <w:rsid w:val="007308CF"/>
    <w:rsid w:val="00730A53"/>
    <w:rsid w:val="00730A89"/>
    <w:rsid w:val="00730E25"/>
    <w:rsid w:val="00730EB6"/>
    <w:rsid w:val="00731CDB"/>
    <w:rsid w:val="0073206D"/>
    <w:rsid w:val="00732722"/>
    <w:rsid w:val="00732ACF"/>
    <w:rsid w:val="007330BA"/>
    <w:rsid w:val="0073356C"/>
    <w:rsid w:val="0073364E"/>
    <w:rsid w:val="00733797"/>
    <w:rsid w:val="00733BF7"/>
    <w:rsid w:val="007343E0"/>
    <w:rsid w:val="00734646"/>
    <w:rsid w:val="00734E7D"/>
    <w:rsid w:val="007355A0"/>
    <w:rsid w:val="00735A5B"/>
    <w:rsid w:val="00735CA0"/>
    <w:rsid w:val="007368E5"/>
    <w:rsid w:val="00736A51"/>
    <w:rsid w:val="00736D0A"/>
    <w:rsid w:val="007373BC"/>
    <w:rsid w:val="00740068"/>
    <w:rsid w:val="0074066A"/>
    <w:rsid w:val="007407C9"/>
    <w:rsid w:val="00740D56"/>
    <w:rsid w:val="0074163E"/>
    <w:rsid w:val="00741E46"/>
    <w:rsid w:val="007421F6"/>
    <w:rsid w:val="007426CC"/>
    <w:rsid w:val="00743097"/>
    <w:rsid w:val="007437A9"/>
    <w:rsid w:val="00744013"/>
    <w:rsid w:val="00744A8B"/>
    <w:rsid w:val="0074512D"/>
    <w:rsid w:val="0074670E"/>
    <w:rsid w:val="00746E56"/>
    <w:rsid w:val="00747273"/>
    <w:rsid w:val="00747799"/>
    <w:rsid w:val="00747F73"/>
    <w:rsid w:val="0075096E"/>
    <w:rsid w:val="00750E6F"/>
    <w:rsid w:val="0075206F"/>
    <w:rsid w:val="007523F5"/>
    <w:rsid w:val="007525E4"/>
    <w:rsid w:val="007526C7"/>
    <w:rsid w:val="00752F31"/>
    <w:rsid w:val="007537E6"/>
    <w:rsid w:val="00754623"/>
    <w:rsid w:val="007549B4"/>
    <w:rsid w:val="0075566B"/>
    <w:rsid w:val="00756F8B"/>
    <w:rsid w:val="0075799D"/>
    <w:rsid w:val="00760315"/>
    <w:rsid w:val="007604A8"/>
    <w:rsid w:val="0076087C"/>
    <w:rsid w:val="00760940"/>
    <w:rsid w:val="007610A2"/>
    <w:rsid w:val="00761369"/>
    <w:rsid w:val="00761964"/>
    <w:rsid w:val="00761C12"/>
    <w:rsid w:val="007623A8"/>
    <w:rsid w:val="007623BC"/>
    <w:rsid w:val="0076286C"/>
    <w:rsid w:val="007630FA"/>
    <w:rsid w:val="00764CCC"/>
    <w:rsid w:val="0076516A"/>
    <w:rsid w:val="007653CC"/>
    <w:rsid w:val="007658C3"/>
    <w:rsid w:val="007668B6"/>
    <w:rsid w:val="00770280"/>
    <w:rsid w:val="00770A8F"/>
    <w:rsid w:val="00770EF0"/>
    <w:rsid w:val="00771700"/>
    <w:rsid w:val="00771C7E"/>
    <w:rsid w:val="0077225C"/>
    <w:rsid w:val="0077236B"/>
    <w:rsid w:val="0077275B"/>
    <w:rsid w:val="00772DB3"/>
    <w:rsid w:val="00772FD4"/>
    <w:rsid w:val="00773426"/>
    <w:rsid w:val="00773A1E"/>
    <w:rsid w:val="00773F30"/>
    <w:rsid w:val="00774C49"/>
    <w:rsid w:val="0077511C"/>
    <w:rsid w:val="00775A2B"/>
    <w:rsid w:val="00776284"/>
    <w:rsid w:val="007769B8"/>
    <w:rsid w:val="0077782A"/>
    <w:rsid w:val="00777D32"/>
    <w:rsid w:val="00780321"/>
    <w:rsid w:val="00780426"/>
    <w:rsid w:val="00780675"/>
    <w:rsid w:val="007806A5"/>
    <w:rsid w:val="00780C95"/>
    <w:rsid w:val="00781AFE"/>
    <w:rsid w:val="00781DB0"/>
    <w:rsid w:val="00782159"/>
    <w:rsid w:val="00782178"/>
    <w:rsid w:val="007823C4"/>
    <w:rsid w:val="00782565"/>
    <w:rsid w:val="00783177"/>
    <w:rsid w:val="00783453"/>
    <w:rsid w:val="0078367B"/>
    <w:rsid w:val="00783931"/>
    <w:rsid w:val="00783A10"/>
    <w:rsid w:val="00783BEC"/>
    <w:rsid w:val="00783E13"/>
    <w:rsid w:val="00783EE0"/>
    <w:rsid w:val="007841DE"/>
    <w:rsid w:val="00784261"/>
    <w:rsid w:val="00784A11"/>
    <w:rsid w:val="00785341"/>
    <w:rsid w:val="00785BBB"/>
    <w:rsid w:val="0078649C"/>
    <w:rsid w:val="00786B86"/>
    <w:rsid w:val="007872E2"/>
    <w:rsid w:val="00790468"/>
    <w:rsid w:val="00790CB9"/>
    <w:rsid w:val="00791799"/>
    <w:rsid w:val="0079180A"/>
    <w:rsid w:val="00791C2C"/>
    <w:rsid w:val="00792257"/>
    <w:rsid w:val="007932BF"/>
    <w:rsid w:val="00793A13"/>
    <w:rsid w:val="00793B48"/>
    <w:rsid w:val="00793F89"/>
    <w:rsid w:val="007953AE"/>
    <w:rsid w:val="00795693"/>
    <w:rsid w:val="0079621A"/>
    <w:rsid w:val="007966B6"/>
    <w:rsid w:val="007972B0"/>
    <w:rsid w:val="00797316"/>
    <w:rsid w:val="00797CA2"/>
    <w:rsid w:val="00797FCE"/>
    <w:rsid w:val="007A08AA"/>
    <w:rsid w:val="007A0989"/>
    <w:rsid w:val="007A20B8"/>
    <w:rsid w:val="007A2349"/>
    <w:rsid w:val="007A36CE"/>
    <w:rsid w:val="007A37E2"/>
    <w:rsid w:val="007A42F5"/>
    <w:rsid w:val="007A562C"/>
    <w:rsid w:val="007A73D0"/>
    <w:rsid w:val="007A792E"/>
    <w:rsid w:val="007B038D"/>
    <w:rsid w:val="007B10B9"/>
    <w:rsid w:val="007B1533"/>
    <w:rsid w:val="007B1653"/>
    <w:rsid w:val="007B1795"/>
    <w:rsid w:val="007B1932"/>
    <w:rsid w:val="007B1A0D"/>
    <w:rsid w:val="007B1FE3"/>
    <w:rsid w:val="007B2E3E"/>
    <w:rsid w:val="007B366C"/>
    <w:rsid w:val="007B37B6"/>
    <w:rsid w:val="007B39EC"/>
    <w:rsid w:val="007B475E"/>
    <w:rsid w:val="007B4817"/>
    <w:rsid w:val="007B4B8A"/>
    <w:rsid w:val="007B5EFA"/>
    <w:rsid w:val="007B625B"/>
    <w:rsid w:val="007B6C71"/>
    <w:rsid w:val="007B77BA"/>
    <w:rsid w:val="007B7E93"/>
    <w:rsid w:val="007C083D"/>
    <w:rsid w:val="007C1323"/>
    <w:rsid w:val="007C1400"/>
    <w:rsid w:val="007C1791"/>
    <w:rsid w:val="007C1E44"/>
    <w:rsid w:val="007C202E"/>
    <w:rsid w:val="007C31E7"/>
    <w:rsid w:val="007C3454"/>
    <w:rsid w:val="007C34DD"/>
    <w:rsid w:val="007C550A"/>
    <w:rsid w:val="007C5DB1"/>
    <w:rsid w:val="007C6BF5"/>
    <w:rsid w:val="007C7501"/>
    <w:rsid w:val="007C7C17"/>
    <w:rsid w:val="007C7EF8"/>
    <w:rsid w:val="007D04C0"/>
    <w:rsid w:val="007D06CB"/>
    <w:rsid w:val="007D0CF0"/>
    <w:rsid w:val="007D15B6"/>
    <w:rsid w:val="007D394B"/>
    <w:rsid w:val="007D484B"/>
    <w:rsid w:val="007D4F5D"/>
    <w:rsid w:val="007D577F"/>
    <w:rsid w:val="007D5BDA"/>
    <w:rsid w:val="007D667A"/>
    <w:rsid w:val="007D66B0"/>
    <w:rsid w:val="007D7E4D"/>
    <w:rsid w:val="007E088A"/>
    <w:rsid w:val="007E12AA"/>
    <w:rsid w:val="007E14B5"/>
    <w:rsid w:val="007E3291"/>
    <w:rsid w:val="007E43D2"/>
    <w:rsid w:val="007E45A7"/>
    <w:rsid w:val="007E4901"/>
    <w:rsid w:val="007E4BFE"/>
    <w:rsid w:val="007E4FF1"/>
    <w:rsid w:val="007E513C"/>
    <w:rsid w:val="007E536A"/>
    <w:rsid w:val="007E5ADF"/>
    <w:rsid w:val="007E5CAC"/>
    <w:rsid w:val="007E5CE4"/>
    <w:rsid w:val="007E6C8D"/>
    <w:rsid w:val="007E7398"/>
    <w:rsid w:val="007E7DCF"/>
    <w:rsid w:val="007F025A"/>
    <w:rsid w:val="007F076B"/>
    <w:rsid w:val="007F09B9"/>
    <w:rsid w:val="007F0A6D"/>
    <w:rsid w:val="007F0DE7"/>
    <w:rsid w:val="007F0F45"/>
    <w:rsid w:val="007F1C94"/>
    <w:rsid w:val="007F2205"/>
    <w:rsid w:val="007F232B"/>
    <w:rsid w:val="007F2378"/>
    <w:rsid w:val="007F2EFE"/>
    <w:rsid w:val="007F34CD"/>
    <w:rsid w:val="007F35B4"/>
    <w:rsid w:val="007F41F1"/>
    <w:rsid w:val="007F4767"/>
    <w:rsid w:val="007F51F3"/>
    <w:rsid w:val="007F5F5E"/>
    <w:rsid w:val="007F642C"/>
    <w:rsid w:val="007F6BDD"/>
    <w:rsid w:val="007F6F66"/>
    <w:rsid w:val="007F719B"/>
    <w:rsid w:val="008006E1"/>
    <w:rsid w:val="00800C14"/>
    <w:rsid w:val="008010BE"/>
    <w:rsid w:val="0080128B"/>
    <w:rsid w:val="008019EC"/>
    <w:rsid w:val="008029FB"/>
    <w:rsid w:val="00802DEA"/>
    <w:rsid w:val="00803009"/>
    <w:rsid w:val="008037AE"/>
    <w:rsid w:val="00803C12"/>
    <w:rsid w:val="008047A0"/>
    <w:rsid w:val="00804A35"/>
    <w:rsid w:val="008062EF"/>
    <w:rsid w:val="00806577"/>
    <w:rsid w:val="008073E4"/>
    <w:rsid w:val="00807A3F"/>
    <w:rsid w:val="00807E59"/>
    <w:rsid w:val="0081021E"/>
    <w:rsid w:val="00810AB4"/>
    <w:rsid w:val="00810F5E"/>
    <w:rsid w:val="00811830"/>
    <w:rsid w:val="00811B54"/>
    <w:rsid w:val="00811BCB"/>
    <w:rsid w:val="008122A1"/>
    <w:rsid w:val="00812402"/>
    <w:rsid w:val="00812FB0"/>
    <w:rsid w:val="00813AF4"/>
    <w:rsid w:val="00813C91"/>
    <w:rsid w:val="00814169"/>
    <w:rsid w:val="0081420A"/>
    <w:rsid w:val="0081481F"/>
    <w:rsid w:val="00814DAD"/>
    <w:rsid w:val="00815025"/>
    <w:rsid w:val="00815145"/>
    <w:rsid w:val="00815F64"/>
    <w:rsid w:val="00816292"/>
    <w:rsid w:val="0081638C"/>
    <w:rsid w:val="00816B83"/>
    <w:rsid w:val="008171C1"/>
    <w:rsid w:val="00820165"/>
    <w:rsid w:val="00820E3B"/>
    <w:rsid w:val="00820EED"/>
    <w:rsid w:val="00820F5D"/>
    <w:rsid w:val="00821FD4"/>
    <w:rsid w:val="0082244B"/>
    <w:rsid w:val="00822FAC"/>
    <w:rsid w:val="008236A8"/>
    <w:rsid w:val="00823EE9"/>
    <w:rsid w:val="00824F30"/>
    <w:rsid w:val="008255F4"/>
    <w:rsid w:val="00825F7C"/>
    <w:rsid w:val="00830092"/>
    <w:rsid w:val="008305AC"/>
    <w:rsid w:val="00830644"/>
    <w:rsid w:val="00830F36"/>
    <w:rsid w:val="00830FC8"/>
    <w:rsid w:val="00831081"/>
    <w:rsid w:val="00831662"/>
    <w:rsid w:val="0083189D"/>
    <w:rsid w:val="00831D19"/>
    <w:rsid w:val="00832759"/>
    <w:rsid w:val="00832C5F"/>
    <w:rsid w:val="008332BB"/>
    <w:rsid w:val="0083494F"/>
    <w:rsid w:val="008349AA"/>
    <w:rsid w:val="00834C58"/>
    <w:rsid w:val="008350CC"/>
    <w:rsid w:val="008358E0"/>
    <w:rsid w:val="0083598C"/>
    <w:rsid w:val="00835F3C"/>
    <w:rsid w:val="00836200"/>
    <w:rsid w:val="00836788"/>
    <w:rsid w:val="00836EFC"/>
    <w:rsid w:val="00837E09"/>
    <w:rsid w:val="0084082F"/>
    <w:rsid w:val="008410C7"/>
    <w:rsid w:val="00841182"/>
    <w:rsid w:val="008415AB"/>
    <w:rsid w:val="00841642"/>
    <w:rsid w:val="00841B7F"/>
    <w:rsid w:val="0084208D"/>
    <w:rsid w:val="00842354"/>
    <w:rsid w:val="00842B1C"/>
    <w:rsid w:val="00842BA2"/>
    <w:rsid w:val="00842C19"/>
    <w:rsid w:val="00842FE5"/>
    <w:rsid w:val="00843ABE"/>
    <w:rsid w:val="00844710"/>
    <w:rsid w:val="008450BD"/>
    <w:rsid w:val="0084515C"/>
    <w:rsid w:val="00845593"/>
    <w:rsid w:val="00846CB7"/>
    <w:rsid w:val="00846FCC"/>
    <w:rsid w:val="008472A4"/>
    <w:rsid w:val="0084755A"/>
    <w:rsid w:val="008478B0"/>
    <w:rsid w:val="008504BC"/>
    <w:rsid w:val="00850568"/>
    <w:rsid w:val="008505D5"/>
    <w:rsid w:val="00850ED9"/>
    <w:rsid w:val="00851E51"/>
    <w:rsid w:val="00852661"/>
    <w:rsid w:val="008534FF"/>
    <w:rsid w:val="0085495F"/>
    <w:rsid w:val="0085504A"/>
    <w:rsid w:val="008564D6"/>
    <w:rsid w:val="008566B4"/>
    <w:rsid w:val="00856794"/>
    <w:rsid w:val="0085694C"/>
    <w:rsid w:val="00856E11"/>
    <w:rsid w:val="00857265"/>
    <w:rsid w:val="008577DA"/>
    <w:rsid w:val="00860B0D"/>
    <w:rsid w:val="0086128B"/>
    <w:rsid w:val="00861EF6"/>
    <w:rsid w:val="00862242"/>
    <w:rsid w:val="008629B3"/>
    <w:rsid w:val="0086317B"/>
    <w:rsid w:val="00863516"/>
    <w:rsid w:val="00863D3D"/>
    <w:rsid w:val="008640C2"/>
    <w:rsid w:val="008646CD"/>
    <w:rsid w:val="00864C61"/>
    <w:rsid w:val="0086530C"/>
    <w:rsid w:val="00865670"/>
    <w:rsid w:val="0086688E"/>
    <w:rsid w:val="00870D38"/>
    <w:rsid w:val="00870F82"/>
    <w:rsid w:val="008717C5"/>
    <w:rsid w:val="008717D0"/>
    <w:rsid w:val="00871BD4"/>
    <w:rsid w:val="008723F3"/>
    <w:rsid w:val="00872C04"/>
    <w:rsid w:val="00873BB4"/>
    <w:rsid w:val="0087426C"/>
    <w:rsid w:val="00874CB6"/>
    <w:rsid w:val="0087537F"/>
    <w:rsid w:val="00875C49"/>
    <w:rsid w:val="00875F0C"/>
    <w:rsid w:val="0087698D"/>
    <w:rsid w:val="00876DCB"/>
    <w:rsid w:val="008778C2"/>
    <w:rsid w:val="008802B6"/>
    <w:rsid w:val="00880639"/>
    <w:rsid w:val="008809DA"/>
    <w:rsid w:val="00880C64"/>
    <w:rsid w:val="0088100A"/>
    <w:rsid w:val="00882455"/>
    <w:rsid w:val="008824A8"/>
    <w:rsid w:val="00882D3C"/>
    <w:rsid w:val="00883044"/>
    <w:rsid w:val="00883AC5"/>
    <w:rsid w:val="00884C52"/>
    <w:rsid w:val="0088511A"/>
    <w:rsid w:val="00885518"/>
    <w:rsid w:val="00885570"/>
    <w:rsid w:val="00885B1E"/>
    <w:rsid w:val="00886916"/>
    <w:rsid w:val="00887C67"/>
    <w:rsid w:val="00890121"/>
    <w:rsid w:val="00890376"/>
    <w:rsid w:val="00890748"/>
    <w:rsid w:val="00890B3A"/>
    <w:rsid w:val="00890D37"/>
    <w:rsid w:val="00890F09"/>
    <w:rsid w:val="0089114E"/>
    <w:rsid w:val="0089192D"/>
    <w:rsid w:val="0089204B"/>
    <w:rsid w:val="008922D2"/>
    <w:rsid w:val="00892C85"/>
    <w:rsid w:val="00892DE4"/>
    <w:rsid w:val="008935F6"/>
    <w:rsid w:val="00893A0A"/>
    <w:rsid w:val="00893C1C"/>
    <w:rsid w:val="00893C4A"/>
    <w:rsid w:val="00893ED0"/>
    <w:rsid w:val="008944AA"/>
    <w:rsid w:val="00894B45"/>
    <w:rsid w:val="008955DA"/>
    <w:rsid w:val="00895E53"/>
    <w:rsid w:val="00895F81"/>
    <w:rsid w:val="00897449"/>
    <w:rsid w:val="00897DF5"/>
    <w:rsid w:val="00897E36"/>
    <w:rsid w:val="008A017F"/>
    <w:rsid w:val="008A14BD"/>
    <w:rsid w:val="008A2F99"/>
    <w:rsid w:val="008A3349"/>
    <w:rsid w:val="008A3CA7"/>
    <w:rsid w:val="008A3D62"/>
    <w:rsid w:val="008A3F1C"/>
    <w:rsid w:val="008A447A"/>
    <w:rsid w:val="008A5060"/>
    <w:rsid w:val="008A521B"/>
    <w:rsid w:val="008A592B"/>
    <w:rsid w:val="008A5C5E"/>
    <w:rsid w:val="008A5DF1"/>
    <w:rsid w:val="008A63EE"/>
    <w:rsid w:val="008A640A"/>
    <w:rsid w:val="008A70E7"/>
    <w:rsid w:val="008A7218"/>
    <w:rsid w:val="008A7F20"/>
    <w:rsid w:val="008B08B5"/>
    <w:rsid w:val="008B0CD6"/>
    <w:rsid w:val="008B0EAA"/>
    <w:rsid w:val="008B2CA4"/>
    <w:rsid w:val="008B2E8F"/>
    <w:rsid w:val="008B3A37"/>
    <w:rsid w:val="008B3DA4"/>
    <w:rsid w:val="008B3E1D"/>
    <w:rsid w:val="008B3E9E"/>
    <w:rsid w:val="008B4466"/>
    <w:rsid w:val="008B46A6"/>
    <w:rsid w:val="008B4A8D"/>
    <w:rsid w:val="008B4B0A"/>
    <w:rsid w:val="008B6625"/>
    <w:rsid w:val="008B67FB"/>
    <w:rsid w:val="008B6921"/>
    <w:rsid w:val="008B7146"/>
    <w:rsid w:val="008B72E1"/>
    <w:rsid w:val="008B739A"/>
    <w:rsid w:val="008B76C9"/>
    <w:rsid w:val="008B78F1"/>
    <w:rsid w:val="008C0490"/>
    <w:rsid w:val="008C0E82"/>
    <w:rsid w:val="008C152B"/>
    <w:rsid w:val="008C2657"/>
    <w:rsid w:val="008C313C"/>
    <w:rsid w:val="008C35D0"/>
    <w:rsid w:val="008C360D"/>
    <w:rsid w:val="008C4D52"/>
    <w:rsid w:val="008C55A7"/>
    <w:rsid w:val="008C59A7"/>
    <w:rsid w:val="008C5C63"/>
    <w:rsid w:val="008C6179"/>
    <w:rsid w:val="008C6437"/>
    <w:rsid w:val="008C64C7"/>
    <w:rsid w:val="008C71C8"/>
    <w:rsid w:val="008C7E73"/>
    <w:rsid w:val="008D0241"/>
    <w:rsid w:val="008D05AC"/>
    <w:rsid w:val="008D07EB"/>
    <w:rsid w:val="008D0FE0"/>
    <w:rsid w:val="008D1467"/>
    <w:rsid w:val="008D1470"/>
    <w:rsid w:val="008D195B"/>
    <w:rsid w:val="008D199C"/>
    <w:rsid w:val="008D1AC9"/>
    <w:rsid w:val="008D2B5A"/>
    <w:rsid w:val="008D2BFB"/>
    <w:rsid w:val="008D2EC4"/>
    <w:rsid w:val="008D3228"/>
    <w:rsid w:val="008D3C28"/>
    <w:rsid w:val="008D4BE3"/>
    <w:rsid w:val="008D52F1"/>
    <w:rsid w:val="008D621E"/>
    <w:rsid w:val="008D65C6"/>
    <w:rsid w:val="008D70DC"/>
    <w:rsid w:val="008E0342"/>
    <w:rsid w:val="008E07B1"/>
    <w:rsid w:val="008E0870"/>
    <w:rsid w:val="008E09CE"/>
    <w:rsid w:val="008E0A18"/>
    <w:rsid w:val="008E0B0D"/>
    <w:rsid w:val="008E0E15"/>
    <w:rsid w:val="008E10B7"/>
    <w:rsid w:val="008E156E"/>
    <w:rsid w:val="008E420B"/>
    <w:rsid w:val="008E4333"/>
    <w:rsid w:val="008E4521"/>
    <w:rsid w:val="008E4779"/>
    <w:rsid w:val="008E5091"/>
    <w:rsid w:val="008E5225"/>
    <w:rsid w:val="008E5774"/>
    <w:rsid w:val="008E578C"/>
    <w:rsid w:val="008E62E7"/>
    <w:rsid w:val="008E652D"/>
    <w:rsid w:val="008E71DB"/>
    <w:rsid w:val="008F01F0"/>
    <w:rsid w:val="008F0239"/>
    <w:rsid w:val="008F095D"/>
    <w:rsid w:val="008F337E"/>
    <w:rsid w:val="008F3A61"/>
    <w:rsid w:val="008F3F95"/>
    <w:rsid w:val="008F416F"/>
    <w:rsid w:val="008F519F"/>
    <w:rsid w:val="008F5CC9"/>
    <w:rsid w:val="008F6B41"/>
    <w:rsid w:val="008F794A"/>
    <w:rsid w:val="008F7FFC"/>
    <w:rsid w:val="00900322"/>
    <w:rsid w:val="00903D16"/>
    <w:rsid w:val="009040C1"/>
    <w:rsid w:val="00904286"/>
    <w:rsid w:val="00904348"/>
    <w:rsid w:val="009052D7"/>
    <w:rsid w:val="00905342"/>
    <w:rsid w:val="009053F1"/>
    <w:rsid w:val="009058E6"/>
    <w:rsid w:val="00906488"/>
    <w:rsid w:val="00906702"/>
    <w:rsid w:val="00906CC7"/>
    <w:rsid w:val="00906D26"/>
    <w:rsid w:val="009073AA"/>
    <w:rsid w:val="00911112"/>
    <w:rsid w:val="00911A66"/>
    <w:rsid w:val="00911EC0"/>
    <w:rsid w:val="009123F5"/>
    <w:rsid w:val="00912460"/>
    <w:rsid w:val="00912A9C"/>
    <w:rsid w:val="00913B81"/>
    <w:rsid w:val="0091442B"/>
    <w:rsid w:val="0091480C"/>
    <w:rsid w:val="00915DCF"/>
    <w:rsid w:val="00916612"/>
    <w:rsid w:val="009168B6"/>
    <w:rsid w:val="009171A2"/>
    <w:rsid w:val="009177D3"/>
    <w:rsid w:val="0091796F"/>
    <w:rsid w:val="00920D32"/>
    <w:rsid w:val="009218B2"/>
    <w:rsid w:val="00921C06"/>
    <w:rsid w:val="009221DE"/>
    <w:rsid w:val="00922553"/>
    <w:rsid w:val="009228CF"/>
    <w:rsid w:val="00923321"/>
    <w:rsid w:val="00923CC3"/>
    <w:rsid w:val="009245E2"/>
    <w:rsid w:val="00924893"/>
    <w:rsid w:val="0092497E"/>
    <w:rsid w:val="009259C5"/>
    <w:rsid w:val="00925EEC"/>
    <w:rsid w:val="00926CEE"/>
    <w:rsid w:val="00926F41"/>
    <w:rsid w:val="009272AC"/>
    <w:rsid w:val="00927973"/>
    <w:rsid w:val="00930BF0"/>
    <w:rsid w:val="00930D3F"/>
    <w:rsid w:val="009320C8"/>
    <w:rsid w:val="00932357"/>
    <w:rsid w:val="00932704"/>
    <w:rsid w:val="00932B51"/>
    <w:rsid w:val="00932BF1"/>
    <w:rsid w:val="00933190"/>
    <w:rsid w:val="0093320E"/>
    <w:rsid w:val="00933225"/>
    <w:rsid w:val="009333A5"/>
    <w:rsid w:val="00933594"/>
    <w:rsid w:val="0093382A"/>
    <w:rsid w:val="00936A74"/>
    <w:rsid w:val="0093706C"/>
    <w:rsid w:val="00937C4F"/>
    <w:rsid w:val="00937D33"/>
    <w:rsid w:val="0094004D"/>
    <w:rsid w:val="00941121"/>
    <w:rsid w:val="0094113B"/>
    <w:rsid w:val="0094125E"/>
    <w:rsid w:val="00941832"/>
    <w:rsid w:val="00941E82"/>
    <w:rsid w:val="0094200A"/>
    <w:rsid w:val="0094202C"/>
    <w:rsid w:val="00943170"/>
    <w:rsid w:val="00943623"/>
    <w:rsid w:val="00943890"/>
    <w:rsid w:val="00944512"/>
    <w:rsid w:val="00945776"/>
    <w:rsid w:val="009461C2"/>
    <w:rsid w:val="009461DB"/>
    <w:rsid w:val="00946374"/>
    <w:rsid w:val="00946CAF"/>
    <w:rsid w:val="00947895"/>
    <w:rsid w:val="009478BC"/>
    <w:rsid w:val="00947D84"/>
    <w:rsid w:val="009509FA"/>
    <w:rsid w:val="00950FC5"/>
    <w:rsid w:val="00951141"/>
    <w:rsid w:val="00951181"/>
    <w:rsid w:val="0095139F"/>
    <w:rsid w:val="009525A0"/>
    <w:rsid w:val="009527CB"/>
    <w:rsid w:val="00952B2A"/>
    <w:rsid w:val="00952BC9"/>
    <w:rsid w:val="0095351C"/>
    <w:rsid w:val="00953B3F"/>
    <w:rsid w:val="00954951"/>
    <w:rsid w:val="0095544D"/>
    <w:rsid w:val="00955F7A"/>
    <w:rsid w:val="00956849"/>
    <w:rsid w:val="009570C7"/>
    <w:rsid w:val="00957168"/>
    <w:rsid w:val="00957D54"/>
    <w:rsid w:val="009608E2"/>
    <w:rsid w:val="00960E4E"/>
    <w:rsid w:val="009610EF"/>
    <w:rsid w:val="00961471"/>
    <w:rsid w:val="00961996"/>
    <w:rsid w:val="00961EB7"/>
    <w:rsid w:val="00962A62"/>
    <w:rsid w:val="00962C07"/>
    <w:rsid w:val="00963155"/>
    <w:rsid w:val="0096325A"/>
    <w:rsid w:val="009632FE"/>
    <w:rsid w:val="00963948"/>
    <w:rsid w:val="00963982"/>
    <w:rsid w:val="00964B3F"/>
    <w:rsid w:val="009656F7"/>
    <w:rsid w:val="0096585E"/>
    <w:rsid w:val="00966632"/>
    <w:rsid w:val="00966B6A"/>
    <w:rsid w:val="00966EFB"/>
    <w:rsid w:val="00966FB5"/>
    <w:rsid w:val="00970673"/>
    <w:rsid w:val="00970953"/>
    <w:rsid w:val="00970980"/>
    <w:rsid w:val="00970B5D"/>
    <w:rsid w:val="00970C56"/>
    <w:rsid w:val="00971341"/>
    <w:rsid w:val="009713E4"/>
    <w:rsid w:val="00971D18"/>
    <w:rsid w:val="00972CAB"/>
    <w:rsid w:val="009733C9"/>
    <w:rsid w:val="0097358C"/>
    <w:rsid w:val="009742CA"/>
    <w:rsid w:val="00974CAF"/>
    <w:rsid w:val="00974E58"/>
    <w:rsid w:val="009756BF"/>
    <w:rsid w:val="009759BE"/>
    <w:rsid w:val="00976001"/>
    <w:rsid w:val="009768F5"/>
    <w:rsid w:val="00976AC8"/>
    <w:rsid w:val="00977AA7"/>
    <w:rsid w:val="00977C17"/>
    <w:rsid w:val="009804B9"/>
    <w:rsid w:val="00980EB8"/>
    <w:rsid w:val="009810AA"/>
    <w:rsid w:val="00981159"/>
    <w:rsid w:val="00981CF2"/>
    <w:rsid w:val="009827F7"/>
    <w:rsid w:val="00982A45"/>
    <w:rsid w:val="00982D9D"/>
    <w:rsid w:val="0098350A"/>
    <w:rsid w:val="00983DDD"/>
    <w:rsid w:val="00983EDD"/>
    <w:rsid w:val="009840E9"/>
    <w:rsid w:val="0098415E"/>
    <w:rsid w:val="009848EA"/>
    <w:rsid w:val="009849DA"/>
    <w:rsid w:val="00984EE9"/>
    <w:rsid w:val="009855F9"/>
    <w:rsid w:val="00985CF6"/>
    <w:rsid w:val="00985EF6"/>
    <w:rsid w:val="00986571"/>
    <w:rsid w:val="00987366"/>
    <w:rsid w:val="009874C7"/>
    <w:rsid w:val="00990DB3"/>
    <w:rsid w:val="009917DC"/>
    <w:rsid w:val="00991B31"/>
    <w:rsid w:val="00991D45"/>
    <w:rsid w:val="00991E2F"/>
    <w:rsid w:val="00991F79"/>
    <w:rsid w:val="00993044"/>
    <w:rsid w:val="0099371D"/>
    <w:rsid w:val="009938EE"/>
    <w:rsid w:val="009939ED"/>
    <w:rsid w:val="00993A4E"/>
    <w:rsid w:val="00993B99"/>
    <w:rsid w:val="00993EFA"/>
    <w:rsid w:val="00994571"/>
    <w:rsid w:val="00994AD5"/>
    <w:rsid w:val="009957D9"/>
    <w:rsid w:val="00996057"/>
    <w:rsid w:val="00996AC4"/>
    <w:rsid w:val="00997537"/>
    <w:rsid w:val="009977FB"/>
    <w:rsid w:val="009978F5"/>
    <w:rsid w:val="00997AD2"/>
    <w:rsid w:val="009A02CE"/>
    <w:rsid w:val="009A02F2"/>
    <w:rsid w:val="009A16C3"/>
    <w:rsid w:val="009A241A"/>
    <w:rsid w:val="009A2BBB"/>
    <w:rsid w:val="009A2DD4"/>
    <w:rsid w:val="009A2DF3"/>
    <w:rsid w:val="009A3633"/>
    <w:rsid w:val="009A3DBD"/>
    <w:rsid w:val="009A4934"/>
    <w:rsid w:val="009A4991"/>
    <w:rsid w:val="009A4D9F"/>
    <w:rsid w:val="009A5488"/>
    <w:rsid w:val="009A6867"/>
    <w:rsid w:val="009A689C"/>
    <w:rsid w:val="009A7B65"/>
    <w:rsid w:val="009B05B1"/>
    <w:rsid w:val="009B0C25"/>
    <w:rsid w:val="009B10BC"/>
    <w:rsid w:val="009B1357"/>
    <w:rsid w:val="009B13EA"/>
    <w:rsid w:val="009B1753"/>
    <w:rsid w:val="009B1935"/>
    <w:rsid w:val="009B195B"/>
    <w:rsid w:val="009B1BEF"/>
    <w:rsid w:val="009B1F5D"/>
    <w:rsid w:val="009B2157"/>
    <w:rsid w:val="009B29DF"/>
    <w:rsid w:val="009B3D5A"/>
    <w:rsid w:val="009B3E7F"/>
    <w:rsid w:val="009B42CF"/>
    <w:rsid w:val="009B42ED"/>
    <w:rsid w:val="009B5483"/>
    <w:rsid w:val="009B573E"/>
    <w:rsid w:val="009B5ACA"/>
    <w:rsid w:val="009B5AE2"/>
    <w:rsid w:val="009B6969"/>
    <w:rsid w:val="009B6ABB"/>
    <w:rsid w:val="009B72C8"/>
    <w:rsid w:val="009C0156"/>
    <w:rsid w:val="009C05D0"/>
    <w:rsid w:val="009C062B"/>
    <w:rsid w:val="009C080E"/>
    <w:rsid w:val="009C0A4A"/>
    <w:rsid w:val="009C0C02"/>
    <w:rsid w:val="009C0FD4"/>
    <w:rsid w:val="009C195B"/>
    <w:rsid w:val="009C19E9"/>
    <w:rsid w:val="009C1D0D"/>
    <w:rsid w:val="009C26F2"/>
    <w:rsid w:val="009C3384"/>
    <w:rsid w:val="009C35C2"/>
    <w:rsid w:val="009C3A03"/>
    <w:rsid w:val="009C3E1E"/>
    <w:rsid w:val="009C4765"/>
    <w:rsid w:val="009C509F"/>
    <w:rsid w:val="009C6541"/>
    <w:rsid w:val="009C6C72"/>
    <w:rsid w:val="009C6CEF"/>
    <w:rsid w:val="009C70BB"/>
    <w:rsid w:val="009C76E2"/>
    <w:rsid w:val="009D0912"/>
    <w:rsid w:val="009D0C59"/>
    <w:rsid w:val="009D1D99"/>
    <w:rsid w:val="009D25A1"/>
    <w:rsid w:val="009D27C6"/>
    <w:rsid w:val="009D2D3B"/>
    <w:rsid w:val="009D2DC6"/>
    <w:rsid w:val="009D2FE6"/>
    <w:rsid w:val="009D3B0D"/>
    <w:rsid w:val="009D3B56"/>
    <w:rsid w:val="009D3D89"/>
    <w:rsid w:val="009D4D75"/>
    <w:rsid w:val="009D67F4"/>
    <w:rsid w:val="009D72AF"/>
    <w:rsid w:val="009D75D7"/>
    <w:rsid w:val="009D7A5B"/>
    <w:rsid w:val="009E0545"/>
    <w:rsid w:val="009E096B"/>
    <w:rsid w:val="009E0D43"/>
    <w:rsid w:val="009E16A1"/>
    <w:rsid w:val="009E242E"/>
    <w:rsid w:val="009E2DEB"/>
    <w:rsid w:val="009E3173"/>
    <w:rsid w:val="009E4038"/>
    <w:rsid w:val="009E47C2"/>
    <w:rsid w:val="009E4EA1"/>
    <w:rsid w:val="009E5781"/>
    <w:rsid w:val="009E6011"/>
    <w:rsid w:val="009E6218"/>
    <w:rsid w:val="009E6771"/>
    <w:rsid w:val="009E682F"/>
    <w:rsid w:val="009E68A9"/>
    <w:rsid w:val="009E68B8"/>
    <w:rsid w:val="009E6954"/>
    <w:rsid w:val="009E704A"/>
    <w:rsid w:val="009E736F"/>
    <w:rsid w:val="009E74B1"/>
    <w:rsid w:val="009E7846"/>
    <w:rsid w:val="009E7935"/>
    <w:rsid w:val="009F0110"/>
    <w:rsid w:val="009F02BA"/>
    <w:rsid w:val="009F03EA"/>
    <w:rsid w:val="009F0B0B"/>
    <w:rsid w:val="009F0BF1"/>
    <w:rsid w:val="009F113F"/>
    <w:rsid w:val="009F11C5"/>
    <w:rsid w:val="009F1215"/>
    <w:rsid w:val="009F146F"/>
    <w:rsid w:val="009F1616"/>
    <w:rsid w:val="009F1A31"/>
    <w:rsid w:val="009F1AD0"/>
    <w:rsid w:val="009F1CFA"/>
    <w:rsid w:val="009F2249"/>
    <w:rsid w:val="009F3126"/>
    <w:rsid w:val="009F3A00"/>
    <w:rsid w:val="009F3D3A"/>
    <w:rsid w:val="009F3E19"/>
    <w:rsid w:val="009F42C3"/>
    <w:rsid w:val="009F4A68"/>
    <w:rsid w:val="009F60A8"/>
    <w:rsid w:val="009F6C41"/>
    <w:rsid w:val="009F6DAC"/>
    <w:rsid w:val="009F7DB5"/>
    <w:rsid w:val="00A000DF"/>
    <w:rsid w:val="00A0017C"/>
    <w:rsid w:val="00A002E6"/>
    <w:rsid w:val="00A00391"/>
    <w:rsid w:val="00A008C5"/>
    <w:rsid w:val="00A00C70"/>
    <w:rsid w:val="00A00DB9"/>
    <w:rsid w:val="00A01064"/>
    <w:rsid w:val="00A010C8"/>
    <w:rsid w:val="00A019C1"/>
    <w:rsid w:val="00A01CC1"/>
    <w:rsid w:val="00A02129"/>
    <w:rsid w:val="00A023BE"/>
    <w:rsid w:val="00A02520"/>
    <w:rsid w:val="00A03E70"/>
    <w:rsid w:val="00A03EB4"/>
    <w:rsid w:val="00A040A5"/>
    <w:rsid w:val="00A04155"/>
    <w:rsid w:val="00A0420F"/>
    <w:rsid w:val="00A04520"/>
    <w:rsid w:val="00A04A9B"/>
    <w:rsid w:val="00A04F8F"/>
    <w:rsid w:val="00A0523E"/>
    <w:rsid w:val="00A05624"/>
    <w:rsid w:val="00A0634F"/>
    <w:rsid w:val="00A06842"/>
    <w:rsid w:val="00A06EE3"/>
    <w:rsid w:val="00A072A7"/>
    <w:rsid w:val="00A073E1"/>
    <w:rsid w:val="00A07413"/>
    <w:rsid w:val="00A074B7"/>
    <w:rsid w:val="00A077B5"/>
    <w:rsid w:val="00A11BDF"/>
    <w:rsid w:val="00A121D1"/>
    <w:rsid w:val="00A124C4"/>
    <w:rsid w:val="00A12BAC"/>
    <w:rsid w:val="00A1405B"/>
    <w:rsid w:val="00A1442D"/>
    <w:rsid w:val="00A14625"/>
    <w:rsid w:val="00A14C76"/>
    <w:rsid w:val="00A14DB5"/>
    <w:rsid w:val="00A15C4F"/>
    <w:rsid w:val="00A15C84"/>
    <w:rsid w:val="00A15DDE"/>
    <w:rsid w:val="00A164FA"/>
    <w:rsid w:val="00A16B95"/>
    <w:rsid w:val="00A172D8"/>
    <w:rsid w:val="00A17C54"/>
    <w:rsid w:val="00A2013A"/>
    <w:rsid w:val="00A2038E"/>
    <w:rsid w:val="00A20DDB"/>
    <w:rsid w:val="00A217D7"/>
    <w:rsid w:val="00A220A4"/>
    <w:rsid w:val="00A227FF"/>
    <w:rsid w:val="00A229A1"/>
    <w:rsid w:val="00A23738"/>
    <w:rsid w:val="00A23E18"/>
    <w:rsid w:val="00A23FC2"/>
    <w:rsid w:val="00A24C29"/>
    <w:rsid w:val="00A24CC3"/>
    <w:rsid w:val="00A254CA"/>
    <w:rsid w:val="00A262DC"/>
    <w:rsid w:val="00A27304"/>
    <w:rsid w:val="00A276AF"/>
    <w:rsid w:val="00A2784B"/>
    <w:rsid w:val="00A27D84"/>
    <w:rsid w:val="00A30EBB"/>
    <w:rsid w:val="00A313DB"/>
    <w:rsid w:val="00A31CBA"/>
    <w:rsid w:val="00A328CD"/>
    <w:rsid w:val="00A32CBE"/>
    <w:rsid w:val="00A33233"/>
    <w:rsid w:val="00A3414D"/>
    <w:rsid w:val="00A34F5E"/>
    <w:rsid w:val="00A3590D"/>
    <w:rsid w:val="00A3658D"/>
    <w:rsid w:val="00A369AD"/>
    <w:rsid w:val="00A377D5"/>
    <w:rsid w:val="00A37D76"/>
    <w:rsid w:val="00A37EE3"/>
    <w:rsid w:val="00A40466"/>
    <w:rsid w:val="00A405B1"/>
    <w:rsid w:val="00A41F3C"/>
    <w:rsid w:val="00A42A38"/>
    <w:rsid w:val="00A4314B"/>
    <w:rsid w:val="00A43273"/>
    <w:rsid w:val="00A43E78"/>
    <w:rsid w:val="00A44A4E"/>
    <w:rsid w:val="00A45E84"/>
    <w:rsid w:val="00A4638F"/>
    <w:rsid w:val="00A4696C"/>
    <w:rsid w:val="00A47EFF"/>
    <w:rsid w:val="00A47F3E"/>
    <w:rsid w:val="00A51A4D"/>
    <w:rsid w:val="00A522C0"/>
    <w:rsid w:val="00A52342"/>
    <w:rsid w:val="00A52401"/>
    <w:rsid w:val="00A526A9"/>
    <w:rsid w:val="00A53370"/>
    <w:rsid w:val="00A53673"/>
    <w:rsid w:val="00A55426"/>
    <w:rsid w:val="00A5552A"/>
    <w:rsid w:val="00A558FB"/>
    <w:rsid w:val="00A55C30"/>
    <w:rsid w:val="00A56736"/>
    <w:rsid w:val="00A5707D"/>
    <w:rsid w:val="00A57189"/>
    <w:rsid w:val="00A576C6"/>
    <w:rsid w:val="00A57799"/>
    <w:rsid w:val="00A578BA"/>
    <w:rsid w:val="00A57A1D"/>
    <w:rsid w:val="00A6076A"/>
    <w:rsid w:val="00A60853"/>
    <w:rsid w:val="00A60A95"/>
    <w:rsid w:val="00A60C89"/>
    <w:rsid w:val="00A614B0"/>
    <w:rsid w:val="00A62F10"/>
    <w:rsid w:val="00A63848"/>
    <w:rsid w:val="00A63EB8"/>
    <w:rsid w:val="00A64075"/>
    <w:rsid w:val="00A64A07"/>
    <w:rsid w:val="00A64CCD"/>
    <w:rsid w:val="00A64E1F"/>
    <w:rsid w:val="00A654AE"/>
    <w:rsid w:val="00A65620"/>
    <w:rsid w:val="00A658C1"/>
    <w:rsid w:val="00A65D19"/>
    <w:rsid w:val="00A66105"/>
    <w:rsid w:val="00A6614A"/>
    <w:rsid w:val="00A6657F"/>
    <w:rsid w:val="00A66A89"/>
    <w:rsid w:val="00A700B8"/>
    <w:rsid w:val="00A70455"/>
    <w:rsid w:val="00A7068C"/>
    <w:rsid w:val="00A707FB"/>
    <w:rsid w:val="00A70DE4"/>
    <w:rsid w:val="00A70E5D"/>
    <w:rsid w:val="00A7214B"/>
    <w:rsid w:val="00A72CA7"/>
    <w:rsid w:val="00A73B73"/>
    <w:rsid w:val="00A73DF5"/>
    <w:rsid w:val="00A73DFB"/>
    <w:rsid w:val="00A759AE"/>
    <w:rsid w:val="00A75C69"/>
    <w:rsid w:val="00A760EF"/>
    <w:rsid w:val="00A76BD7"/>
    <w:rsid w:val="00A770AA"/>
    <w:rsid w:val="00A7789C"/>
    <w:rsid w:val="00A778DF"/>
    <w:rsid w:val="00A77CD6"/>
    <w:rsid w:val="00A81D0F"/>
    <w:rsid w:val="00A81E50"/>
    <w:rsid w:val="00A83242"/>
    <w:rsid w:val="00A83BAB"/>
    <w:rsid w:val="00A84084"/>
    <w:rsid w:val="00A8448B"/>
    <w:rsid w:val="00A847BE"/>
    <w:rsid w:val="00A84810"/>
    <w:rsid w:val="00A84C2C"/>
    <w:rsid w:val="00A84DC6"/>
    <w:rsid w:val="00A86177"/>
    <w:rsid w:val="00A8674B"/>
    <w:rsid w:val="00A86AC5"/>
    <w:rsid w:val="00A86EF5"/>
    <w:rsid w:val="00A87EA7"/>
    <w:rsid w:val="00A9024E"/>
    <w:rsid w:val="00A90977"/>
    <w:rsid w:val="00A90C52"/>
    <w:rsid w:val="00A90E2F"/>
    <w:rsid w:val="00A91035"/>
    <w:rsid w:val="00A91378"/>
    <w:rsid w:val="00A919BA"/>
    <w:rsid w:val="00A91EDA"/>
    <w:rsid w:val="00A93523"/>
    <w:rsid w:val="00A93DE1"/>
    <w:rsid w:val="00A958A7"/>
    <w:rsid w:val="00A95A30"/>
    <w:rsid w:val="00A97A8F"/>
    <w:rsid w:val="00AA0115"/>
    <w:rsid w:val="00AA08C2"/>
    <w:rsid w:val="00AA0E49"/>
    <w:rsid w:val="00AA1835"/>
    <w:rsid w:val="00AA1AD3"/>
    <w:rsid w:val="00AA1FA4"/>
    <w:rsid w:val="00AA222A"/>
    <w:rsid w:val="00AA28E8"/>
    <w:rsid w:val="00AA2EEF"/>
    <w:rsid w:val="00AA3261"/>
    <w:rsid w:val="00AA3310"/>
    <w:rsid w:val="00AA33FB"/>
    <w:rsid w:val="00AA3A8E"/>
    <w:rsid w:val="00AA4129"/>
    <w:rsid w:val="00AA4CAC"/>
    <w:rsid w:val="00AA5FE9"/>
    <w:rsid w:val="00AA684B"/>
    <w:rsid w:val="00AA6C33"/>
    <w:rsid w:val="00AA7553"/>
    <w:rsid w:val="00AA762D"/>
    <w:rsid w:val="00AA7D27"/>
    <w:rsid w:val="00AA7F37"/>
    <w:rsid w:val="00AB11C9"/>
    <w:rsid w:val="00AB14AB"/>
    <w:rsid w:val="00AB1791"/>
    <w:rsid w:val="00AB2982"/>
    <w:rsid w:val="00AB3F02"/>
    <w:rsid w:val="00AB4E81"/>
    <w:rsid w:val="00AB4F33"/>
    <w:rsid w:val="00AB599E"/>
    <w:rsid w:val="00AB5FC2"/>
    <w:rsid w:val="00AB6B73"/>
    <w:rsid w:val="00AB6D32"/>
    <w:rsid w:val="00AB718D"/>
    <w:rsid w:val="00AB7193"/>
    <w:rsid w:val="00AB71A2"/>
    <w:rsid w:val="00AB75B2"/>
    <w:rsid w:val="00AB76FD"/>
    <w:rsid w:val="00AB7B69"/>
    <w:rsid w:val="00AC0BB4"/>
    <w:rsid w:val="00AC184C"/>
    <w:rsid w:val="00AC2045"/>
    <w:rsid w:val="00AC21CD"/>
    <w:rsid w:val="00AC22C8"/>
    <w:rsid w:val="00AC2C7E"/>
    <w:rsid w:val="00AC30B9"/>
    <w:rsid w:val="00AC30C6"/>
    <w:rsid w:val="00AC3350"/>
    <w:rsid w:val="00AC4058"/>
    <w:rsid w:val="00AC46A8"/>
    <w:rsid w:val="00AC533E"/>
    <w:rsid w:val="00AC53B4"/>
    <w:rsid w:val="00AC551F"/>
    <w:rsid w:val="00AC5566"/>
    <w:rsid w:val="00AC5B77"/>
    <w:rsid w:val="00AC6D89"/>
    <w:rsid w:val="00AC7CDF"/>
    <w:rsid w:val="00AC7DED"/>
    <w:rsid w:val="00AD0B11"/>
    <w:rsid w:val="00AD1C49"/>
    <w:rsid w:val="00AD1DC2"/>
    <w:rsid w:val="00AD21D2"/>
    <w:rsid w:val="00AD3263"/>
    <w:rsid w:val="00AD3A1F"/>
    <w:rsid w:val="00AD3DCC"/>
    <w:rsid w:val="00AD41C1"/>
    <w:rsid w:val="00AD4A27"/>
    <w:rsid w:val="00AD4D10"/>
    <w:rsid w:val="00AD53E6"/>
    <w:rsid w:val="00AD60CE"/>
    <w:rsid w:val="00AD6758"/>
    <w:rsid w:val="00AD7782"/>
    <w:rsid w:val="00AD7F8B"/>
    <w:rsid w:val="00AE00ED"/>
    <w:rsid w:val="00AE08C7"/>
    <w:rsid w:val="00AE099E"/>
    <w:rsid w:val="00AE0CB4"/>
    <w:rsid w:val="00AE1367"/>
    <w:rsid w:val="00AE19B9"/>
    <w:rsid w:val="00AE1CB0"/>
    <w:rsid w:val="00AE1D79"/>
    <w:rsid w:val="00AE215B"/>
    <w:rsid w:val="00AE2206"/>
    <w:rsid w:val="00AE27B0"/>
    <w:rsid w:val="00AE2812"/>
    <w:rsid w:val="00AE2AC0"/>
    <w:rsid w:val="00AE2F09"/>
    <w:rsid w:val="00AE3359"/>
    <w:rsid w:val="00AE344F"/>
    <w:rsid w:val="00AE393C"/>
    <w:rsid w:val="00AE3E95"/>
    <w:rsid w:val="00AE40F7"/>
    <w:rsid w:val="00AE4332"/>
    <w:rsid w:val="00AE4680"/>
    <w:rsid w:val="00AE513F"/>
    <w:rsid w:val="00AE57F0"/>
    <w:rsid w:val="00AE5F35"/>
    <w:rsid w:val="00AE662F"/>
    <w:rsid w:val="00AE678C"/>
    <w:rsid w:val="00AE6A8D"/>
    <w:rsid w:val="00AE7A76"/>
    <w:rsid w:val="00AF070A"/>
    <w:rsid w:val="00AF0C98"/>
    <w:rsid w:val="00AF146E"/>
    <w:rsid w:val="00AF1975"/>
    <w:rsid w:val="00AF19DA"/>
    <w:rsid w:val="00AF2906"/>
    <w:rsid w:val="00AF2BD4"/>
    <w:rsid w:val="00AF318B"/>
    <w:rsid w:val="00AF36D9"/>
    <w:rsid w:val="00AF3B2A"/>
    <w:rsid w:val="00AF4B81"/>
    <w:rsid w:val="00AF4D6C"/>
    <w:rsid w:val="00AF521B"/>
    <w:rsid w:val="00AF575A"/>
    <w:rsid w:val="00AF64AA"/>
    <w:rsid w:val="00AF7C08"/>
    <w:rsid w:val="00B003B0"/>
    <w:rsid w:val="00B0065C"/>
    <w:rsid w:val="00B00A8E"/>
    <w:rsid w:val="00B01508"/>
    <w:rsid w:val="00B01696"/>
    <w:rsid w:val="00B03317"/>
    <w:rsid w:val="00B03750"/>
    <w:rsid w:val="00B0446E"/>
    <w:rsid w:val="00B04492"/>
    <w:rsid w:val="00B04857"/>
    <w:rsid w:val="00B04983"/>
    <w:rsid w:val="00B0507A"/>
    <w:rsid w:val="00B05A3F"/>
    <w:rsid w:val="00B05AA3"/>
    <w:rsid w:val="00B05E3B"/>
    <w:rsid w:val="00B05EA9"/>
    <w:rsid w:val="00B06144"/>
    <w:rsid w:val="00B06273"/>
    <w:rsid w:val="00B06DAC"/>
    <w:rsid w:val="00B07D7B"/>
    <w:rsid w:val="00B103D9"/>
    <w:rsid w:val="00B107BD"/>
    <w:rsid w:val="00B10E8B"/>
    <w:rsid w:val="00B11116"/>
    <w:rsid w:val="00B1111F"/>
    <w:rsid w:val="00B11302"/>
    <w:rsid w:val="00B11EBF"/>
    <w:rsid w:val="00B12CFE"/>
    <w:rsid w:val="00B136AF"/>
    <w:rsid w:val="00B13999"/>
    <w:rsid w:val="00B13AB1"/>
    <w:rsid w:val="00B142D1"/>
    <w:rsid w:val="00B143AF"/>
    <w:rsid w:val="00B14870"/>
    <w:rsid w:val="00B152C2"/>
    <w:rsid w:val="00B1751E"/>
    <w:rsid w:val="00B17919"/>
    <w:rsid w:val="00B1797F"/>
    <w:rsid w:val="00B20AC3"/>
    <w:rsid w:val="00B20D7C"/>
    <w:rsid w:val="00B20F38"/>
    <w:rsid w:val="00B214B8"/>
    <w:rsid w:val="00B2182E"/>
    <w:rsid w:val="00B21C4B"/>
    <w:rsid w:val="00B2220B"/>
    <w:rsid w:val="00B223A6"/>
    <w:rsid w:val="00B22F82"/>
    <w:rsid w:val="00B23993"/>
    <w:rsid w:val="00B23F37"/>
    <w:rsid w:val="00B24138"/>
    <w:rsid w:val="00B2417B"/>
    <w:rsid w:val="00B24A8C"/>
    <w:rsid w:val="00B24E83"/>
    <w:rsid w:val="00B24EB6"/>
    <w:rsid w:val="00B24FAA"/>
    <w:rsid w:val="00B25A39"/>
    <w:rsid w:val="00B25D93"/>
    <w:rsid w:val="00B2629D"/>
    <w:rsid w:val="00B263A4"/>
    <w:rsid w:val="00B265E9"/>
    <w:rsid w:val="00B266DD"/>
    <w:rsid w:val="00B26BB1"/>
    <w:rsid w:val="00B272B6"/>
    <w:rsid w:val="00B3259C"/>
    <w:rsid w:val="00B33753"/>
    <w:rsid w:val="00B33788"/>
    <w:rsid w:val="00B33E05"/>
    <w:rsid w:val="00B33E73"/>
    <w:rsid w:val="00B33EB9"/>
    <w:rsid w:val="00B34A1E"/>
    <w:rsid w:val="00B356FA"/>
    <w:rsid w:val="00B3575F"/>
    <w:rsid w:val="00B3615B"/>
    <w:rsid w:val="00B370E2"/>
    <w:rsid w:val="00B3765E"/>
    <w:rsid w:val="00B37F4A"/>
    <w:rsid w:val="00B4038A"/>
    <w:rsid w:val="00B40898"/>
    <w:rsid w:val="00B412B3"/>
    <w:rsid w:val="00B41FCB"/>
    <w:rsid w:val="00B4213D"/>
    <w:rsid w:val="00B42238"/>
    <w:rsid w:val="00B4278A"/>
    <w:rsid w:val="00B42A3D"/>
    <w:rsid w:val="00B42FBC"/>
    <w:rsid w:val="00B430EF"/>
    <w:rsid w:val="00B4332A"/>
    <w:rsid w:val="00B4333A"/>
    <w:rsid w:val="00B43D26"/>
    <w:rsid w:val="00B43E8F"/>
    <w:rsid w:val="00B44728"/>
    <w:rsid w:val="00B451DE"/>
    <w:rsid w:val="00B45802"/>
    <w:rsid w:val="00B4640B"/>
    <w:rsid w:val="00B46B55"/>
    <w:rsid w:val="00B4790A"/>
    <w:rsid w:val="00B502DD"/>
    <w:rsid w:val="00B51A62"/>
    <w:rsid w:val="00B51D25"/>
    <w:rsid w:val="00B52B0F"/>
    <w:rsid w:val="00B52F25"/>
    <w:rsid w:val="00B532EA"/>
    <w:rsid w:val="00B54108"/>
    <w:rsid w:val="00B549F2"/>
    <w:rsid w:val="00B55500"/>
    <w:rsid w:val="00B55AD0"/>
    <w:rsid w:val="00B561A5"/>
    <w:rsid w:val="00B57281"/>
    <w:rsid w:val="00B5796C"/>
    <w:rsid w:val="00B6033A"/>
    <w:rsid w:val="00B60481"/>
    <w:rsid w:val="00B60880"/>
    <w:rsid w:val="00B60EF0"/>
    <w:rsid w:val="00B61234"/>
    <w:rsid w:val="00B612ED"/>
    <w:rsid w:val="00B61E8E"/>
    <w:rsid w:val="00B62121"/>
    <w:rsid w:val="00B629A2"/>
    <w:rsid w:val="00B62E70"/>
    <w:rsid w:val="00B65966"/>
    <w:rsid w:val="00B65C5A"/>
    <w:rsid w:val="00B66302"/>
    <w:rsid w:val="00B67063"/>
    <w:rsid w:val="00B71F7D"/>
    <w:rsid w:val="00B72727"/>
    <w:rsid w:val="00B72D04"/>
    <w:rsid w:val="00B731FE"/>
    <w:rsid w:val="00B7348E"/>
    <w:rsid w:val="00B736D8"/>
    <w:rsid w:val="00B73837"/>
    <w:rsid w:val="00B74F74"/>
    <w:rsid w:val="00B754EF"/>
    <w:rsid w:val="00B7594C"/>
    <w:rsid w:val="00B77DAA"/>
    <w:rsid w:val="00B8062D"/>
    <w:rsid w:val="00B80FBA"/>
    <w:rsid w:val="00B81385"/>
    <w:rsid w:val="00B817E7"/>
    <w:rsid w:val="00B819EA"/>
    <w:rsid w:val="00B8226E"/>
    <w:rsid w:val="00B8293A"/>
    <w:rsid w:val="00B82B27"/>
    <w:rsid w:val="00B82CEC"/>
    <w:rsid w:val="00B82FE7"/>
    <w:rsid w:val="00B84094"/>
    <w:rsid w:val="00B84DBE"/>
    <w:rsid w:val="00B85625"/>
    <w:rsid w:val="00B85C30"/>
    <w:rsid w:val="00B861A0"/>
    <w:rsid w:val="00B86987"/>
    <w:rsid w:val="00B86B92"/>
    <w:rsid w:val="00B86EDE"/>
    <w:rsid w:val="00B87173"/>
    <w:rsid w:val="00B871DC"/>
    <w:rsid w:val="00B87991"/>
    <w:rsid w:val="00B905B6"/>
    <w:rsid w:val="00B90C40"/>
    <w:rsid w:val="00B91232"/>
    <w:rsid w:val="00B916B1"/>
    <w:rsid w:val="00B9176A"/>
    <w:rsid w:val="00B91E21"/>
    <w:rsid w:val="00B91FF8"/>
    <w:rsid w:val="00B926D3"/>
    <w:rsid w:val="00B92C82"/>
    <w:rsid w:val="00B934FC"/>
    <w:rsid w:val="00B9383B"/>
    <w:rsid w:val="00B96CC8"/>
    <w:rsid w:val="00B97521"/>
    <w:rsid w:val="00B9797A"/>
    <w:rsid w:val="00B97C28"/>
    <w:rsid w:val="00B97FC4"/>
    <w:rsid w:val="00BA06A9"/>
    <w:rsid w:val="00BA0E56"/>
    <w:rsid w:val="00BA1383"/>
    <w:rsid w:val="00BA1891"/>
    <w:rsid w:val="00BA195C"/>
    <w:rsid w:val="00BA311F"/>
    <w:rsid w:val="00BA3C44"/>
    <w:rsid w:val="00BA4D88"/>
    <w:rsid w:val="00BA50B7"/>
    <w:rsid w:val="00BA6233"/>
    <w:rsid w:val="00BA6B04"/>
    <w:rsid w:val="00BA6E34"/>
    <w:rsid w:val="00BA7206"/>
    <w:rsid w:val="00BA730B"/>
    <w:rsid w:val="00BA7AD1"/>
    <w:rsid w:val="00BA7B70"/>
    <w:rsid w:val="00BB150D"/>
    <w:rsid w:val="00BB1731"/>
    <w:rsid w:val="00BB1D78"/>
    <w:rsid w:val="00BB21EE"/>
    <w:rsid w:val="00BB352F"/>
    <w:rsid w:val="00BB3710"/>
    <w:rsid w:val="00BB4087"/>
    <w:rsid w:val="00BB4849"/>
    <w:rsid w:val="00BB4B22"/>
    <w:rsid w:val="00BB604D"/>
    <w:rsid w:val="00BB6AC2"/>
    <w:rsid w:val="00BB6E33"/>
    <w:rsid w:val="00BB7323"/>
    <w:rsid w:val="00BB7911"/>
    <w:rsid w:val="00BB7B3F"/>
    <w:rsid w:val="00BB7B5B"/>
    <w:rsid w:val="00BC1419"/>
    <w:rsid w:val="00BC15FE"/>
    <w:rsid w:val="00BC2270"/>
    <w:rsid w:val="00BC25B3"/>
    <w:rsid w:val="00BC317C"/>
    <w:rsid w:val="00BC3511"/>
    <w:rsid w:val="00BC3C1D"/>
    <w:rsid w:val="00BC48C3"/>
    <w:rsid w:val="00BC4CA3"/>
    <w:rsid w:val="00BC5AC5"/>
    <w:rsid w:val="00BC5FA7"/>
    <w:rsid w:val="00BC6614"/>
    <w:rsid w:val="00BC6835"/>
    <w:rsid w:val="00BC6D93"/>
    <w:rsid w:val="00BC792F"/>
    <w:rsid w:val="00BC7A7E"/>
    <w:rsid w:val="00BC7D67"/>
    <w:rsid w:val="00BD0652"/>
    <w:rsid w:val="00BD1D8D"/>
    <w:rsid w:val="00BD1FD3"/>
    <w:rsid w:val="00BD2BAF"/>
    <w:rsid w:val="00BD2C97"/>
    <w:rsid w:val="00BD3BA7"/>
    <w:rsid w:val="00BD41D7"/>
    <w:rsid w:val="00BD4CDD"/>
    <w:rsid w:val="00BD675D"/>
    <w:rsid w:val="00BD6E38"/>
    <w:rsid w:val="00BD711B"/>
    <w:rsid w:val="00BD71E0"/>
    <w:rsid w:val="00BD751F"/>
    <w:rsid w:val="00BD7E2E"/>
    <w:rsid w:val="00BE01D3"/>
    <w:rsid w:val="00BE0F8A"/>
    <w:rsid w:val="00BE1C14"/>
    <w:rsid w:val="00BE2006"/>
    <w:rsid w:val="00BE2172"/>
    <w:rsid w:val="00BE2218"/>
    <w:rsid w:val="00BE2C80"/>
    <w:rsid w:val="00BE2E41"/>
    <w:rsid w:val="00BE2FBD"/>
    <w:rsid w:val="00BE30D3"/>
    <w:rsid w:val="00BE3166"/>
    <w:rsid w:val="00BE4194"/>
    <w:rsid w:val="00BE4237"/>
    <w:rsid w:val="00BE4DD0"/>
    <w:rsid w:val="00BE50B4"/>
    <w:rsid w:val="00BE51AC"/>
    <w:rsid w:val="00BE51F2"/>
    <w:rsid w:val="00BE57C5"/>
    <w:rsid w:val="00BE6121"/>
    <w:rsid w:val="00BE62FA"/>
    <w:rsid w:val="00BE64B6"/>
    <w:rsid w:val="00BE64E0"/>
    <w:rsid w:val="00BE6653"/>
    <w:rsid w:val="00BE6B5E"/>
    <w:rsid w:val="00BF0178"/>
    <w:rsid w:val="00BF0C74"/>
    <w:rsid w:val="00BF2BDB"/>
    <w:rsid w:val="00BF2E08"/>
    <w:rsid w:val="00BF318E"/>
    <w:rsid w:val="00BF337C"/>
    <w:rsid w:val="00BF3396"/>
    <w:rsid w:val="00BF37E8"/>
    <w:rsid w:val="00BF3C8F"/>
    <w:rsid w:val="00BF4911"/>
    <w:rsid w:val="00BF51BA"/>
    <w:rsid w:val="00BF59A6"/>
    <w:rsid w:val="00BF5BDB"/>
    <w:rsid w:val="00BF62D0"/>
    <w:rsid w:val="00BF65A4"/>
    <w:rsid w:val="00BF65B1"/>
    <w:rsid w:val="00BF6876"/>
    <w:rsid w:val="00BF7D7A"/>
    <w:rsid w:val="00C00640"/>
    <w:rsid w:val="00C0065D"/>
    <w:rsid w:val="00C0086B"/>
    <w:rsid w:val="00C01618"/>
    <w:rsid w:val="00C01963"/>
    <w:rsid w:val="00C03380"/>
    <w:rsid w:val="00C035FE"/>
    <w:rsid w:val="00C0378F"/>
    <w:rsid w:val="00C03EA7"/>
    <w:rsid w:val="00C03F43"/>
    <w:rsid w:val="00C04434"/>
    <w:rsid w:val="00C04707"/>
    <w:rsid w:val="00C04774"/>
    <w:rsid w:val="00C059CF"/>
    <w:rsid w:val="00C06FE8"/>
    <w:rsid w:val="00C07594"/>
    <w:rsid w:val="00C07A1A"/>
    <w:rsid w:val="00C07B29"/>
    <w:rsid w:val="00C07C7E"/>
    <w:rsid w:val="00C1061E"/>
    <w:rsid w:val="00C10A96"/>
    <w:rsid w:val="00C10B68"/>
    <w:rsid w:val="00C114AD"/>
    <w:rsid w:val="00C11988"/>
    <w:rsid w:val="00C11B38"/>
    <w:rsid w:val="00C11BEF"/>
    <w:rsid w:val="00C11D56"/>
    <w:rsid w:val="00C12B9D"/>
    <w:rsid w:val="00C13927"/>
    <w:rsid w:val="00C143F3"/>
    <w:rsid w:val="00C14A12"/>
    <w:rsid w:val="00C161F5"/>
    <w:rsid w:val="00C16F8A"/>
    <w:rsid w:val="00C173CB"/>
    <w:rsid w:val="00C17D66"/>
    <w:rsid w:val="00C203A6"/>
    <w:rsid w:val="00C20565"/>
    <w:rsid w:val="00C22615"/>
    <w:rsid w:val="00C2272B"/>
    <w:rsid w:val="00C22ED5"/>
    <w:rsid w:val="00C22F4D"/>
    <w:rsid w:val="00C2374C"/>
    <w:rsid w:val="00C2488A"/>
    <w:rsid w:val="00C25300"/>
    <w:rsid w:val="00C25880"/>
    <w:rsid w:val="00C2750B"/>
    <w:rsid w:val="00C304BA"/>
    <w:rsid w:val="00C307D9"/>
    <w:rsid w:val="00C315C7"/>
    <w:rsid w:val="00C32662"/>
    <w:rsid w:val="00C334DB"/>
    <w:rsid w:val="00C33619"/>
    <w:rsid w:val="00C33949"/>
    <w:rsid w:val="00C346F9"/>
    <w:rsid w:val="00C349E2"/>
    <w:rsid w:val="00C34B8E"/>
    <w:rsid w:val="00C352BD"/>
    <w:rsid w:val="00C35703"/>
    <w:rsid w:val="00C35845"/>
    <w:rsid w:val="00C35B92"/>
    <w:rsid w:val="00C35BD9"/>
    <w:rsid w:val="00C35C4B"/>
    <w:rsid w:val="00C3639D"/>
    <w:rsid w:val="00C36ACB"/>
    <w:rsid w:val="00C37830"/>
    <w:rsid w:val="00C37ADA"/>
    <w:rsid w:val="00C414FE"/>
    <w:rsid w:val="00C415D2"/>
    <w:rsid w:val="00C419CB"/>
    <w:rsid w:val="00C41A31"/>
    <w:rsid w:val="00C42662"/>
    <w:rsid w:val="00C4269D"/>
    <w:rsid w:val="00C42E20"/>
    <w:rsid w:val="00C444FA"/>
    <w:rsid w:val="00C44738"/>
    <w:rsid w:val="00C470B7"/>
    <w:rsid w:val="00C47ED0"/>
    <w:rsid w:val="00C47F6B"/>
    <w:rsid w:val="00C50B42"/>
    <w:rsid w:val="00C50BC3"/>
    <w:rsid w:val="00C50C42"/>
    <w:rsid w:val="00C51325"/>
    <w:rsid w:val="00C51EC3"/>
    <w:rsid w:val="00C526CF"/>
    <w:rsid w:val="00C52787"/>
    <w:rsid w:val="00C5361F"/>
    <w:rsid w:val="00C54283"/>
    <w:rsid w:val="00C54908"/>
    <w:rsid w:val="00C54FC0"/>
    <w:rsid w:val="00C55B4B"/>
    <w:rsid w:val="00C55EF2"/>
    <w:rsid w:val="00C56750"/>
    <w:rsid w:val="00C569E8"/>
    <w:rsid w:val="00C57F14"/>
    <w:rsid w:val="00C603B9"/>
    <w:rsid w:val="00C60527"/>
    <w:rsid w:val="00C605BD"/>
    <w:rsid w:val="00C61791"/>
    <w:rsid w:val="00C620CE"/>
    <w:rsid w:val="00C624FB"/>
    <w:rsid w:val="00C63B50"/>
    <w:rsid w:val="00C6420A"/>
    <w:rsid w:val="00C64241"/>
    <w:rsid w:val="00C64445"/>
    <w:rsid w:val="00C64BA3"/>
    <w:rsid w:val="00C651AB"/>
    <w:rsid w:val="00C65CAF"/>
    <w:rsid w:val="00C667A0"/>
    <w:rsid w:val="00C66B32"/>
    <w:rsid w:val="00C67896"/>
    <w:rsid w:val="00C678DA"/>
    <w:rsid w:val="00C67BCF"/>
    <w:rsid w:val="00C7001B"/>
    <w:rsid w:val="00C70270"/>
    <w:rsid w:val="00C70C20"/>
    <w:rsid w:val="00C710CA"/>
    <w:rsid w:val="00C7144A"/>
    <w:rsid w:val="00C7272E"/>
    <w:rsid w:val="00C7299A"/>
    <w:rsid w:val="00C7326D"/>
    <w:rsid w:val="00C73343"/>
    <w:rsid w:val="00C733BB"/>
    <w:rsid w:val="00C742AC"/>
    <w:rsid w:val="00C74406"/>
    <w:rsid w:val="00C74BF2"/>
    <w:rsid w:val="00C75BB5"/>
    <w:rsid w:val="00C7683F"/>
    <w:rsid w:val="00C76856"/>
    <w:rsid w:val="00C76D26"/>
    <w:rsid w:val="00C77952"/>
    <w:rsid w:val="00C805DE"/>
    <w:rsid w:val="00C809CE"/>
    <w:rsid w:val="00C80E29"/>
    <w:rsid w:val="00C81660"/>
    <w:rsid w:val="00C82702"/>
    <w:rsid w:val="00C82A10"/>
    <w:rsid w:val="00C83244"/>
    <w:rsid w:val="00C842C4"/>
    <w:rsid w:val="00C84C13"/>
    <w:rsid w:val="00C8502A"/>
    <w:rsid w:val="00C85053"/>
    <w:rsid w:val="00C85416"/>
    <w:rsid w:val="00C85B94"/>
    <w:rsid w:val="00C86194"/>
    <w:rsid w:val="00C86957"/>
    <w:rsid w:val="00C87D1D"/>
    <w:rsid w:val="00C87F7C"/>
    <w:rsid w:val="00C87F8C"/>
    <w:rsid w:val="00C904B7"/>
    <w:rsid w:val="00C91486"/>
    <w:rsid w:val="00C91DE4"/>
    <w:rsid w:val="00C924DB"/>
    <w:rsid w:val="00C92A51"/>
    <w:rsid w:val="00C93BB0"/>
    <w:rsid w:val="00C93D6C"/>
    <w:rsid w:val="00C94F39"/>
    <w:rsid w:val="00C95096"/>
    <w:rsid w:val="00C95163"/>
    <w:rsid w:val="00C951DF"/>
    <w:rsid w:val="00C953A6"/>
    <w:rsid w:val="00C954FC"/>
    <w:rsid w:val="00C959F7"/>
    <w:rsid w:val="00C97D25"/>
    <w:rsid w:val="00CA01C3"/>
    <w:rsid w:val="00CA033C"/>
    <w:rsid w:val="00CA03DE"/>
    <w:rsid w:val="00CA04B6"/>
    <w:rsid w:val="00CA06B3"/>
    <w:rsid w:val="00CA0B1F"/>
    <w:rsid w:val="00CA1C5C"/>
    <w:rsid w:val="00CA25AB"/>
    <w:rsid w:val="00CA2EB0"/>
    <w:rsid w:val="00CA2FDF"/>
    <w:rsid w:val="00CA3033"/>
    <w:rsid w:val="00CA4E7D"/>
    <w:rsid w:val="00CA4EA3"/>
    <w:rsid w:val="00CA5570"/>
    <w:rsid w:val="00CA58FC"/>
    <w:rsid w:val="00CA5BDF"/>
    <w:rsid w:val="00CA5C26"/>
    <w:rsid w:val="00CA63FB"/>
    <w:rsid w:val="00CB0482"/>
    <w:rsid w:val="00CB0901"/>
    <w:rsid w:val="00CB0D23"/>
    <w:rsid w:val="00CB0E11"/>
    <w:rsid w:val="00CB15BB"/>
    <w:rsid w:val="00CB2B9E"/>
    <w:rsid w:val="00CB2C84"/>
    <w:rsid w:val="00CB2D25"/>
    <w:rsid w:val="00CB3D7F"/>
    <w:rsid w:val="00CB4281"/>
    <w:rsid w:val="00CB4891"/>
    <w:rsid w:val="00CB527B"/>
    <w:rsid w:val="00CB7096"/>
    <w:rsid w:val="00CB72B0"/>
    <w:rsid w:val="00CB73BE"/>
    <w:rsid w:val="00CB7728"/>
    <w:rsid w:val="00CB7748"/>
    <w:rsid w:val="00CB7FC6"/>
    <w:rsid w:val="00CC01AE"/>
    <w:rsid w:val="00CC0E61"/>
    <w:rsid w:val="00CC1506"/>
    <w:rsid w:val="00CC1B68"/>
    <w:rsid w:val="00CC20AB"/>
    <w:rsid w:val="00CC20F0"/>
    <w:rsid w:val="00CC22AC"/>
    <w:rsid w:val="00CC25F5"/>
    <w:rsid w:val="00CC2CC8"/>
    <w:rsid w:val="00CC3BAC"/>
    <w:rsid w:val="00CC3D16"/>
    <w:rsid w:val="00CC430B"/>
    <w:rsid w:val="00CC5761"/>
    <w:rsid w:val="00CC57E7"/>
    <w:rsid w:val="00CC5970"/>
    <w:rsid w:val="00CC76EB"/>
    <w:rsid w:val="00CD1056"/>
    <w:rsid w:val="00CD24FE"/>
    <w:rsid w:val="00CD29D6"/>
    <w:rsid w:val="00CD2E8A"/>
    <w:rsid w:val="00CD3115"/>
    <w:rsid w:val="00CD3D6A"/>
    <w:rsid w:val="00CD455A"/>
    <w:rsid w:val="00CD4918"/>
    <w:rsid w:val="00CD4B81"/>
    <w:rsid w:val="00CD5B38"/>
    <w:rsid w:val="00CD657F"/>
    <w:rsid w:val="00CD79A2"/>
    <w:rsid w:val="00CE0684"/>
    <w:rsid w:val="00CE19FA"/>
    <w:rsid w:val="00CE1B10"/>
    <w:rsid w:val="00CE1FD6"/>
    <w:rsid w:val="00CE29F2"/>
    <w:rsid w:val="00CE391D"/>
    <w:rsid w:val="00CE4104"/>
    <w:rsid w:val="00CE4226"/>
    <w:rsid w:val="00CE4AFC"/>
    <w:rsid w:val="00CE559F"/>
    <w:rsid w:val="00CE59B0"/>
    <w:rsid w:val="00CE5B9B"/>
    <w:rsid w:val="00CE5CEA"/>
    <w:rsid w:val="00CE657D"/>
    <w:rsid w:val="00CE68C5"/>
    <w:rsid w:val="00CE7262"/>
    <w:rsid w:val="00CE7C42"/>
    <w:rsid w:val="00CF063D"/>
    <w:rsid w:val="00CF0CDE"/>
    <w:rsid w:val="00CF1051"/>
    <w:rsid w:val="00CF1081"/>
    <w:rsid w:val="00CF12DC"/>
    <w:rsid w:val="00CF1C23"/>
    <w:rsid w:val="00CF1F29"/>
    <w:rsid w:val="00CF2966"/>
    <w:rsid w:val="00CF3520"/>
    <w:rsid w:val="00CF392E"/>
    <w:rsid w:val="00CF3D7A"/>
    <w:rsid w:val="00CF4473"/>
    <w:rsid w:val="00CF5643"/>
    <w:rsid w:val="00CF5C1F"/>
    <w:rsid w:val="00CF5D0D"/>
    <w:rsid w:val="00CF61B9"/>
    <w:rsid w:val="00CF6911"/>
    <w:rsid w:val="00CF6A9B"/>
    <w:rsid w:val="00CF6AA3"/>
    <w:rsid w:val="00CF737F"/>
    <w:rsid w:val="00CF7791"/>
    <w:rsid w:val="00CF7BC8"/>
    <w:rsid w:val="00CF7D12"/>
    <w:rsid w:val="00CF7FA3"/>
    <w:rsid w:val="00D00475"/>
    <w:rsid w:val="00D004E8"/>
    <w:rsid w:val="00D00D46"/>
    <w:rsid w:val="00D00F78"/>
    <w:rsid w:val="00D01897"/>
    <w:rsid w:val="00D01BEB"/>
    <w:rsid w:val="00D030CA"/>
    <w:rsid w:val="00D03403"/>
    <w:rsid w:val="00D03F56"/>
    <w:rsid w:val="00D047B4"/>
    <w:rsid w:val="00D04DC3"/>
    <w:rsid w:val="00D05388"/>
    <w:rsid w:val="00D06426"/>
    <w:rsid w:val="00D06DD8"/>
    <w:rsid w:val="00D06EC9"/>
    <w:rsid w:val="00D06EE6"/>
    <w:rsid w:val="00D07362"/>
    <w:rsid w:val="00D0767F"/>
    <w:rsid w:val="00D108F1"/>
    <w:rsid w:val="00D10AE0"/>
    <w:rsid w:val="00D10C15"/>
    <w:rsid w:val="00D115D1"/>
    <w:rsid w:val="00D11D62"/>
    <w:rsid w:val="00D11E62"/>
    <w:rsid w:val="00D121E3"/>
    <w:rsid w:val="00D135C7"/>
    <w:rsid w:val="00D1362F"/>
    <w:rsid w:val="00D13F6C"/>
    <w:rsid w:val="00D13F72"/>
    <w:rsid w:val="00D13FCB"/>
    <w:rsid w:val="00D1423A"/>
    <w:rsid w:val="00D14701"/>
    <w:rsid w:val="00D16A65"/>
    <w:rsid w:val="00D170C2"/>
    <w:rsid w:val="00D171DD"/>
    <w:rsid w:val="00D1795F"/>
    <w:rsid w:val="00D214FF"/>
    <w:rsid w:val="00D23BBE"/>
    <w:rsid w:val="00D2497D"/>
    <w:rsid w:val="00D25F21"/>
    <w:rsid w:val="00D262CD"/>
    <w:rsid w:val="00D27320"/>
    <w:rsid w:val="00D27697"/>
    <w:rsid w:val="00D3025D"/>
    <w:rsid w:val="00D30289"/>
    <w:rsid w:val="00D30521"/>
    <w:rsid w:val="00D31340"/>
    <w:rsid w:val="00D319AB"/>
    <w:rsid w:val="00D31C23"/>
    <w:rsid w:val="00D32045"/>
    <w:rsid w:val="00D32759"/>
    <w:rsid w:val="00D328B5"/>
    <w:rsid w:val="00D32AC1"/>
    <w:rsid w:val="00D33D1A"/>
    <w:rsid w:val="00D33D73"/>
    <w:rsid w:val="00D33D97"/>
    <w:rsid w:val="00D345FF"/>
    <w:rsid w:val="00D34ECA"/>
    <w:rsid w:val="00D35362"/>
    <w:rsid w:val="00D35540"/>
    <w:rsid w:val="00D35917"/>
    <w:rsid w:val="00D36AFD"/>
    <w:rsid w:val="00D36DB3"/>
    <w:rsid w:val="00D378D0"/>
    <w:rsid w:val="00D37B66"/>
    <w:rsid w:val="00D37BC8"/>
    <w:rsid w:val="00D404BD"/>
    <w:rsid w:val="00D40B86"/>
    <w:rsid w:val="00D4168A"/>
    <w:rsid w:val="00D41908"/>
    <w:rsid w:val="00D42190"/>
    <w:rsid w:val="00D423F1"/>
    <w:rsid w:val="00D4252A"/>
    <w:rsid w:val="00D42697"/>
    <w:rsid w:val="00D427E5"/>
    <w:rsid w:val="00D42F70"/>
    <w:rsid w:val="00D43EA2"/>
    <w:rsid w:val="00D43FCB"/>
    <w:rsid w:val="00D45648"/>
    <w:rsid w:val="00D46180"/>
    <w:rsid w:val="00D463BE"/>
    <w:rsid w:val="00D46416"/>
    <w:rsid w:val="00D46837"/>
    <w:rsid w:val="00D471BB"/>
    <w:rsid w:val="00D47690"/>
    <w:rsid w:val="00D47B97"/>
    <w:rsid w:val="00D47CD4"/>
    <w:rsid w:val="00D47EC8"/>
    <w:rsid w:val="00D47F9F"/>
    <w:rsid w:val="00D50F13"/>
    <w:rsid w:val="00D50F2E"/>
    <w:rsid w:val="00D52BBD"/>
    <w:rsid w:val="00D53A79"/>
    <w:rsid w:val="00D53F44"/>
    <w:rsid w:val="00D54365"/>
    <w:rsid w:val="00D543A4"/>
    <w:rsid w:val="00D5476C"/>
    <w:rsid w:val="00D54CB3"/>
    <w:rsid w:val="00D54F08"/>
    <w:rsid w:val="00D5629F"/>
    <w:rsid w:val="00D5665E"/>
    <w:rsid w:val="00D567F1"/>
    <w:rsid w:val="00D57011"/>
    <w:rsid w:val="00D57116"/>
    <w:rsid w:val="00D572D2"/>
    <w:rsid w:val="00D57352"/>
    <w:rsid w:val="00D573E7"/>
    <w:rsid w:val="00D573EC"/>
    <w:rsid w:val="00D57464"/>
    <w:rsid w:val="00D579F6"/>
    <w:rsid w:val="00D57BAD"/>
    <w:rsid w:val="00D6064A"/>
    <w:rsid w:val="00D61E92"/>
    <w:rsid w:val="00D625E9"/>
    <w:rsid w:val="00D6287A"/>
    <w:rsid w:val="00D64BCD"/>
    <w:rsid w:val="00D64D03"/>
    <w:rsid w:val="00D64D82"/>
    <w:rsid w:val="00D665F2"/>
    <w:rsid w:val="00D66F0D"/>
    <w:rsid w:val="00D674DD"/>
    <w:rsid w:val="00D67D64"/>
    <w:rsid w:val="00D70050"/>
    <w:rsid w:val="00D7030E"/>
    <w:rsid w:val="00D7031B"/>
    <w:rsid w:val="00D705C3"/>
    <w:rsid w:val="00D710E7"/>
    <w:rsid w:val="00D711AD"/>
    <w:rsid w:val="00D72699"/>
    <w:rsid w:val="00D7328D"/>
    <w:rsid w:val="00D73843"/>
    <w:rsid w:val="00D74006"/>
    <w:rsid w:val="00D74158"/>
    <w:rsid w:val="00D74CA5"/>
    <w:rsid w:val="00D76393"/>
    <w:rsid w:val="00D77079"/>
    <w:rsid w:val="00D772A7"/>
    <w:rsid w:val="00D774C4"/>
    <w:rsid w:val="00D774EB"/>
    <w:rsid w:val="00D77893"/>
    <w:rsid w:val="00D77D44"/>
    <w:rsid w:val="00D800B7"/>
    <w:rsid w:val="00D800FB"/>
    <w:rsid w:val="00D808E4"/>
    <w:rsid w:val="00D80B34"/>
    <w:rsid w:val="00D80DC7"/>
    <w:rsid w:val="00D8130E"/>
    <w:rsid w:val="00D815C8"/>
    <w:rsid w:val="00D82CD9"/>
    <w:rsid w:val="00D83207"/>
    <w:rsid w:val="00D83BEE"/>
    <w:rsid w:val="00D83C7A"/>
    <w:rsid w:val="00D8420E"/>
    <w:rsid w:val="00D8441A"/>
    <w:rsid w:val="00D8481A"/>
    <w:rsid w:val="00D85400"/>
    <w:rsid w:val="00D85CDD"/>
    <w:rsid w:val="00D86781"/>
    <w:rsid w:val="00D86FAB"/>
    <w:rsid w:val="00D8750E"/>
    <w:rsid w:val="00D916EF"/>
    <w:rsid w:val="00D91E6E"/>
    <w:rsid w:val="00D9208A"/>
    <w:rsid w:val="00D92D22"/>
    <w:rsid w:val="00D931A8"/>
    <w:rsid w:val="00D9333A"/>
    <w:rsid w:val="00D9347D"/>
    <w:rsid w:val="00D937E7"/>
    <w:rsid w:val="00D95129"/>
    <w:rsid w:val="00D95178"/>
    <w:rsid w:val="00D95B44"/>
    <w:rsid w:val="00D95BED"/>
    <w:rsid w:val="00D969A0"/>
    <w:rsid w:val="00D96EDF"/>
    <w:rsid w:val="00D9742B"/>
    <w:rsid w:val="00DA0965"/>
    <w:rsid w:val="00DA1A2E"/>
    <w:rsid w:val="00DA1FFD"/>
    <w:rsid w:val="00DA2278"/>
    <w:rsid w:val="00DA28E8"/>
    <w:rsid w:val="00DA2A33"/>
    <w:rsid w:val="00DA2E4C"/>
    <w:rsid w:val="00DA3080"/>
    <w:rsid w:val="00DA39A7"/>
    <w:rsid w:val="00DA39ED"/>
    <w:rsid w:val="00DA3C66"/>
    <w:rsid w:val="00DA4C7A"/>
    <w:rsid w:val="00DA4EA0"/>
    <w:rsid w:val="00DA61C7"/>
    <w:rsid w:val="00DA6760"/>
    <w:rsid w:val="00DA703E"/>
    <w:rsid w:val="00DA731B"/>
    <w:rsid w:val="00DB0D33"/>
    <w:rsid w:val="00DB1A71"/>
    <w:rsid w:val="00DB1C26"/>
    <w:rsid w:val="00DB23E9"/>
    <w:rsid w:val="00DB2819"/>
    <w:rsid w:val="00DB28AA"/>
    <w:rsid w:val="00DB30A1"/>
    <w:rsid w:val="00DB358D"/>
    <w:rsid w:val="00DB3767"/>
    <w:rsid w:val="00DB3C83"/>
    <w:rsid w:val="00DB4104"/>
    <w:rsid w:val="00DB4E73"/>
    <w:rsid w:val="00DB54CF"/>
    <w:rsid w:val="00DB5644"/>
    <w:rsid w:val="00DB5EF2"/>
    <w:rsid w:val="00DB667F"/>
    <w:rsid w:val="00DB6D3D"/>
    <w:rsid w:val="00DB76D0"/>
    <w:rsid w:val="00DC001D"/>
    <w:rsid w:val="00DC0357"/>
    <w:rsid w:val="00DC0A6F"/>
    <w:rsid w:val="00DC1C4E"/>
    <w:rsid w:val="00DC2229"/>
    <w:rsid w:val="00DC3B4F"/>
    <w:rsid w:val="00DC3FFA"/>
    <w:rsid w:val="00DC436F"/>
    <w:rsid w:val="00DC4968"/>
    <w:rsid w:val="00DC5694"/>
    <w:rsid w:val="00DC5CC6"/>
    <w:rsid w:val="00DC5DA8"/>
    <w:rsid w:val="00DC5DCB"/>
    <w:rsid w:val="00DC6B4C"/>
    <w:rsid w:val="00DC6C06"/>
    <w:rsid w:val="00DD0649"/>
    <w:rsid w:val="00DD09D7"/>
    <w:rsid w:val="00DD0C7E"/>
    <w:rsid w:val="00DD1D0A"/>
    <w:rsid w:val="00DD322B"/>
    <w:rsid w:val="00DD345F"/>
    <w:rsid w:val="00DD3CAB"/>
    <w:rsid w:val="00DD3F9A"/>
    <w:rsid w:val="00DD40E7"/>
    <w:rsid w:val="00DD44EB"/>
    <w:rsid w:val="00DD4B84"/>
    <w:rsid w:val="00DD5256"/>
    <w:rsid w:val="00DD6E8E"/>
    <w:rsid w:val="00DD7132"/>
    <w:rsid w:val="00DE0017"/>
    <w:rsid w:val="00DE19AD"/>
    <w:rsid w:val="00DE1DC4"/>
    <w:rsid w:val="00DE1FF2"/>
    <w:rsid w:val="00DE3953"/>
    <w:rsid w:val="00DE4373"/>
    <w:rsid w:val="00DE44AE"/>
    <w:rsid w:val="00DE5897"/>
    <w:rsid w:val="00DE6225"/>
    <w:rsid w:val="00DE637F"/>
    <w:rsid w:val="00DE6825"/>
    <w:rsid w:val="00DE799A"/>
    <w:rsid w:val="00DE7F2A"/>
    <w:rsid w:val="00DF024B"/>
    <w:rsid w:val="00DF070F"/>
    <w:rsid w:val="00DF0AFC"/>
    <w:rsid w:val="00DF0D68"/>
    <w:rsid w:val="00DF0F8B"/>
    <w:rsid w:val="00DF14E6"/>
    <w:rsid w:val="00DF1983"/>
    <w:rsid w:val="00DF2131"/>
    <w:rsid w:val="00DF231B"/>
    <w:rsid w:val="00DF271F"/>
    <w:rsid w:val="00DF2CE4"/>
    <w:rsid w:val="00DF2D2C"/>
    <w:rsid w:val="00DF31A3"/>
    <w:rsid w:val="00DF33EF"/>
    <w:rsid w:val="00DF37D0"/>
    <w:rsid w:val="00DF38D7"/>
    <w:rsid w:val="00DF3959"/>
    <w:rsid w:val="00DF3A49"/>
    <w:rsid w:val="00DF3B86"/>
    <w:rsid w:val="00DF4039"/>
    <w:rsid w:val="00DF524B"/>
    <w:rsid w:val="00DF65A1"/>
    <w:rsid w:val="00DF7A25"/>
    <w:rsid w:val="00DF7BE4"/>
    <w:rsid w:val="00DF7D11"/>
    <w:rsid w:val="00E000CD"/>
    <w:rsid w:val="00E00146"/>
    <w:rsid w:val="00E003C9"/>
    <w:rsid w:val="00E005AC"/>
    <w:rsid w:val="00E00854"/>
    <w:rsid w:val="00E00E1F"/>
    <w:rsid w:val="00E0150B"/>
    <w:rsid w:val="00E01538"/>
    <w:rsid w:val="00E01912"/>
    <w:rsid w:val="00E01F97"/>
    <w:rsid w:val="00E0250B"/>
    <w:rsid w:val="00E0274F"/>
    <w:rsid w:val="00E029B0"/>
    <w:rsid w:val="00E029DC"/>
    <w:rsid w:val="00E02CE4"/>
    <w:rsid w:val="00E0339C"/>
    <w:rsid w:val="00E04185"/>
    <w:rsid w:val="00E0464B"/>
    <w:rsid w:val="00E0485C"/>
    <w:rsid w:val="00E04902"/>
    <w:rsid w:val="00E052BE"/>
    <w:rsid w:val="00E0556F"/>
    <w:rsid w:val="00E05FFF"/>
    <w:rsid w:val="00E06030"/>
    <w:rsid w:val="00E060DE"/>
    <w:rsid w:val="00E06263"/>
    <w:rsid w:val="00E06376"/>
    <w:rsid w:val="00E06A0E"/>
    <w:rsid w:val="00E07C63"/>
    <w:rsid w:val="00E07D63"/>
    <w:rsid w:val="00E10239"/>
    <w:rsid w:val="00E104ED"/>
    <w:rsid w:val="00E119CF"/>
    <w:rsid w:val="00E12B40"/>
    <w:rsid w:val="00E13EA0"/>
    <w:rsid w:val="00E14B62"/>
    <w:rsid w:val="00E15AA4"/>
    <w:rsid w:val="00E15F56"/>
    <w:rsid w:val="00E16395"/>
    <w:rsid w:val="00E1658A"/>
    <w:rsid w:val="00E16E03"/>
    <w:rsid w:val="00E1779A"/>
    <w:rsid w:val="00E1783F"/>
    <w:rsid w:val="00E20D01"/>
    <w:rsid w:val="00E216EC"/>
    <w:rsid w:val="00E21B3C"/>
    <w:rsid w:val="00E21E42"/>
    <w:rsid w:val="00E228E9"/>
    <w:rsid w:val="00E235C6"/>
    <w:rsid w:val="00E23956"/>
    <w:rsid w:val="00E23D33"/>
    <w:rsid w:val="00E2420A"/>
    <w:rsid w:val="00E24378"/>
    <w:rsid w:val="00E24825"/>
    <w:rsid w:val="00E24B29"/>
    <w:rsid w:val="00E257C6"/>
    <w:rsid w:val="00E259E4"/>
    <w:rsid w:val="00E25C27"/>
    <w:rsid w:val="00E26974"/>
    <w:rsid w:val="00E271CC"/>
    <w:rsid w:val="00E274E5"/>
    <w:rsid w:val="00E2789D"/>
    <w:rsid w:val="00E30240"/>
    <w:rsid w:val="00E303C5"/>
    <w:rsid w:val="00E304CE"/>
    <w:rsid w:val="00E30909"/>
    <w:rsid w:val="00E323BD"/>
    <w:rsid w:val="00E325E6"/>
    <w:rsid w:val="00E32CF2"/>
    <w:rsid w:val="00E3333A"/>
    <w:rsid w:val="00E333D3"/>
    <w:rsid w:val="00E34308"/>
    <w:rsid w:val="00E34C79"/>
    <w:rsid w:val="00E34E80"/>
    <w:rsid w:val="00E35710"/>
    <w:rsid w:val="00E36188"/>
    <w:rsid w:val="00E36713"/>
    <w:rsid w:val="00E36987"/>
    <w:rsid w:val="00E37105"/>
    <w:rsid w:val="00E37528"/>
    <w:rsid w:val="00E37F6A"/>
    <w:rsid w:val="00E40129"/>
    <w:rsid w:val="00E421F1"/>
    <w:rsid w:val="00E4227E"/>
    <w:rsid w:val="00E429A2"/>
    <w:rsid w:val="00E42B60"/>
    <w:rsid w:val="00E42B7F"/>
    <w:rsid w:val="00E43630"/>
    <w:rsid w:val="00E43650"/>
    <w:rsid w:val="00E43723"/>
    <w:rsid w:val="00E438E6"/>
    <w:rsid w:val="00E439B1"/>
    <w:rsid w:val="00E43E71"/>
    <w:rsid w:val="00E43F59"/>
    <w:rsid w:val="00E44E06"/>
    <w:rsid w:val="00E4657E"/>
    <w:rsid w:val="00E46D26"/>
    <w:rsid w:val="00E47271"/>
    <w:rsid w:val="00E50B7A"/>
    <w:rsid w:val="00E50BC5"/>
    <w:rsid w:val="00E5147F"/>
    <w:rsid w:val="00E519C7"/>
    <w:rsid w:val="00E525DB"/>
    <w:rsid w:val="00E53592"/>
    <w:rsid w:val="00E543D6"/>
    <w:rsid w:val="00E55912"/>
    <w:rsid w:val="00E55ACA"/>
    <w:rsid w:val="00E564F5"/>
    <w:rsid w:val="00E56D37"/>
    <w:rsid w:val="00E56E35"/>
    <w:rsid w:val="00E57A70"/>
    <w:rsid w:val="00E57AAB"/>
    <w:rsid w:val="00E57ED9"/>
    <w:rsid w:val="00E601B6"/>
    <w:rsid w:val="00E60791"/>
    <w:rsid w:val="00E607D3"/>
    <w:rsid w:val="00E6182A"/>
    <w:rsid w:val="00E62399"/>
    <w:rsid w:val="00E63147"/>
    <w:rsid w:val="00E636F0"/>
    <w:rsid w:val="00E64B96"/>
    <w:rsid w:val="00E64D0E"/>
    <w:rsid w:val="00E65095"/>
    <w:rsid w:val="00E65741"/>
    <w:rsid w:val="00E66A0B"/>
    <w:rsid w:val="00E66CED"/>
    <w:rsid w:val="00E677CF"/>
    <w:rsid w:val="00E67A3B"/>
    <w:rsid w:val="00E67AEF"/>
    <w:rsid w:val="00E702D3"/>
    <w:rsid w:val="00E70919"/>
    <w:rsid w:val="00E711F1"/>
    <w:rsid w:val="00E71369"/>
    <w:rsid w:val="00E7174D"/>
    <w:rsid w:val="00E7283F"/>
    <w:rsid w:val="00E72AB6"/>
    <w:rsid w:val="00E73068"/>
    <w:rsid w:val="00E734C2"/>
    <w:rsid w:val="00E738A1"/>
    <w:rsid w:val="00E73974"/>
    <w:rsid w:val="00E75344"/>
    <w:rsid w:val="00E755B9"/>
    <w:rsid w:val="00E758E6"/>
    <w:rsid w:val="00E76424"/>
    <w:rsid w:val="00E76652"/>
    <w:rsid w:val="00E76F9D"/>
    <w:rsid w:val="00E7708A"/>
    <w:rsid w:val="00E77A1E"/>
    <w:rsid w:val="00E808E4"/>
    <w:rsid w:val="00E81FF6"/>
    <w:rsid w:val="00E82158"/>
    <w:rsid w:val="00E82898"/>
    <w:rsid w:val="00E82BFB"/>
    <w:rsid w:val="00E82D3F"/>
    <w:rsid w:val="00E84268"/>
    <w:rsid w:val="00E84FCB"/>
    <w:rsid w:val="00E86017"/>
    <w:rsid w:val="00E866A2"/>
    <w:rsid w:val="00E86EA2"/>
    <w:rsid w:val="00E86F73"/>
    <w:rsid w:val="00E8701D"/>
    <w:rsid w:val="00E87381"/>
    <w:rsid w:val="00E87519"/>
    <w:rsid w:val="00E90446"/>
    <w:rsid w:val="00E906C1"/>
    <w:rsid w:val="00E90B12"/>
    <w:rsid w:val="00E90C1E"/>
    <w:rsid w:val="00E9158B"/>
    <w:rsid w:val="00E91A42"/>
    <w:rsid w:val="00E9290D"/>
    <w:rsid w:val="00E93225"/>
    <w:rsid w:val="00E9383A"/>
    <w:rsid w:val="00E93BD7"/>
    <w:rsid w:val="00E93D92"/>
    <w:rsid w:val="00E9508B"/>
    <w:rsid w:val="00E954EC"/>
    <w:rsid w:val="00E9564B"/>
    <w:rsid w:val="00E9597E"/>
    <w:rsid w:val="00E95FEE"/>
    <w:rsid w:val="00E96348"/>
    <w:rsid w:val="00E979AE"/>
    <w:rsid w:val="00E97A27"/>
    <w:rsid w:val="00E97A93"/>
    <w:rsid w:val="00EA00B2"/>
    <w:rsid w:val="00EA01D8"/>
    <w:rsid w:val="00EA0355"/>
    <w:rsid w:val="00EA07C8"/>
    <w:rsid w:val="00EA0986"/>
    <w:rsid w:val="00EA0C21"/>
    <w:rsid w:val="00EA110E"/>
    <w:rsid w:val="00EA130A"/>
    <w:rsid w:val="00EA13E8"/>
    <w:rsid w:val="00EA1EB7"/>
    <w:rsid w:val="00EA20F4"/>
    <w:rsid w:val="00EA323C"/>
    <w:rsid w:val="00EA32F4"/>
    <w:rsid w:val="00EA3FD8"/>
    <w:rsid w:val="00EA44F2"/>
    <w:rsid w:val="00EA5B08"/>
    <w:rsid w:val="00EA70F4"/>
    <w:rsid w:val="00EB0FD3"/>
    <w:rsid w:val="00EB12AA"/>
    <w:rsid w:val="00EB1883"/>
    <w:rsid w:val="00EB1CAD"/>
    <w:rsid w:val="00EB21B2"/>
    <w:rsid w:val="00EB2C82"/>
    <w:rsid w:val="00EB3389"/>
    <w:rsid w:val="00EB3EE6"/>
    <w:rsid w:val="00EB5CD3"/>
    <w:rsid w:val="00EB6072"/>
    <w:rsid w:val="00EB6228"/>
    <w:rsid w:val="00EB71F1"/>
    <w:rsid w:val="00EB733E"/>
    <w:rsid w:val="00EB7D42"/>
    <w:rsid w:val="00EB7D8B"/>
    <w:rsid w:val="00EC10B7"/>
    <w:rsid w:val="00EC1C3C"/>
    <w:rsid w:val="00EC2028"/>
    <w:rsid w:val="00EC207E"/>
    <w:rsid w:val="00EC2169"/>
    <w:rsid w:val="00EC299C"/>
    <w:rsid w:val="00EC2A96"/>
    <w:rsid w:val="00EC2ACC"/>
    <w:rsid w:val="00EC2F43"/>
    <w:rsid w:val="00EC4497"/>
    <w:rsid w:val="00EC5CAD"/>
    <w:rsid w:val="00EC5F0B"/>
    <w:rsid w:val="00EC657F"/>
    <w:rsid w:val="00EC72B8"/>
    <w:rsid w:val="00EC7673"/>
    <w:rsid w:val="00EC7F20"/>
    <w:rsid w:val="00ED0A0E"/>
    <w:rsid w:val="00ED0FAC"/>
    <w:rsid w:val="00ED1685"/>
    <w:rsid w:val="00ED1850"/>
    <w:rsid w:val="00ED2149"/>
    <w:rsid w:val="00ED234E"/>
    <w:rsid w:val="00ED329F"/>
    <w:rsid w:val="00ED3A53"/>
    <w:rsid w:val="00ED4B34"/>
    <w:rsid w:val="00ED4B93"/>
    <w:rsid w:val="00ED5298"/>
    <w:rsid w:val="00ED5891"/>
    <w:rsid w:val="00ED6ABA"/>
    <w:rsid w:val="00ED6C90"/>
    <w:rsid w:val="00ED6EC7"/>
    <w:rsid w:val="00ED73C7"/>
    <w:rsid w:val="00EE0087"/>
    <w:rsid w:val="00EE117A"/>
    <w:rsid w:val="00EE166E"/>
    <w:rsid w:val="00EE23BE"/>
    <w:rsid w:val="00EE2A74"/>
    <w:rsid w:val="00EE2D77"/>
    <w:rsid w:val="00EE30A8"/>
    <w:rsid w:val="00EE340A"/>
    <w:rsid w:val="00EE3427"/>
    <w:rsid w:val="00EE3FE7"/>
    <w:rsid w:val="00EE4332"/>
    <w:rsid w:val="00EE4E2E"/>
    <w:rsid w:val="00EE55A7"/>
    <w:rsid w:val="00EE56F4"/>
    <w:rsid w:val="00EE6249"/>
    <w:rsid w:val="00EE6B45"/>
    <w:rsid w:val="00EE79EB"/>
    <w:rsid w:val="00EF065F"/>
    <w:rsid w:val="00EF0DA2"/>
    <w:rsid w:val="00EF129D"/>
    <w:rsid w:val="00EF12C3"/>
    <w:rsid w:val="00EF146C"/>
    <w:rsid w:val="00EF181E"/>
    <w:rsid w:val="00EF2912"/>
    <w:rsid w:val="00EF2ACD"/>
    <w:rsid w:val="00EF2E82"/>
    <w:rsid w:val="00EF303C"/>
    <w:rsid w:val="00EF3242"/>
    <w:rsid w:val="00EF3602"/>
    <w:rsid w:val="00EF3CCA"/>
    <w:rsid w:val="00EF4CF0"/>
    <w:rsid w:val="00EF5A3D"/>
    <w:rsid w:val="00EF60DE"/>
    <w:rsid w:val="00EF64EA"/>
    <w:rsid w:val="00EF68D7"/>
    <w:rsid w:val="00EF6943"/>
    <w:rsid w:val="00EF75BE"/>
    <w:rsid w:val="00EF7C88"/>
    <w:rsid w:val="00EF7F58"/>
    <w:rsid w:val="00F00034"/>
    <w:rsid w:val="00F00438"/>
    <w:rsid w:val="00F0154F"/>
    <w:rsid w:val="00F022D6"/>
    <w:rsid w:val="00F0309D"/>
    <w:rsid w:val="00F03526"/>
    <w:rsid w:val="00F035E9"/>
    <w:rsid w:val="00F03CE1"/>
    <w:rsid w:val="00F04131"/>
    <w:rsid w:val="00F04740"/>
    <w:rsid w:val="00F04E2E"/>
    <w:rsid w:val="00F04FA4"/>
    <w:rsid w:val="00F05632"/>
    <w:rsid w:val="00F05B67"/>
    <w:rsid w:val="00F05B83"/>
    <w:rsid w:val="00F05EBD"/>
    <w:rsid w:val="00F061A1"/>
    <w:rsid w:val="00F0683D"/>
    <w:rsid w:val="00F06FE7"/>
    <w:rsid w:val="00F071C5"/>
    <w:rsid w:val="00F0763B"/>
    <w:rsid w:val="00F07D5B"/>
    <w:rsid w:val="00F109EC"/>
    <w:rsid w:val="00F10AF5"/>
    <w:rsid w:val="00F11A47"/>
    <w:rsid w:val="00F122F9"/>
    <w:rsid w:val="00F12862"/>
    <w:rsid w:val="00F128DF"/>
    <w:rsid w:val="00F12AEE"/>
    <w:rsid w:val="00F12C7A"/>
    <w:rsid w:val="00F12FB2"/>
    <w:rsid w:val="00F13221"/>
    <w:rsid w:val="00F13830"/>
    <w:rsid w:val="00F13AA7"/>
    <w:rsid w:val="00F13CD8"/>
    <w:rsid w:val="00F140DE"/>
    <w:rsid w:val="00F14EAF"/>
    <w:rsid w:val="00F155EA"/>
    <w:rsid w:val="00F15859"/>
    <w:rsid w:val="00F1635B"/>
    <w:rsid w:val="00F1729C"/>
    <w:rsid w:val="00F172F4"/>
    <w:rsid w:val="00F17DD3"/>
    <w:rsid w:val="00F20452"/>
    <w:rsid w:val="00F20DD0"/>
    <w:rsid w:val="00F21067"/>
    <w:rsid w:val="00F21312"/>
    <w:rsid w:val="00F21446"/>
    <w:rsid w:val="00F21A9F"/>
    <w:rsid w:val="00F21AF4"/>
    <w:rsid w:val="00F21F96"/>
    <w:rsid w:val="00F22154"/>
    <w:rsid w:val="00F22184"/>
    <w:rsid w:val="00F222B7"/>
    <w:rsid w:val="00F22D20"/>
    <w:rsid w:val="00F2307F"/>
    <w:rsid w:val="00F23BFF"/>
    <w:rsid w:val="00F23E0B"/>
    <w:rsid w:val="00F24198"/>
    <w:rsid w:val="00F242EA"/>
    <w:rsid w:val="00F25822"/>
    <w:rsid w:val="00F25C4A"/>
    <w:rsid w:val="00F25F9F"/>
    <w:rsid w:val="00F26612"/>
    <w:rsid w:val="00F2738B"/>
    <w:rsid w:val="00F27AC8"/>
    <w:rsid w:val="00F27C09"/>
    <w:rsid w:val="00F3032F"/>
    <w:rsid w:val="00F30488"/>
    <w:rsid w:val="00F30822"/>
    <w:rsid w:val="00F326B0"/>
    <w:rsid w:val="00F32787"/>
    <w:rsid w:val="00F32AD1"/>
    <w:rsid w:val="00F32BD2"/>
    <w:rsid w:val="00F3330C"/>
    <w:rsid w:val="00F3341E"/>
    <w:rsid w:val="00F34510"/>
    <w:rsid w:val="00F348FE"/>
    <w:rsid w:val="00F34CE5"/>
    <w:rsid w:val="00F34FFB"/>
    <w:rsid w:val="00F35A0F"/>
    <w:rsid w:val="00F35B0A"/>
    <w:rsid w:val="00F36020"/>
    <w:rsid w:val="00F360B6"/>
    <w:rsid w:val="00F36B79"/>
    <w:rsid w:val="00F36D7C"/>
    <w:rsid w:val="00F3715B"/>
    <w:rsid w:val="00F37438"/>
    <w:rsid w:val="00F408FE"/>
    <w:rsid w:val="00F40A0E"/>
    <w:rsid w:val="00F41B75"/>
    <w:rsid w:val="00F424F9"/>
    <w:rsid w:val="00F42C07"/>
    <w:rsid w:val="00F42E16"/>
    <w:rsid w:val="00F42FDA"/>
    <w:rsid w:val="00F43C79"/>
    <w:rsid w:val="00F44C11"/>
    <w:rsid w:val="00F45880"/>
    <w:rsid w:val="00F45DA1"/>
    <w:rsid w:val="00F464E7"/>
    <w:rsid w:val="00F46682"/>
    <w:rsid w:val="00F4692F"/>
    <w:rsid w:val="00F46B6C"/>
    <w:rsid w:val="00F46F4B"/>
    <w:rsid w:val="00F4789E"/>
    <w:rsid w:val="00F478B9"/>
    <w:rsid w:val="00F50241"/>
    <w:rsid w:val="00F503A0"/>
    <w:rsid w:val="00F50606"/>
    <w:rsid w:val="00F5251D"/>
    <w:rsid w:val="00F52992"/>
    <w:rsid w:val="00F5346C"/>
    <w:rsid w:val="00F5372D"/>
    <w:rsid w:val="00F540C8"/>
    <w:rsid w:val="00F54271"/>
    <w:rsid w:val="00F5437B"/>
    <w:rsid w:val="00F5471B"/>
    <w:rsid w:val="00F54C41"/>
    <w:rsid w:val="00F54C88"/>
    <w:rsid w:val="00F55FB2"/>
    <w:rsid w:val="00F56172"/>
    <w:rsid w:val="00F566FF"/>
    <w:rsid w:val="00F576BE"/>
    <w:rsid w:val="00F57CAA"/>
    <w:rsid w:val="00F60FBE"/>
    <w:rsid w:val="00F615A8"/>
    <w:rsid w:val="00F620A0"/>
    <w:rsid w:val="00F62138"/>
    <w:rsid w:val="00F62300"/>
    <w:rsid w:val="00F6253A"/>
    <w:rsid w:val="00F62BFE"/>
    <w:rsid w:val="00F630E7"/>
    <w:rsid w:val="00F63DA0"/>
    <w:rsid w:val="00F6438D"/>
    <w:rsid w:val="00F64824"/>
    <w:rsid w:val="00F65450"/>
    <w:rsid w:val="00F65DCB"/>
    <w:rsid w:val="00F67328"/>
    <w:rsid w:val="00F676DB"/>
    <w:rsid w:val="00F67907"/>
    <w:rsid w:val="00F67DD9"/>
    <w:rsid w:val="00F70C78"/>
    <w:rsid w:val="00F70CDC"/>
    <w:rsid w:val="00F713CD"/>
    <w:rsid w:val="00F714FB"/>
    <w:rsid w:val="00F716C4"/>
    <w:rsid w:val="00F72062"/>
    <w:rsid w:val="00F72074"/>
    <w:rsid w:val="00F728C4"/>
    <w:rsid w:val="00F72B3C"/>
    <w:rsid w:val="00F72CC8"/>
    <w:rsid w:val="00F73410"/>
    <w:rsid w:val="00F738EB"/>
    <w:rsid w:val="00F73C46"/>
    <w:rsid w:val="00F74B19"/>
    <w:rsid w:val="00F74D7E"/>
    <w:rsid w:val="00F75F0F"/>
    <w:rsid w:val="00F7633E"/>
    <w:rsid w:val="00F76399"/>
    <w:rsid w:val="00F76985"/>
    <w:rsid w:val="00F77A78"/>
    <w:rsid w:val="00F803C9"/>
    <w:rsid w:val="00F80449"/>
    <w:rsid w:val="00F81153"/>
    <w:rsid w:val="00F818B5"/>
    <w:rsid w:val="00F81AA5"/>
    <w:rsid w:val="00F83234"/>
    <w:rsid w:val="00F83495"/>
    <w:rsid w:val="00F83869"/>
    <w:rsid w:val="00F841A5"/>
    <w:rsid w:val="00F846E4"/>
    <w:rsid w:val="00F84B49"/>
    <w:rsid w:val="00F84BBC"/>
    <w:rsid w:val="00F850D0"/>
    <w:rsid w:val="00F87C02"/>
    <w:rsid w:val="00F87C24"/>
    <w:rsid w:val="00F90728"/>
    <w:rsid w:val="00F91520"/>
    <w:rsid w:val="00F91AD6"/>
    <w:rsid w:val="00F91B10"/>
    <w:rsid w:val="00F92085"/>
    <w:rsid w:val="00F9233C"/>
    <w:rsid w:val="00F9247C"/>
    <w:rsid w:val="00F92600"/>
    <w:rsid w:val="00F93198"/>
    <w:rsid w:val="00F93FE1"/>
    <w:rsid w:val="00F94066"/>
    <w:rsid w:val="00F9424E"/>
    <w:rsid w:val="00F95029"/>
    <w:rsid w:val="00F952C9"/>
    <w:rsid w:val="00F96310"/>
    <w:rsid w:val="00F9671A"/>
    <w:rsid w:val="00F97953"/>
    <w:rsid w:val="00F979F0"/>
    <w:rsid w:val="00F97C32"/>
    <w:rsid w:val="00F97C45"/>
    <w:rsid w:val="00F97CE1"/>
    <w:rsid w:val="00FA0C21"/>
    <w:rsid w:val="00FA18C0"/>
    <w:rsid w:val="00FA27AA"/>
    <w:rsid w:val="00FA28FF"/>
    <w:rsid w:val="00FA3310"/>
    <w:rsid w:val="00FA3B89"/>
    <w:rsid w:val="00FA3D44"/>
    <w:rsid w:val="00FA414C"/>
    <w:rsid w:val="00FA48FD"/>
    <w:rsid w:val="00FA5413"/>
    <w:rsid w:val="00FA674E"/>
    <w:rsid w:val="00FA6A46"/>
    <w:rsid w:val="00FA7276"/>
    <w:rsid w:val="00FA75AF"/>
    <w:rsid w:val="00FA7759"/>
    <w:rsid w:val="00FB038B"/>
    <w:rsid w:val="00FB065F"/>
    <w:rsid w:val="00FB2405"/>
    <w:rsid w:val="00FB2471"/>
    <w:rsid w:val="00FB2D9D"/>
    <w:rsid w:val="00FB2E9C"/>
    <w:rsid w:val="00FB319B"/>
    <w:rsid w:val="00FB33E7"/>
    <w:rsid w:val="00FB40DB"/>
    <w:rsid w:val="00FB439D"/>
    <w:rsid w:val="00FB4EF1"/>
    <w:rsid w:val="00FB5CF8"/>
    <w:rsid w:val="00FB61BB"/>
    <w:rsid w:val="00FB6E45"/>
    <w:rsid w:val="00FB7140"/>
    <w:rsid w:val="00FB72F2"/>
    <w:rsid w:val="00FB738D"/>
    <w:rsid w:val="00FB7F89"/>
    <w:rsid w:val="00FC0511"/>
    <w:rsid w:val="00FC0751"/>
    <w:rsid w:val="00FC11A9"/>
    <w:rsid w:val="00FC1ABB"/>
    <w:rsid w:val="00FC2797"/>
    <w:rsid w:val="00FC2F75"/>
    <w:rsid w:val="00FC3C36"/>
    <w:rsid w:val="00FC3DC0"/>
    <w:rsid w:val="00FC3EC6"/>
    <w:rsid w:val="00FC3F4D"/>
    <w:rsid w:val="00FC41AD"/>
    <w:rsid w:val="00FC41F1"/>
    <w:rsid w:val="00FC458A"/>
    <w:rsid w:val="00FC522E"/>
    <w:rsid w:val="00FC55BA"/>
    <w:rsid w:val="00FC6647"/>
    <w:rsid w:val="00FC6EE1"/>
    <w:rsid w:val="00FC7049"/>
    <w:rsid w:val="00FC7F49"/>
    <w:rsid w:val="00FD0BD4"/>
    <w:rsid w:val="00FD1917"/>
    <w:rsid w:val="00FD1E65"/>
    <w:rsid w:val="00FD26FC"/>
    <w:rsid w:val="00FD2E72"/>
    <w:rsid w:val="00FD328E"/>
    <w:rsid w:val="00FD3ED5"/>
    <w:rsid w:val="00FD513E"/>
    <w:rsid w:val="00FD539E"/>
    <w:rsid w:val="00FD6A95"/>
    <w:rsid w:val="00FD7EB3"/>
    <w:rsid w:val="00FE01B3"/>
    <w:rsid w:val="00FE0AA5"/>
    <w:rsid w:val="00FE1362"/>
    <w:rsid w:val="00FE1369"/>
    <w:rsid w:val="00FE18AD"/>
    <w:rsid w:val="00FE210C"/>
    <w:rsid w:val="00FE329C"/>
    <w:rsid w:val="00FE3463"/>
    <w:rsid w:val="00FE34CD"/>
    <w:rsid w:val="00FE3A49"/>
    <w:rsid w:val="00FE3AA3"/>
    <w:rsid w:val="00FE3B91"/>
    <w:rsid w:val="00FE3C30"/>
    <w:rsid w:val="00FE4469"/>
    <w:rsid w:val="00FE48F3"/>
    <w:rsid w:val="00FE5434"/>
    <w:rsid w:val="00FE54E1"/>
    <w:rsid w:val="00FE5942"/>
    <w:rsid w:val="00FE5ADC"/>
    <w:rsid w:val="00FE6511"/>
    <w:rsid w:val="00FE6681"/>
    <w:rsid w:val="00FE6924"/>
    <w:rsid w:val="00FF0132"/>
    <w:rsid w:val="00FF03A5"/>
    <w:rsid w:val="00FF0DCD"/>
    <w:rsid w:val="00FF2142"/>
    <w:rsid w:val="00FF2425"/>
    <w:rsid w:val="00FF2992"/>
    <w:rsid w:val="00FF2CD9"/>
    <w:rsid w:val="00FF4381"/>
    <w:rsid w:val="00FF4FD8"/>
    <w:rsid w:val="00FF52D3"/>
    <w:rsid w:val="00FF5753"/>
    <w:rsid w:val="00FF6D44"/>
    <w:rsid w:val="00FF6D84"/>
    <w:rsid w:val="00FF6DAB"/>
    <w:rsid w:val="00FF710F"/>
    <w:rsid w:val="00FF72E8"/>
    <w:rsid w:val="00FF786B"/>
    <w:rsid w:val="00FF7B14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0B86"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D40B8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40B8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40B86"/>
    <w:pPr>
      <w:keepNext/>
      <w:numPr>
        <w:ilvl w:val="3"/>
        <w:numId w:val="1"/>
      </w:numPr>
      <w:jc w:val="center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D40B86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szCs w:val="24"/>
    </w:rPr>
  </w:style>
  <w:style w:type="paragraph" w:styleId="Nagwek6">
    <w:name w:val="heading 6"/>
    <w:basedOn w:val="Normalny"/>
    <w:next w:val="Normalny"/>
    <w:link w:val="Nagwek6Znak"/>
    <w:qFormat/>
    <w:rsid w:val="00D40B8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40B86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D40B86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D40B8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0B8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40B8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40B8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40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40B8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40B8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40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40B8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40B86"/>
    <w:rPr>
      <w:rFonts w:ascii="Arial" w:eastAsia="Times New Roman" w:hAnsi="Arial" w:cs="Arial"/>
      <w:lang w:eastAsia="pl-PL"/>
    </w:rPr>
  </w:style>
  <w:style w:type="paragraph" w:customStyle="1" w:styleId="ZnakZnak4">
    <w:name w:val="Znak Znak4"/>
    <w:basedOn w:val="Normalny"/>
    <w:uiPriority w:val="99"/>
    <w:rsid w:val="00D40B86"/>
    <w:pPr>
      <w:spacing w:line="360" w:lineRule="atLeast"/>
      <w:jc w:val="both"/>
    </w:pPr>
  </w:style>
  <w:style w:type="paragraph" w:styleId="Tekstpodstawowy2">
    <w:name w:val="Body Text 2"/>
    <w:basedOn w:val="Normalny"/>
    <w:link w:val="Tekstpodstawowy2Znak"/>
    <w:rsid w:val="00D40B86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4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40B86"/>
    <w:pPr>
      <w:jc w:val="both"/>
    </w:pPr>
    <w:rPr>
      <w:rFonts w:ascii="Arial" w:hAnsi="Arial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B86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40B86"/>
    <w:rPr>
      <w:vertAlign w:val="superscript"/>
    </w:rPr>
  </w:style>
  <w:style w:type="paragraph" w:customStyle="1" w:styleId="pkt">
    <w:name w:val="pkt"/>
    <w:basedOn w:val="Normalny"/>
    <w:rsid w:val="00D40B86"/>
    <w:pPr>
      <w:suppressAutoHyphens/>
      <w:spacing w:before="60" w:after="60"/>
      <w:ind w:left="851" w:hanging="295"/>
      <w:jc w:val="both"/>
    </w:pPr>
  </w:style>
  <w:style w:type="paragraph" w:styleId="Bezodstpw">
    <w:name w:val="No Spacing"/>
    <w:uiPriority w:val="1"/>
    <w:qFormat/>
    <w:rsid w:val="00D40B8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1712</Words>
  <Characters>10275</Characters>
  <Application>Microsoft Office Word</Application>
  <DocSecurity>0</DocSecurity>
  <Lines>85</Lines>
  <Paragraphs>23</Paragraphs>
  <ScaleCrop>false</ScaleCrop>
  <Company/>
  <LinksUpToDate>false</LinksUpToDate>
  <CharactersWithSpaces>11964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Jereczek</dc:creator>
  <cp:lastModifiedBy>Danuta Jereczek</cp:lastModifiedBy>
  <cp:revision>2</cp:revision>
  <dcterms:created xsi:type="dcterms:W3CDTF">2015-04-28T06:41:00Z</dcterms:created>
  <dcterms:modified xsi:type="dcterms:W3CDTF">2015-04-28T06:41:00Z</dcterms:modified>
</cp:coreProperties>
</file>